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F6D57" w14:textId="6FEFFDBF" w:rsidR="00C56B9A" w:rsidRPr="006B3652" w:rsidRDefault="00C56B9A" w:rsidP="00C56B9A">
      <w:pPr>
        <w:jc w:val="center"/>
        <w:rPr>
          <w:rFonts w:ascii="Arial" w:eastAsia="Arial" w:hAnsi="Arial" w:cs="Arial"/>
          <w:b/>
        </w:rPr>
      </w:pPr>
      <w:r w:rsidRPr="006B3652">
        <w:rPr>
          <w:rFonts w:ascii="Arial" w:eastAsia="Arial" w:hAnsi="Arial" w:cs="Arial"/>
          <w:b/>
        </w:rPr>
        <w:t>--- ACT</w:t>
      </w:r>
      <w:r w:rsidR="00C8633C">
        <w:rPr>
          <w:rFonts w:ascii="Arial" w:eastAsia="Arial" w:hAnsi="Arial" w:cs="Arial"/>
          <w:b/>
        </w:rPr>
        <w:t>A DE LA SESIÓN EXTRAORDINARIA 03</w:t>
      </w:r>
      <w:r w:rsidRPr="006B3652">
        <w:rPr>
          <w:rFonts w:ascii="Arial" w:eastAsia="Arial" w:hAnsi="Arial" w:cs="Arial"/>
          <w:b/>
        </w:rPr>
        <w:t xml:space="preserve"> DE LA COMISIÓN EDILICIA ---</w:t>
      </w:r>
    </w:p>
    <w:p w14:paraId="5C429AB7" w14:textId="1358C5BB" w:rsidR="00C56B9A" w:rsidRPr="006B3652" w:rsidRDefault="00C56B9A" w:rsidP="00C56B9A">
      <w:pPr>
        <w:jc w:val="center"/>
        <w:rPr>
          <w:rFonts w:ascii="Arial" w:eastAsia="Arial" w:hAnsi="Arial" w:cs="Arial"/>
          <w:b/>
        </w:rPr>
      </w:pPr>
      <w:r w:rsidRPr="006B3652">
        <w:rPr>
          <w:rFonts w:ascii="Arial" w:eastAsia="Arial" w:hAnsi="Arial" w:cs="Arial"/>
          <w:b/>
        </w:rPr>
        <w:t>--------------- PERMANENTE DE DEPORTES, RECREACIÓN</w:t>
      </w:r>
      <w:r w:rsidR="00C8633C">
        <w:rPr>
          <w:rFonts w:ascii="Arial" w:eastAsia="Arial" w:hAnsi="Arial" w:cs="Arial"/>
          <w:b/>
        </w:rPr>
        <w:t>,</w:t>
      </w:r>
      <w:r w:rsidRPr="006B3652">
        <w:rPr>
          <w:rFonts w:ascii="Arial" w:eastAsia="Arial" w:hAnsi="Arial" w:cs="Arial"/>
          <w:b/>
        </w:rPr>
        <w:t xml:space="preserve"> ASUNTOS ------------</w:t>
      </w:r>
    </w:p>
    <w:p w14:paraId="02363ED8" w14:textId="77777777" w:rsidR="00C56B9A" w:rsidRPr="006B3652" w:rsidRDefault="00C56B9A" w:rsidP="00C56B9A">
      <w:pPr>
        <w:jc w:val="center"/>
        <w:rPr>
          <w:rFonts w:ascii="Arial" w:eastAsia="Arial" w:hAnsi="Arial" w:cs="Arial"/>
          <w:b/>
        </w:rPr>
      </w:pPr>
      <w:r w:rsidRPr="006B3652">
        <w:rPr>
          <w:rFonts w:ascii="Arial" w:eastAsia="Arial" w:hAnsi="Arial" w:cs="Arial"/>
          <w:b/>
        </w:rPr>
        <w:t>------------------------- DE LA NIÑEZ Y JUVENTUDES, 2024 – 2027 ----------------------</w:t>
      </w:r>
    </w:p>
    <w:p w14:paraId="1D623E2D" w14:textId="77777777" w:rsidR="009E1EA1" w:rsidRPr="006B3652" w:rsidRDefault="009E1EA1">
      <w:pPr>
        <w:jc w:val="both"/>
        <w:rPr>
          <w:rFonts w:ascii="Arial" w:eastAsia="Arial" w:hAnsi="Arial" w:cs="Arial"/>
          <w:b/>
        </w:rPr>
      </w:pPr>
    </w:p>
    <w:p w14:paraId="5CF7F4AD" w14:textId="7BCBF4E9" w:rsidR="009E1EA1" w:rsidRPr="006B3652" w:rsidRDefault="00705348">
      <w:pPr>
        <w:spacing w:line="360" w:lineRule="auto"/>
        <w:jc w:val="both"/>
        <w:rPr>
          <w:rFonts w:ascii="Arial" w:eastAsia="Arial" w:hAnsi="Arial" w:cs="Arial"/>
        </w:rPr>
      </w:pPr>
      <w:r w:rsidRPr="006B3652">
        <w:rPr>
          <w:rFonts w:ascii="Arial" w:eastAsia="Arial" w:hAnsi="Arial" w:cs="Arial"/>
        </w:rPr>
        <w:t xml:space="preserve">----- En Ciudad Guzmán Municipio de Zapotlán el Grande, Jalisco a las </w:t>
      </w:r>
      <w:r w:rsidR="00A72454" w:rsidRPr="006B3652">
        <w:rPr>
          <w:rFonts w:ascii="Arial" w:eastAsia="Arial" w:hAnsi="Arial" w:cs="Arial"/>
        </w:rPr>
        <w:t>09</w:t>
      </w:r>
      <w:r w:rsidRPr="006B3652">
        <w:rPr>
          <w:rFonts w:ascii="Arial" w:eastAsia="Arial" w:hAnsi="Arial" w:cs="Arial"/>
        </w:rPr>
        <w:t>:</w:t>
      </w:r>
      <w:r w:rsidR="0018433C" w:rsidRPr="006B3652">
        <w:rPr>
          <w:rFonts w:ascii="Arial" w:eastAsia="Arial" w:hAnsi="Arial" w:cs="Arial"/>
        </w:rPr>
        <w:t>3</w:t>
      </w:r>
      <w:r w:rsidR="00A72454" w:rsidRPr="006B3652">
        <w:rPr>
          <w:rFonts w:ascii="Arial" w:eastAsia="Arial" w:hAnsi="Arial" w:cs="Arial"/>
        </w:rPr>
        <w:t>8</w:t>
      </w:r>
      <w:r w:rsidRPr="006B3652">
        <w:rPr>
          <w:rFonts w:ascii="Arial" w:eastAsia="Arial" w:hAnsi="Arial" w:cs="Arial"/>
        </w:rPr>
        <w:t xml:space="preserve"> </w:t>
      </w:r>
      <w:r w:rsidR="00A72454" w:rsidRPr="006B3652">
        <w:rPr>
          <w:rFonts w:ascii="Arial" w:eastAsia="Arial" w:hAnsi="Arial" w:cs="Arial"/>
        </w:rPr>
        <w:t xml:space="preserve">nueve </w:t>
      </w:r>
      <w:r w:rsidRPr="006B3652">
        <w:rPr>
          <w:rFonts w:ascii="Arial" w:eastAsia="Arial" w:hAnsi="Arial" w:cs="Arial"/>
        </w:rPr>
        <w:t xml:space="preserve">horas con </w:t>
      </w:r>
      <w:r w:rsidR="0018433C" w:rsidRPr="006B3652">
        <w:rPr>
          <w:rFonts w:ascii="Arial" w:eastAsia="Arial" w:hAnsi="Arial" w:cs="Arial"/>
        </w:rPr>
        <w:t>treinta</w:t>
      </w:r>
      <w:r w:rsidR="002131B9" w:rsidRPr="006B3652">
        <w:rPr>
          <w:rFonts w:ascii="Arial" w:eastAsia="Arial" w:hAnsi="Arial" w:cs="Arial"/>
        </w:rPr>
        <w:t xml:space="preserve"> y </w:t>
      </w:r>
      <w:r w:rsidR="009610C7" w:rsidRPr="006B3652">
        <w:rPr>
          <w:rFonts w:ascii="Arial" w:eastAsia="Arial" w:hAnsi="Arial" w:cs="Arial"/>
        </w:rPr>
        <w:t xml:space="preserve">ocho </w:t>
      </w:r>
      <w:r w:rsidRPr="006B3652">
        <w:rPr>
          <w:rFonts w:ascii="Arial" w:eastAsia="Arial" w:hAnsi="Arial" w:cs="Arial"/>
        </w:rPr>
        <w:t xml:space="preserve">minutos del día </w:t>
      </w:r>
      <w:r w:rsidR="009610C7" w:rsidRPr="006B3652">
        <w:rPr>
          <w:rFonts w:ascii="Arial" w:eastAsia="Arial" w:hAnsi="Arial" w:cs="Arial"/>
        </w:rPr>
        <w:t xml:space="preserve">lunes </w:t>
      </w:r>
      <w:r w:rsidR="002131B9" w:rsidRPr="006B3652">
        <w:rPr>
          <w:rFonts w:ascii="Arial" w:eastAsia="Arial" w:hAnsi="Arial" w:cs="Arial"/>
        </w:rPr>
        <w:t>3</w:t>
      </w:r>
      <w:r w:rsidRPr="006B3652">
        <w:rPr>
          <w:rFonts w:ascii="Arial" w:eastAsia="Arial" w:hAnsi="Arial" w:cs="Arial"/>
        </w:rPr>
        <w:t xml:space="preserve"> de </w:t>
      </w:r>
      <w:r w:rsidR="009610C7" w:rsidRPr="006B3652">
        <w:rPr>
          <w:rFonts w:ascii="Arial" w:eastAsia="Arial" w:hAnsi="Arial" w:cs="Arial"/>
        </w:rPr>
        <w:t>marz</w:t>
      </w:r>
      <w:r w:rsidR="002131B9" w:rsidRPr="006B3652">
        <w:rPr>
          <w:rFonts w:ascii="Arial" w:eastAsia="Arial" w:hAnsi="Arial" w:cs="Arial"/>
        </w:rPr>
        <w:t xml:space="preserve">o </w:t>
      </w:r>
      <w:r w:rsidRPr="006B3652">
        <w:rPr>
          <w:rFonts w:ascii="Arial" w:eastAsia="Arial" w:hAnsi="Arial" w:cs="Arial"/>
        </w:rPr>
        <w:t>de 202</w:t>
      </w:r>
      <w:r w:rsidR="002131B9" w:rsidRPr="006B3652">
        <w:rPr>
          <w:rFonts w:ascii="Arial" w:eastAsia="Arial" w:hAnsi="Arial" w:cs="Arial"/>
        </w:rPr>
        <w:t>5</w:t>
      </w:r>
      <w:r w:rsidRPr="006B3652">
        <w:rPr>
          <w:rFonts w:ascii="Arial" w:eastAsia="Arial" w:hAnsi="Arial" w:cs="Arial"/>
        </w:rPr>
        <w:t xml:space="preserve"> se convocó a los Regidores que integran la Comisión Edilicia Permanente </w:t>
      </w:r>
      <w:r w:rsidR="0084435C" w:rsidRPr="006B3652">
        <w:rPr>
          <w:rFonts w:ascii="Arial" w:eastAsia="Arial" w:hAnsi="Arial" w:cs="Arial"/>
        </w:rPr>
        <w:t>Deporte</w:t>
      </w:r>
      <w:r w:rsidR="00A26EFB" w:rsidRPr="006B3652">
        <w:rPr>
          <w:rFonts w:ascii="Arial" w:eastAsia="Arial" w:hAnsi="Arial" w:cs="Arial"/>
        </w:rPr>
        <w:t>s</w:t>
      </w:r>
      <w:r w:rsidR="0084435C" w:rsidRPr="006B3652">
        <w:rPr>
          <w:rFonts w:ascii="Arial" w:eastAsia="Arial" w:hAnsi="Arial" w:cs="Arial"/>
        </w:rPr>
        <w:t>,</w:t>
      </w:r>
      <w:r w:rsidR="00C8633C">
        <w:rPr>
          <w:rFonts w:ascii="Arial" w:eastAsia="Arial" w:hAnsi="Arial" w:cs="Arial"/>
        </w:rPr>
        <w:t xml:space="preserve"> </w:t>
      </w:r>
      <w:r w:rsidR="00C8633C" w:rsidRPr="00C8633C">
        <w:rPr>
          <w:rFonts w:ascii="Arial" w:eastAsia="Arial" w:hAnsi="Arial" w:cs="Arial"/>
        </w:rPr>
        <w:t xml:space="preserve">Recreación, </w:t>
      </w:r>
      <w:r w:rsidR="00C8633C" w:rsidRPr="006B3652">
        <w:rPr>
          <w:rFonts w:ascii="Arial" w:eastAsia="Arial" w:hAnsi="Arial" w:cs="Arial"/>
        </w:rPr>
        <w:t xml:space="preserve"> </w:t>
      </w:r>
      <w:r w:rsidR="0084435C" w:rsidRPr="006B3652">
        <w:rPr>
          <w:rFonts w:ascii="Arial" w:eastAsia="Arial" w:hAnsi="Arial" w:cs="Arial"/>
        </w:rPr>
        <w:t>A</w:t>
      </w:r>
      <w:r w:rsidR="00D719E5" w:rsidRPr="006B3652">
        <w:rPr>
          <w:rFonts w:ascii="Arial" w:eastAsia="Arial" w:hAnsi="Arial" w:cs="Arial"/>
        </w:rPr>
        <w:t>suntos</w:t>
      </w:r>
      <w:r w:rsidR="00C8633C">
        <w:rPr>
          <w:rFonts w:ascii="Arial" w:eastAsia="Arial" w:hAnsi="Arial" w:cs="Arial"/>
        </w:rPr>
        <w:t xml:space="preserve"> de l</w:t>
      </w:r>
      <w:r w:rsidR="0084435C" w:rsidRPr="006B3652">
        <w:rPr>
          <w:rFonts w:ascii="Arial" w:eastAsia="Arial" w:hAnsi="Arial" w:cs="Arial"/>
        </w:rPr>
        <w:t>a Niñez y Juventud</w:t>
      </w:r>
      <w:r w:rsidR="00D719E5" w:rsidRPr="006B3652">
        <w:rPr>
          <w:rFonts w:ascii="Arial" w:eastAsia="Arial" w:hAnsi="Arial" w:cs="Arial"/>
        </w:rPr>
        <w:t>es</w:t>
      </w:r>
      <w:r w:rsidRPr="006B3652">
        <w:rPr>
          <w:rFonts w:ascii="Arial" w:eastAsia="Arial" w:hAnsi="Arial" w:cs="Arial"/>
        </w:rPr>
        <w:t xml:space="preserve">, </w:t>
      </w:r>
      <w:r w:rsidR="00980A64" w:rsidRPr="006B3652">
        <w:rPr>
          <w:rFonts w:ascii="Arial" w:eastAsia="Arial" w:hAnsi="Arial" w:cs="Arial"/>
        </w:rPr>
        <w:t>en conjunto con la</w:t>
      </w:r>
      <w:r w:rsidR="00673FF1" w:rsidRPr="006B3652">
        <w:rPr>
          <w:rFonts w:ascii="Arial" w:eastAsia="Arial" w:hAnsi="Arial" w:cs="Arial"/>
        </w:rPr>
        <w:t>s</w:t>
      </w:r>
      <w:r w:rsidR="00980A64" w:rsidRPr="006B3652">
        <w:rPr>
          <w:rFonts w:ascii="Arial" w:eastAsia="Arial" w:hAnsi="Arial" w:cs="Arial"/>
        </w:rPr>
        <w:t xml:space="preserve"> </w:t>
      </w:r>
      <w:r w:rsidR="00AD310C" w:rsidRPr="006B3652">
        <w:rPr>
          <w:rFonts w:ascii="Arial" w:eastAsia="Arial" w:hAnsi="Arial" w:cs="Arial"/>
        </w:rPr>
        <w:t>Comisiones</w:t>
      </w:r>
      <w:r w:rsidR="00980A64" w:rsidRPr="006B3652">
        <w:rPr>
          <w:rFonts w:ascii="Arial" w:eastAsia="Arial" w:hAnsi="Arial" w:cs="Arial"/>
        </w:rPr>
        <w:t xml:space="preserve"> Edilicia</w:t>
      </w:r>
      <w:r w:rsidR="00AD310C" w:rsidRPr="006B3652">
        <w:rPr>
          <w:rFonts w:ascii="Arial" w:eastAsia="Arial" w:hAnsi="Arial" w:cs="Arial"/>
        </w:rPr>
        <w:t>s</w:t>
      </w:r>
      <w:r w:rsidR="00980A64" w:rsidRPr="006B3652">
        <w:rPr>
          <w:rFonts w:ascii="Arial" w:eastAsia="Arial" w:hAnsi="Arial" w:cs="Arial"/>
        </w:rPr>
        <w:t xml:space="preserve"> Permanente</w:t>
      </w:r>
      <w:r w:rsidR="00AD310C" w:rsidRPr="006B3652">
        <w:rPr>
          <w:rFonts w:ascii="Arial" w:eastAsia="Arial" w:hAnsi="Arial" w:cs="Arial"/>
        </w:rPr>
        <w:t>s</w:t>
      </w:r>
      <w:r w:rsidR="00980A64" w:rsidRPr="006B3652">
        <w:rPr>
          <w:rFonts w:ascii="Arial" w:eastAsia="Arial" w:hAnsi="Arial" w:cs="Arial"/>
        </w:rPr>
        <w:t xml:space="preserve"> de Cultura</w:t>
      </w:r>
      <w:r w:rsidR="009F212C" w:rsidRPr="006B3652">
        <w:rPr>
          <w:rFonts w:ascii="Arial" w:eastAsia="Arial" w:hAnsi="Arial" w:cs="Arial"/>
        </w:rPr>
        <w:t xml:space="preserve"> Educación y Festividades</w:t>
      </w:r>
      <w:r w:rsidR="003A2140" w:rsidRPr="006B3652">
        <w:t xml:space="preserve"> </w:t>
      </w:r>
      <w:r w:rsidR="003A2140" w:rsidRPr="006B3652">
        <w:rPr>
          <w:rFonts w:ascii="Arial" w:eastAsia="Arial" w:hAnsi="Arial" w:cs="Arial"/>
        </w:rPr>
        <w:t>Cívicas</w:t>
      </w:r>
      <w:r w:rsidR="00BA1604" w:rsidRPr="006B3652">
        <w:rPr>
          <w:rFonts w:ascii="Arial" w:eastAsia="Arial" w:hAnsi="Arial" w:cs="Arial"/>
        </w:rPr>
        <w:t xml:space="preserve">, </w:t>
      </w:r>
      <w:r w:rsidR="006152D1" w:rsidRPr="006B3652">
        <w:rPr>
          <w:rFonts w:ascii="Arial" w:eastAsia="Arial" w:hAnsi="Arial" w:cs="Arial"/>
        </w:rPr>
        <w:t xml:space="preserve">y </w:t>
      </w:r>
      <w:r w:rsidR="0061070D" w:rsidRPr="006B3652">
        <w:rPr>
          <w:rFonts w:ascii="Arial" w:eastAsia="Arial" w:hAnsi="Arial" w:cs="Arial"/>
        </w:rPr>
        <w:t xml:space="preserve">Reglamentos y </w:t>
      </w:r>
      <w:r w:rsidR="003A2140" w:rsidRPr="006B3652">
        <w:rPr>
          <w:rFonts w:ascii="Arial" w:eastAsia="Arial" w:hAnsi="Arial" w:cs="Arial"/>
        </w:rPr>
        <w:t>Gobernación</w:t>
      </w:r>
      <w:r w:rsidR="0061070D" w:rsidRPr="006B3652">
        <w:rPr>
          <w:rFonts w:ascii="Arial" w:eastAsia="Arial" w:hAnsi="Arial" w:cs="Arial"/>
        </w:rPr>
        <w:t>,</w:t>
      </w:r>
      <w:r w:rsidR="009F212C" w:rsidRPr="006B3652">
        <w:rPr>
          <w:rFonts w:ascii="Arial" w:eastAsia="Arial" w:hAnsi="Arial" w:cs="Arial"/>
        </w:rPr>
        <w:t xml:space="preserve"> </w:t>
      </w:r>
      <w:r w:rsidR="00673FF1" w:rsidRPr="006B3652">
        <w:rPr>
          <w:rFonts w:ascii="Arial" w:eastAsia="Arial" w:hAnsi="Arial" w:cs="Arial"/>
        </w:rPr>
        <w:t>para el periodo 2024 – 2027</w:t>
      </w:r>
      <w:r w:rsidR="009F212C" w:rsidRPr="006B3652">
        <w:rPr>
          <w:rFonts w:ascii="Arial" w:eastAsia="Arial" w:hAnsi="Arial" w:cs="Arial"/>
        </w:rPr>
        <w:t>,</w:t>
      </w:r>
      <w:r w:rsidR="00980A64" w:rsidRPr="006B3652">
        <w:rPr>
          <w:rFonts w:ascii="Arial" w:eastAsia="Arial" w:hAnsi="Arial" w:cs="Arial"/>
        </w:rPr>
        <w:t xml:space="preserve"> </w:t>
      </w:r>
      <w:r w:rsidR="00F5413F" w:rsidRPr="006B3652">
        <w:rPr>
          <w:rFonts w:ascii="Arial" w:eastAsia="Arial" w:hAnsi="Arial" w:cs="Arial"/>
        </w:rPr>
        <w:t xml:space="preserve">convocados mediante el oficio </w:t>
      </w:r>
      <w:r w:rsidR="00CB509F" w:rsidRPr="006B3652">
        <w:rPr>
          <w:rFonts w:ascii="Arial" w:eastAsia="Arial" w:hAnsi="Arial" w:cs="Arial"/>
        </w:rPr>
        <w:t>número</w:t>
      </w:r>
      <w:r w:rsidR="005C5940" w:rsidRPr="006B3652">
        <w:rPr>
          <w:rFonts w:ascii="Arial" w:eastAsia="Arial" w:hAnsi="Arial" w:cs="Arial"/>
        </w:rPr>
        <w:t xml:space="preserve"> </w:t>
      </w:r>
      <w:r w:rsidR="009F212C" w:rsidRPr="006B3652">
        <w:rPr>
          <w:rFonts w:ascii="Arial" w:eastAsia="Arial" w:hAnsi="Arial" w:cs="Arial"/>
        </w:rPr>
        <w:t>254</w:t>
      </w:r>
      <w:r w:rsidR="005C5940" w:rsidRPr="006B3652">
        <w:rPr>
          <w:rFonts w:ascii="Arial" w:eastAsia="Arial" w:hAnsi="Arial" w:cs="Arial"/>
        </w:rPr>
        <w:t>/</w:t>
      </w:r>
      <w:r w:rsidR="00CB509F" w:rsidRPr="006B3652">
        <w:rPr>
          <w:rFonts w:ascii="Arial" w:eastAsia="Arial" w:hAnsi="Arial" w:cs="Arial"/>
        </w:rPr>
        <w:t>202</w:t>
      </w:r>
      <w:r w:rsidR="00BF0501" w:rsidRPr="006B3652">
        <w:rPr>
          <w:rFonts w:ascii="Arial" w:eastAsia="Arial" w:hAnsi="Arial" w:cs="Arial"/>
        </w:rPr>
        <w:t>5</w:t>
      </w:r>
      <w:r w:rsidR="008719EE" w:rsidRPr="006B3652">
        <w:rPr>
          <w:rFonts w:ascii="Arial" w:eastAsia="Arial" w:hAnsi="Arial" w:cs="Arial"/>
        </w:rPr>
        <w:t xml:space="preserve"> </w:t>
      </w:r>
      <w:r w:rsidR="00C56B9A" w:rsidRPr="006B3652">
        <w:rPr>
          <w:rFonts w:ascii="Arial" w:eastAsia="Arial" w:hAnsi="Arial" w:cs="Arial"/>
        </w:rPr>
        <w:t xml:space="preserve">a </w:t>
      </w:r>
      <w:r w:rsidR="008719EE" w:rsidRPr="006B3652">
        <w:rPr>
          <w:rFonts w:ascii="Arial" w:eastAsia="Arial" w:hAnsi="Arial" w:cs="Arial"/>
        </w:rPr>
        <w:t xml:space="preserve">esta </w:t>
      </w:r>
      <w:r w:rsidR="002E53F4" w:rsidRPr="006B3652">
        <w:rPr>
          <w:rFonts w:ascii="Arial" w:eastAsia="Arial" w:hAnsi="Arial" w:cs="Arial"/>
        </w:rPr>
        <w:t>S</w:t>
      </w:r>
      <w:r w:rsidR="008719EE" w:rsidRPr="006B3652">
        <w:rPr>
          <w:rFonts w:ascii="Arial" w:eastAsia="Arial" w:hAnsi="Arial" w:cs="Arial"/>
        </w:rPr>
        <w:t xml:space="preserve">esión </w:t>
      </w:r>
      <w:r w:rsidR="006E4ED3" w:rsidRPr="006B3652">
        <w:rPr>
          <w:rFonts w:ascii="Arial" w:eastAsia="Arial" w:hAnsi="Arial" w:cs="Arial"/>
        </w:rPr>
        <w:t>Extraord</w:t>
      </w:r>
      <w:r w:rsidR="008719EE" w:rsidRPr="006B3652">
        <w:rPr>
          <w:rFonts w:ascii="Arial" w:eastAsia="Arial" w:hAnsi="Arial" w:cs="Arial"/>
        </w:rPr>
        <w:t>i</w:t>
      </w:r>
      <w:r w:rsidR="006E4ED3" w:rsidRPr="006B3652">
        <w:rPr>
          <w:rFonts w:ascii="Arial" w:eastAsia="Arial" w:hAnsi="Arial" w:cs="Arial"/>
        </w:rPr>
        <w:t>n</w:t>
      </w:r>
      <w:r w:rsidR="008719EE" w:rsidRPr="006B3652">
        <w:rPr>
          <w:rFonts w:ascii="Arial" w:eastAsia="Arial" w:hAnsi="Arial" w:cs="Arial"/>
        </w:rPr>
        <w:t>a</w:t>
      </w:r>
      <w:r w:rsidR="006E4ED3" w:rsidRPr="006B3652">
        <w:rPr>
          <w:rFonts w:ascii="Arial" w:eastAsia="Arial" w:hAnsi="Arial" w:cs="Arial"/>
        </w:rPr>
        <w:t>ria</w:t>
      </w:r>
      <w:r w:rsidR="008719EE" w:rsidRPr="006B3652">
        <w:rPr>
          <w:rFonts w:ascii="Arial" w:eastAsia="Arial" w:hAnsi="Arial" w:cs="Arial"/>
        </w:rPr>
        <w:t xml:space="preserve"> número </w:t>
      </w:r>
      <w:r w:rsidR="00941F40" w:rsidRPr="006B3652">
        <w:rPr>
          <w:rFonts w:ascii="Arial" w:eastAsia="Arial" w:hAnsi="Arial" w:cs="Arial"/>
        </w:rPr>
        <w:t>0</w:t>
      </w:r>
      <w:r w:rsidR="00EA6454" w:rsidRPr="006B3652">
        <w:rPr>
          <w:rFonts w:ascii="Arial" w:eastAsia="Arial" w:hAnsi="Arial" w:cs="Arial"/>
        </w:rPr>
        <w:t>3</w:t>
      </w:r>
      <w:r w:rsidR="00CD022A" w:rsidRPr="006B3652">
        <w:rPr>
          <w:rFonts w:ascii="Arial" w:eastAsia="Arial" w:hAnsi="Arial" w:cs="Arial"/>
        </w:rPr>
        <w:t xml:space="preserve">, </w:t>
      </w:r>
      <w:r w:rsidRPr="006B3652">
        <w:rPr>
          <w:rFonts w:ascii="Arial" w:eastAsia="Arial" w:hAnsi="Arial" w:cs="Arial"/>
        </w:rPr>
        <w:t>por lo que estando reunidos en la sala</w:t>
      </w:r>
      <w:r w:rsidR="0007729D" w:rsidRPr="006B3652">
        <w:rPr>
          <w:rFonts w:ascii="Arial" w:eastAsia="Arial" w:hAnsi="Arial" w:cs="Arial"/>
        </w:rPr>
        <w:t xml:space="preserve"> </w:t>
      </w:r>
      <w:r w:rsidR="008E4251" w:rsidRPr="006B3652">
        <w:rPr>
          <w:rFonts w:ascii="Arial" w:eastAsia="Arial" w:hAnsi="Arial" w:cs="Arial"/>
        </w:rPr>
        <w:t xml:space="preserve">María Elena Larios </w:t>
      </w:r>
      <w:r w:rsidRPr="006B3652">
        <w:rPr>
          <w:rFonts w:ascii="Arial" w:eastAsia="Arial" w:hAnsi="Arial" w:cs="Arial"/>
        </w:rPr>
        <w:t xml:space="preserve">ubicada en la planta </w:t>
      </w:r>
      <w:r w:rsidR="00600985" w:rsidRPr="006B3652">
        <w:rPr>
          <w:rFonts w:ascii="Arial" w:eastAsia="Arial" w:hAnsi="Arial" w:cs="Arial"/>
        </w:rPr>
        <w:t>baj</w:t>
      </w:r>
      <w:r w:rsidR="00916C22" w:rsidRPr="006B3652">
        <w:rPr>
          <w:rFonts w:ascii="Arial" w:eastAsia="Arial" w:hAnsi="Arial" w:cs="Arial"/>
        </w:rPr>
        <w:t>a</w:t>
      </w:r>
      <w:r w:rsidRPr="006B3652">
        <w:rPr>
          <w:rFonts w:ascii="Arial" w:eastAsia="Arial" w:hAnsi="Arial" w:cs="Arial"/>
        </w:rPr>
        <w:t xml:space="preserve"> del Palacio Municipal,</w:t>
      </w:r>
      <w:r w:rsidR="00E44D1F" w:rsidRPr="006B3652">
        <w:rPr>
          <w:rFonts w:ascii="Arial" w:eastAsia="Arial" w:hAnsi="Arial" w:cs="Arial"/>
        </w:rPr>
        <w:t xml:space="preserve"> </w:t>
      </w:r>
      <w:r w:rsidR="00374065" w:rsidRPr="006B3652">
        <w:rPr>
          <w:rFonts w:ascii="Arial" w:eastAsia="Arial" w:hAnsi="Arial" w:cs="Arial"/>
        </w:rPr>
        <w:t xml:space="preserve">como primer punto </w:t>
      </w:r>
      <w:r w:rsidR="00C56B9A" w:rsidRPr="006B3652">
        <w:rPr>
          <w:rFonts w:ascii="Arial" w:eastAsia="Arial" w:hAnsi="Arial" w:cs="Arial"/>
        </w:rPr>
        <w:t>procedió</w:t>
      </w:r>
      <w:r w:rsidR="00374065" w:rsidRPr="006B3652">
        <w:rPr>
          <w:rFonts w:ascii="Arial" w:eastAsia="Arial" w:hAnsi="Arial" w:cs="Arial"/>
        </w:rPr>
        <w:t xml:space="preserve"> a realizar pase de lista y declaración de quorum legal.</w:t>
      </w:r>
      <w:r w:rsidR="0083168C" w:rsidRPr="006B3652">
        <w:rPr>
          <w:rFonts w:ascii="Arial" w:eastAsia="Arial" w:hAnsi="Arial" w:cs="Arial"/>
        </w:rPr>
        <w:t xml:space="preserve"> </w:t>
      </w:r>
      <w:r w:rsidR="00C8633C">
        <w:rPr>
          <w:rFonts w:ascii="Arial" w:eastAsia="Arial" w:hAnsi="Arial" w:cs="Arial"/>
        </w:rPr>
        <w:t>--------</w:t>
      </w:r>
    </w:p>
    <w:p w14:paraId="6A56A909" w14:textId="77777777" w:rsidR="00C56B9A" w:rsidRPr="006B3652" w:rsidRDefault="00C56B9A">
      <w:pPr>
        <w:spacing w:line="360" w:lineRule="auto"/>
        <w:jc w:val="both"/>
        <w:rPr>
          <w:rFonts w:ascii="Arial" w:eastAsia="Arial" w:hAnsi="Arial" w:cs="Arial"/>
        </w:rPr>
      </w:pPr>
    </w:p>
    <w:p w14:paraId="59B00909" w14:textId="4C2AAB1B" w:rsidR="00C56B9A" w:rsidRPr="006B3652" w:rsidRDefault="003B0801">
      <w:pPr>
        <w:spacing w:line="360" w:lineRule="auto"/>
        <w:jc w:val="both"/>
        <w:rPr>
          <w:rFonts w:ascii="Arial" w:eastAsia="Arial" w:hAnsi="Arial" w:cs="Arial"/>
        </w:rPr>
      </w:pPr>
      <w:r w:rsidRPr="006B3652">
        <w:rPr>
          <w:rFonts w:ascii="Arial" w:eastAsia="Arial" w:hAnsi="Arial" w:cs="Arial"/>
        </w:rPr>
        <w:t>-----</w:t>
      </w:r>
      <w:r w:rsidRPr="006B3652">
        <w:rPr>
          <w:rFonts w:ascii="Arial" w:eastAsia="Arial" w:hAnsi="Arial" w:cs="Arial"/>
          <w:b/>
        </w:rPr>
        <w:t xml:space="preserve"> LISTA DE ASISTENCIA Y DECLARACIÓN DE QUÓRUM.</w:t>
      </w:r>
      <w:r w:rsidRPr="006B3652">
        <w:rPr>
          <w:rFonts w:ascii="Arial" w:eastAsia="Arial" w:hAnsi="Arial" w:cs="Arial"/>
        </w:rPr>
        <w:t xml:space="preserve"> Se proc</w:t>
      </w:r>
      <w:r w:rsidR="00C56B9A" w:rsidRPr="006B3652">
        <w:rPr>
          <w:rFonts w:ascii="Arial" w:eastAsia="Arial" w:hAnsi="Arial" w:cs="Arial"/>
        </w:rPr>
        <w:t>ede a tomar lista de asistencia</w:t>
      </w:r>
      <w:r w:rsidRPr="006B3652">
        <w:rPr>
          <w:rFonts w:ascii="Arial" w:eastAsia="Arial" w:hAnsi="Arial" w:cs="Arial"/>
        </w:rPr>
        <w:t xml:space="preserve">: </w:t>
      </w:r>
      <w:r w:rsidR="00C56B9A" w:rsidRPr="006B3652">
        <w:rPr>
          <w:rFonts w:ascii="Arial" w:eastAsia="Arial" w:hAnsi="Arial" w:cs="Arial"/>
        </w:rPr>
        <w:t>------------------------------------------------------------</w:t>
      </w:r>
      <w:r w:rsidRPr="006B3652">
        <w:rPr>
          <w:rFonts w:ascii="Arial" w:eastAsia="Arial" w:hAnsi="Arial" w:cs="Arial"/>
        </w:rPr>
        <w:t>-------------------------</w:t>
      </w:r>
    </w:p>
    <w:tbl>
      <w:tblPr>
        <w:tblStyle w:val="a3"/>
        <w:tblpPr w:leftFromText="141" w:rightFromText="141" w:vertAnchor="text" w:horzAnchor="margin" w:tblpY="236"/>
        <w:tblW w:w="87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2"/>
        <w:gridCol w:w="5213"/>
        <w:gridCol w:w="2018"/>
      </w:tblGrid>
      <w:tr w:rsidR="00F34B2D" w14:paraId="378B3530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3BF1" w14:textId="77777777" w:rsidR="00F34B2D" w:rsidRPr="006B3652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bookmarkStart w:id="0" w:name="_Hlk204598054"/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4B1E" w14:textId="77777777" w:rsidR="00F34B2D" w:rsidRPr="006B3652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>REGIDORES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8B12" w14:textId="77777777" w:rsidR="00F34B2D" w:rsidRPr="006B3652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>ASISTENCIA</w:t>
            </w:r>
          </w:p>
        </w:tc>
      </w:tr>
      <w:tr w:rsidR="00F34B2D" w14:paraId="5943C7E5" w14:textId="77777777" w:rsidTr="00F34B2D">
        <w:trPr>
          <w:trHeight w:val="377"/>
        </w:trPr>
        <w:tc>
          <w:tcPr>
            <w:tcW w:w="8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51D2" w14:textId="2D936CAC" w:rsidR="00F34B2D" w:rsidRPr="006B3652" w:rsidRDefault="00F34B2D" w:rsidP="00C56B9A">
            <w:pPr>
              <w:tabs>
                <w:tab w:val="left" w:pos="3480"/>
              </w:tabs>
              <w:spacing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>Comisión Edilicia Permanente de</w:t>
            </w:r>
            <w:r w:rsidRPr="006B3652">
              <w:rPr>
                <w:sz w:val="24"/>
                <w:szCs w:val="24"/>
              </w:rPr>
              <w:t xml:space="preserve"> </w:t>
            </w: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>Deportes, Recreación</w:t>
            </w:r>
            <w:r w:rsidR="00C8633C">
              <w:rPr>
                <w:rFonts w:ascii="Arial" w:eastAsia="Arial" w:hAnsi="Arial" w:cs="Arial"/>
                <w:b/>
                <w:sz w:val="24"/>
                <w:szCs w:val="24"/>
              </w:rPr>
              <w:t>,</w:t>
            </w: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="007D160D" w:rsidRPr="006B3652">
              <w:rPr>
                <w:rFonts w:ascii="Arial" w:eastAsia="Arial" w:hAnsi="Arial" w:cs="Arial"/>
                <w:b/>
                <w:sz w:val="24"/>
                <w:szCs w:val="24"/>
              </w:rPr>
              <w:t xml:space="preserve">Asuntos de </w:t>
            </w:r>
            <w:r w:rsidR="00C66FAF" w:rsidRPr="006B3652">
              <w:rPr>
                <w:rFonts w:ascii="Arial" w:eastAsia="Arial" w:hAnsi="Arial" w:cs="Arial"/>
                <w:b/>
                <w:sz w:val="24"/>
                <w:szCs w:val="24"/>
              </w:rPr>
              <w:t xml:space="preserve">la Niñez y </w:t>
            </w:r>
            <w:r w:rsidR="00C56B9A" w:rsidRPr="006B3652">
              <w:rPr>
                <w:rFonts w:ascii="Arial" w:eastAsia="Arial" w:hAnsi="Arial" w:cs="Arial"/>
                <w:b/>
                <w:sz w:val="24"/>
                <w:szCs w:val="24"/>
              </w:rPr>
              <w:t>J</w:t>
            </w:r>
            <w:r w:rsidR="00C66FAF" w:rsidRPr="006B3652">
              <w:rPr>
                <w:rFonts w:ascii="Arial" w:eastAsia="Arial" w:hAnsi="Arial" w:cs="Arial"/>
                <w:b/>
                <w:sz w:val="24"/>
                <w:szCs w:val="24"/>
              </w:rPr>
              <w:t>uventudes</w:t>
            </w: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</w:tc>
      </w:tr>
      <w:tr w:rsidR="00F34B2D" w14:paraId="56AC0DD0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7788" w14:textId="77777777" w:rsidR="00F34B2D" w:rsidRPr="006B3652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bookmarkStart w:id="1" w:name="_Hlk201058380"/>
            <w:r w:rsidRPr="006B3652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5FFF" w14:textId="77777777" w:rsidR="00F34B2D" w:rsidRPr="006B3652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sz w:val="24"/>
                <w:szCs w:val="24"/>
              </w:rPr>
              <w:t>C. YULIANA LIVIER VARGAS DE LA TORRE.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66F9" w14:textId="0297A251" w:rsidR="00F34B2D" w:rsidRPr="006B3652" w:rsidRDefault="006F49FE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F34B2D" w14:paraId="4ED7D686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B69C" w14:textId="77777777" w:rsidR="00F34B2D" w:rsidRPr="006B3652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548A" w14:textId="77777777" w:rsidR="00F34B2D" w:rsidRPr="006B3652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sz w:val="24"/>
                <w:szCs w:val="24"/>
              </w:rPr>
              <w:t>C. AURORA CECILIA ARAUJO ÁLVAREZ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121E" w14:textId="77777777" w:rsidR="00F34B2D" w:rsidRPr="006B3652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F34B2D" w14:paraId="108554DB" w14:textId="77777777" w:rsidTr="00F34B2D">
        <w:trPr>
          <w:trHeight w:val="413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B369" w14:textId="77777777" w:rsidR="00F34B2D" w:rsidRPr="006B3652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B017" w14:textId="77777777" w:rsidR="00F34B2D" w:rsidRPr="006B3652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sz w:val="24"/>
                <w:szCs w:val="24"/>
              </w:rPr>
              <w:t>C. MIGUEL MARENTES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403E" w14:textId="77777777" w:rsidR="00F34B2D" w:rsidRPr="006B3652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bookmarkEnd w:id="0"/>
      <w:bookmarkEnd w:id="1"/>
    </w:tbl>
    <w:p w14:paraId="447852F4" w14:textId="77777777" w:rsidR="006B3652" w:rsidRDefault="006B3652">
      <w:pPr>
        <w:spacing w:line="360" w:lineRule="auto"/>
        <w:jc w:val="both"/>
        <w:rPr>
          <w:rFonts w:ascii="Arial" w:eastAsia="Arial" w:hAnsi="Arial" w:cs="Arial"/>
        </w:rPr>
      </w:pPr>
    </w:p>
    <w:p w14:paraId="5A7F840E" w14:textId="77777777" w:rsidR="00CB59B4" w:rsidRDefault="00CB59B4">
      <w:pPr>
        <w:spacing w:line="360" w:lineRule="auto"/>
        <w:jc w:val="both"/>
        <w:rPr>
          <w:rFonts w:ascii="Arial" w:eastAsia="Arial" w:hAnsi="Arial" w:cs="Arial"/>
        </w:rPr>
      </w:pPr>
    </w:p>
    <w:tbl>
      <w:tblPr>
        <w:tblpPr w:leftFromText="141" w:rightFromText="141" w:vertAnchor="text" w:horzAnchor="margin" w:tblpY="1402"/>
        <w:tblW w:w="8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2"/>
        <w:gridCol w:w="5213"/>
        <w:gridCol w:w="2018"/>
      </w:tblGrid>
      <w:tr w:rsidR="003A2140" w14:paraId="64C4D240" w14:textId="77777777" w:rsidTr="006B3652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A8FD" w14:textId="77777777" w:rsidR="003A2140" w:rsidRPr="006B3652" w:rsidRDefault="003A2140" w:rsidP="006B3652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bookmarkStart w:id="2" w:name="_Hlk204599240"/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CEBF" w14:textId="77777777" w:rsidR="003A2140" w:rsidRPr="006B3652" w:rsidRDefault="003A2140" w:rsidP="006B3652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REGIDORES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513F" w14:textId="77777777" w:rsidR="003A2140" w:rsidRPr="006B3652" w:rsidRDefault="003A2140" w:rsidP="006B3652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ASISTENCIA</w:t>
            </w:r>
          </w:p>
        </w:tc>
      </w:tr>
      <w:tr w:rsidR="003A2140" w14:paraId="63118D35" w14:textId="77777777" w:rsidTr="006B3652">
        <w:trPr>
          <w:trHeight w:val="377"/>
        </w:trPr>
        <w:tc>
          <w:tcPr>
            <w:tcW w:w="8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2BE75" w14:textId="77777777" w:rsidR="003A2140" w:rsidRPr="006B3652" w:rsidRDefault="003A2140" w:rsidP="006B3652">
            <w:pPr>
              <w:tabs>
                <w:tab w:val="left" w:pos="3480"/>
              </w:tabs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Comisión Edilicia Permanente de</w:t>
            </w:r>
            <w:r w:rsidRPr="006B3652">
              <w:t xml:space="preserve"> </w:t>
            </w:r>
            <w:r w:rsidRPr="006B3652">
              <w:rPr>
                <w:rFonts w:ascii="Arial" w:eastAsia="Arial" w:hAnsi="Arial" w:cs="Arial"/>
                <w:b/>
              </w:rPr>
              <w:t xml:space="preserve">Cultura Educación y Festividades Cívicas </w:t>
            </w:r>
            <w:r w:rsidRPr="006B3652">
              <w:rPr>
                <w:szCs w:val="20"/>
              </w:rPr>
              <w:t xml:space="preserve"> </w:t>
            </w:r>
          </w:p>
        </w:tc>
      </w:tr>
      <w:tr w:rsidR="003A2140" w14:paraId="39F0205E" w14:textId="77777777" w:rsidTr="006B3652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0A17" w14:textId="77777777" w:rsidR="003A2140" w:rsidRPr="006B3652" w:rsidRDefault="003A2140" w:rsidP="006B3652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1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D40B" w14:textId="77777777" w:rsidR="003A2140" w:rsidRPr="006B3652" w:rsidRDefault="003A2140" w:rsidP="006B3652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C. MARISOL MENDOZA PINTO.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92F8" w14:textId="77777777" w:rsidR="003A2140" w:rsidRPr="006B3652" w:rsidRDefault="003A2140" w:rsidP="006B3652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PRESENTE</w:t>
            </w:r>
          </w:p>
        </w:tc>
      </w:tr>
      <w:tr w:rsidR="003A2140" w14:paraId="7ED9CC97" w14:textId="77777777" w:rsidTr="006B3652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7BAE" w14:textId="77777777" w:rsidR="003A2140" w:rsidRPr="006B3652" w:rsidRDefault="003A2140" w:rsidP="006B3652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2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B1A2" w14:textId="77777777" w:rsidR="003A2140" w:rsidRPr="006B3652" w:rsidRDefault="003A2140" w:rsidP="006B3652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C. OSCAR MURGUIA TORRES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4B26" w14:textId="77777777" w:rsidR="003A2140" w:rsidRPr="006B3652" w:rsidRDefault="003A2140" w:rsidP="006B3652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PRESENTE</w:t>
            </w:r>
          </w:p>
        </w:tc>
      </w:tr>
      <w:tr w:rsidR="003A2140" w14:paraId="1C210200" w14:textId="77777777" w:rsidTr="006B3652">
        <w:trPr>
          <w:trHeight w:val="413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AA41" w14:textId="77777777" w:rsidR="003A2140" w:rsidRPr="006B3652" w:rsidRDefault="003A2140" w:rsidP="006B3652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3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3A95" w14:textId="77777777" w:rsidR="003A2140" w:rsidRPr="006B3652" w:rsidRDefault="003A2140" w:rsidP="006B3652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C. DUNIA CATALINA CRUZ MORENO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3E19" w14:textId="77777777" w:rsidR="003A2140" w:rsidRPr="006B3652" w:rsidRDefault="003A2140" w:rsidP="006B3652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PRESENTE</w:t>
            </w:r>
          </w:p>
        </w:tc>
      </w:tr>
      <w:bookmarkEnd w:id="2"/>
    </w:tbl>
    <w:tbl>
      <w:tblPr>
        <w:tblpPr w:leftFromText="141" w:rightFromText="141" w:vertAnchor="text" w:horzAnchor="margin" w:tblpY="44"/>
        <w:tblW w:w="8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2"/>
        <w:gridCol w:w="5213"/>
        <w:gridCol w:w="2018"/>
      </w:tblGrid>
      <w:tr w:rsidR="00C56B9A" w14:paraId="33998A35" w14:textId="77777777" w:rsidTr="00C56B9A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DBB4" w14:textId="77777777" w:rsidR="00C56B9A" w:rsidRPr="006B3652" w:rsidRDefault="00C56B9A" w:rsidP="00C56B9A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5485" w14:textId="77777777" w:rsidR="00C56B9A" w:rsidRPr="006B3652" w:rsidRDefault="00C56B9A" w:rsidP="00C56B9A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REGIDORES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3AC6" w14:textId="77777777" w:rsidR="00C56B9A" w:rsidRPr="006B3652" w:rsidRDefault="00C56B9A" w:rsidP="00C56B9A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ASISTENCIA</w:t>
            </w:r>
          </w:p>
        </w:tc>
      </w:tr>
      <w:tr w:rsidR="00C56B9A" w14:paraId="5BAB4957" w14:textId="77777777" w:rsidTr="00C56B9A">
        <w:trPr>
          <w:trHeight w:val="377"/>
        </w:trPr>
        <w:tc>
          <w:tcPr>
            <w:tcW w:w="8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E9A6" w14:textId="77777777" w:rsidR="00C56B9A" w:rsidRPr="006B3652" w:rsidRDefault="00C56B9A" w:rsidP="00C56B9A">
            <w:pPr>
              <w:tabs>
                <w:tab w:val="left" w:pos="3480"/>
              </w:tabs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Comisión Edilicia Permanente de</w:t>
            </w:r>
            <w:r w:rsidRPr="006B3652">
              <w:t xml:space="preserve"> </w:t>
            </w:r>
            <w:r w:rsidRPr="006B3652">
              <w:rPr>
                <w:rFonts w:ascii="Arial" w:eastAsia="Arial" w:hAnsi="Arial" w:cs="Arial"/>
                <w:b/>
              </w:rPr>
              <w:t>Reglamentos y Gobernación</w:t>
            </w:r>
          </w:p>
        </w:tc>
      </w:tr>
      <w:tr w:rsidR="00C56B9A" w14:paraId="50D00E87" w14:textId="77777777" w:rsidTr="00C56B9A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65BF" w14:textId="77777777" w:rsidR="00C56B9A" w:rsidRPr="006B3652" w:rsidRDefault="00C56B9A" w:rsidP="00C56B9A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1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33BE" w14:textId="77777777" w:rsidR="00C56B9A" w:rsidRPr="006B3652" w:rsidRDefault="00C56B9A" w:rsidP="00C56B9A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C. CLAUDIA MARGARITA ROBLES GOMEZ.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D451" w14:textId="77777777" w:rsidR="00C56B9A" w:rsidRPr="006B3652" w:rsidRDefault="00C56B9A" w:rsidP="00C56B9A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PRESENTE</w:t>
            </w:r>
          </w:p>
        </w:tc>
      </w:tr>
      <w:tr w:rsidR="00C56B9A" w14:paraId="0A5C9B87" w14:textId="77777777" w:rsidTr="00C56B9A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287C" w14:textId="77777777" w:rsidR="00C56B9A" w:rsidRPr="006B3652" w:rsidRDefault="00C56B9A" w:rsidP="00C56B9A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lastRenderedPageBreak/>
              <w:t>2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FF5E9" w14:textId="77777777" w:rsidR="00C56B9A" w:rsidRPr="006B3652" w:rsidRDefault="00C56B9A" w:rsidP="00C56B9A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 xml:space="preserve">C. MIRIAM SALOME TORRES LARES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D5D1" w14:textId="77777777" w:rsidR="00C56B9A" w:rsidRPr="006B3652" w:rsidRDefault="00C56B9A" w:rsidP="00C56B9A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PRESENTE</w:t>
            </w:r>
          </w:p>
        </w:tc>
      </w:tr>
      <w:tr w:rsidR="00C56B9A" w14:paraId="46CBD268" w14:textId="77777777" w:rsidTr="00C56B9A">
        <w:trPr>
          <w:trHeight w:val="413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5366" w14:textId="77777777" w:rsidR="00C56B9A" w:rsidRPr="006B3652" w:rsidRDefault="00C56B9A" w:rsidP="00C56B9A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3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433B" w14:textId="77777777" w:rsidR="00C56B9A" w:rsidRPr="006B3652" w:rsidRDefault="00C56B9A" w:rsidP="00C56B9A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C. MARIA OLGA GARCIA AYALA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D360" w14:textId="77777777" w:rsidR="00C56B9A" w:rsidRPr="006B3652" w:rsidRDefault="00C56B9A" w:rsidP="00C56B9A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PRESENTE</w:t>
            </w:r>
          </w:p>
        </w:tc>
      </w:tr>
    </w:tbl>
    <w:p w14:paraId="3144E89B" w14:textId="77777777" w:rsidR="00230B7F" w:rsidRDefault="00230B7F">
      <w:pPr>
        <w:spacing w:line="360" w:lineRule="auto"/>
        <w:jc w:val="both"/>
        <w:rPr>
          <w:rFonts w:ascii="Arial" w:eastAsia="Arial" w:hAnsi="Arial" w:cs="Arial"/>
        </w:rPr>
      </w:pPr>
    </w:p>
    <w:p w14:paraId="2A4B0227" w14:textId="77777777" w:rsidR="006B3652" w:rsidRDefault="006B3652">
      <w:pPr>
        <w:spacing w:line="360" w:lineRule="auto"/>
        <w:jc w:val="both"/>
        <w:rPr>
          <w:rFonts w:ascii="Arial" w:eastAsia="Arial" w:hAnsi="Arial" w:cs="Arial"/>
        </w:rPr>
      </w:pPr>
    </w:p>
    <w:p w14:paraId="3B6368C8" w14:textId="6093AE47" w:rsidR="009E1EA1" w:rsidRPr="006B3652" w:rsidRDefault="00133994" w:rsidP="00C56B9A">
      <w:pPr>
        <w:spacing w:line="360" w:lineRule="auto"/>
        <w:jc w:val="both"/>
        <w:rPr>
          <w:rFonts w:ascii="Arial" w:eastAsia="Arial" w:hAnsi="Arial" w:cs="Arial"/>
        </w:rPr>
      </w:pPr>
      <w:r w:rsidRPr="006B3652">
        <w:rPr>
          <w:rFonts w:ascii="Arial" w:eastAsia="Arial" w:hAnsi="Arial" w:cs="Arial"/>
        </w:rPr>
        <w:t xml:space="preserve">----- En el uso de la voz el Regidor (MIGUEL MARENTES) </w:t>
      </w:r>
      <w:r w:rsidR="00257D70" w:rsidRPr="006B3652">
        <w:rPr>
          <w:rFonts w:ascii="Arial" w:eastAsia="Arial" w:hAnsi="Arial" w:cs="Arial"/>
        </w:rPr>
        <w:t>También</w:t>
      </w:r>
      <w:r w:rsidR="00860D5B" w:rsidRPr="006B3652">
        <w:rPr>
          <w:rFonts w:ascii="Arial" w:eastAsia="Arial" w:hAnsi="Arial" w:cs="Arial"/>
        </w:rPr>
        <w:t xml:space="preserve"> agradecer a la Licenciada </w:t>
      </w:r>
      <w:r w:rsidR="005E7845" w:rsidRPr="006B3652">
        <w:rPr>
          <w:rFonts w:ascii="Arial" w:eastAsia="Arial" w:hAnsi="Arial" w:cs="Arial"/>
        </w:rPr>
        <w:t>Karina</w:t>
      </w:r>
      <w:r w:rsidR="00257D70" w:rsidRPr="006B3652">
        <w:t xml:space="preserve"> </w:t>
      </w:r>
      <w:r w:rsidR="00257D70" w:rsidRPr="006B3652">
        <w:rPr>
          <w:rFonts w:ascii="Arial" w:eastAsia="Arial" w:hAnsi="Arial" w:cs="Arial"/>
        </w:rPr>
        <w:t>Lizeth Nevares Carrillo Titular de la jefatura Zapotlense de la juventud gracias por acompañarnos.</w:t>
      </w:r>
      <w:r w:rsidR="00C56B9A" w:rsidRPr="006B3652">
        <w:rPr>
          <w:rFonts w:ascii="Arial" w:eastAsia="Arial" w:hAnsi="Arial" w:cs="Arial"/>
        </w:rPr>
        <w:t xml:space="preserve"> </w:t>
      </w:r>
      <w:r w:rsidRPr="006B3652">
        <w:rPr>
          <w:rFonts w:ascii="Arial" w:eastAsia="Arial" w:hAnsi="Arial" w:cs="Arial"/>
        </w:rPr>
        <w:t>A</w:t>
      </w:r>
      <w:r w:rsidR="00705348" w:rsidRPr="006B3652">
        <w:rPr>
          <w:rFonts w:ascii="Arial" w:eastAsia="Arial" w:hAnsi="Arial" w:cs="Arial"/>
        </w:rPr>
        <w:t xml:space="preserve">l existir quórum legal </w:t>
      </w:r>
      <w:r w:rsidR="003D21DA" w:rsidRPr="006B3652">
        <w:rPr>
          <w:rFonts w:ascii="Arial" w:eastAsia="Arial" w:hAnsi="Arial" w:cs="Arial"/>
        </w:rPr>
        <w:t>de las tres comisiones edilicias, teniendo nueve</w:t>
      </w:r>
      <w:r w:rsidR="002721FF" w:rsidRPr="006B3652">
        <w:rPr>
          <w:rFonts w:ascii="Arial" w:eastAsia="Arial" w:hAnsi="Arial" w:cs="Arial"/>
        </w:rPr>
        <w:t xml:space="preserve"> integrantes</w:t>
      </w:r>
      <w:r w:rsidR="003D21DA" w:rsidRPr="006B3652">
        <w:rPr>
          <w:rFonts w:ascii="Arial" w:eastAsia="Arial" w:hAnsi="Arial" w:cs="Arial"/>
        </w:rPr>
        <w:t xml:space="preserve"> </w:t>
      </w:r>
      <w:r w:rsidR="00705348" w:rsidRPr="006B3652">
        <w:rPr>
          <w:rFonts w:ascii="Arial" w:eastAsia="Arial" w:hAnsi="Arial" w:cs="Arial"/>
        </w:rPr>
        <w:t xml:space="preserve">pasamos al punto número dos que es la </w:t>
      </w:r>
      <w:r w:rsidR="004A3205" w:rsidRPr="006B3652">
        <w:rPr>
          <w:rFonts w:ascii="Arial" w:eastAsia="Arial" w:hAnsi="Arial" w:cs="Arial"/>
        </w:rPr>
        <w:t>aprobación</w:t>
      </w:r>
      <w:r w:rsidR="00705348" w:rsidRPr="006B3652">
        <w:rPr>
          <w:rFonts w:ascii="Arial" w:eastAsia="Arial" w:hAnsi="Arial" w:cs="Arial"/>
        </w:rPr>
        <w:t xml:space="preserve"> del </w:t>
      </w:r>
      <w:r w:rsidR="00DB2FE3" w:rsidRPr="006B3652">
        <w:rPr>
          <w:rFonts w:ascii="Arial" w:eastAsia="Arial" w:hAnsi="Arial" w:cs="Arial"/>
        </w:rPr>
        <w:t xml:space="preserve">orden del </w:t>
      </w:r>
      <w:r w:rsidR="00705348" w:rsidRPr="006B3652">
        <w:rPr>
          <w:rFonts w:ascii="Arial" w:eastAsia="Arial" w:hAnsi="Arial" w:cs="Arial"/>
        </w:rPr>
        <w:t>día</w:t>
      </w:r>
      <w:r w:rsidR="00DB2FE3" w:rsidRPr="006B3652">
        <w:rPr>
          <w:rFonts w:ascii="Arial" w:eastAsia="Arial" w:hAnsi="Arial" w:cs="Arial"/>
        </w:rPr>
        <w:t>.</w:t>
      </w:r>
      <w:r w:rsidR="00705348" w:rsidRPr="006B3652">
        <w:rPr>
          <w:rFonts w:ascii="Arial" w:eastAsia="Arial" w:hAnsi="Arial" w:cs="Arial"/>
        </w:rPr>
        <w:t xml:space="preserve"> --</w:t>
      </w:r>
      <w:r w:rsidR="006B3652">
        <w:rPr>
          <w:rFonts w:ascii="Arial" w:eastAsia="Arial" w:hAnsi="Arial" w:cs="Arial"/>
        </w:rPr>
        <w:t>---------------------------------------------------------------------</w:t>
      </w:r>
    </w:p>
    <w:p w14:paraId="6FB7A356" w14:textId="77777777" w:rsidR="009E1EA1" w:rsidRPr="006B3652" w:rsidRDefault="009E1EA1">
      <w:pPr>
        <w:jc w:val="both"/>
        <w:rPr>
          <w:rFonts w:ascii="Arial" w:eastAsia="Arial" w:hAnsi="Arial" w:cs="Arial"/>
          <w:b/>
          <w:sz w:val="28"/>
        </w:rPr>
      </w:pPr>
    </w:p>
    <w:p w14:paraId="7301FC8C" w14:textId="1C91CE29" w:rsidR="009E1EA1" w:rsidRPr="006B3652" w:rsidRDefault="00705348">
      <w:pPr>
        <w:spacing w:line="360" w:lineRule="auto"/>
        <w:jc w:val="both"/>
        <w:rPr>
          <w:rFonts w:ascii="Arial" w:eastAsia="Arial" w:hAnsi="Arial" w:cs="Arial"/>
          <w:szCs w:val="22"/>
        </w:rPr>
      </w:pPr>
      <w:r w:rsidRPr="006B3652">
        <w:rPr>
          <w:rFonts w:ascii="Arial" w:eastAsia="Arial" w:hAnsi="Arial" w:cs="Arial"/>
          <w:szCs w:val="22"/>
        </w:rPr>
        <w:t>--------------------------------------</w:t>
      </w:r>
      <w:r w:rsidR="00C56B9A" w:rsidRPr="006B3652">
        <w:rPr>
          <w:rFonts w:ascii="Arial" w:eastAsia="Arial" w:hAnsi="Arial" w:cs="Arial"/>
          <w:szCs w:val="22"/>
        </w:rPr>
        <w:t>----</w:t>
      </w:r>
      <w:r w:rsidRPr="006B3652">
        <w:rPr>
          <w:rFonts w:ascii="Arial" w:eastAsia="Arial" w:hAnsi="Arial" w:cs="Arial"/>
          <w:szCs w:val="22"/>
        </w:rPr>
        <w:t xml:space="preserve">---- </w:t>
      </w:r>
      <w:r w:rsidRPr="006B3652">
        <w:rPr>
          <w:rFonts w:ascii="Arial" w:eastAsia="Arial" w:hAnsi="Arial" w:cs="Arial"/>
          <w:b/>
          <w:szCs w:val="22"/>
        </w:rPr>
        <w:t>ORDEN DEL DÍA</w:t>
      </w:r>
      <w:r w:rsidRPr="006B3652">
        <w:rPr>
          <w:rFonts w:ascii="Arial" w:eastAsia="Arial" w:hAnsi="Arial" w:cs="Arial"/>
          <w:szCs w:val="22"/>
        </w:rPr>
        <w:t xml:space="preserve"> -------------------------</w:t>
      </w:r>
      <w:r w:rsidR="00C56B9A" w:rsidRPr="006B3652">
        <w:rPr>
          <w:rFonts w:ascii="Arial" w:eastAsia="Arial" w:hAnsi="Arial" w:cs="Arial"/>
          <w:szCs w:val="22"/>
        </w:rPr>
        <w:t>------</w:t>
      </w:r>
      <w:r w:rsidRPr="006B3652">
        <w:rPr>
          <w:rFonts w:ascii="Arial" w:eastAsia="Arial" w:hAnsi="Arial" w:cs="Arial"/>
          <w:szCs w:val="22"/>
        </w:rPr>
        <w:t>--------</w:t>
      </w:r>
    </w:p>
    <w:p w14:paraId="3E94AB48" w14:textId="209EB1BF" w:rsidR="00C56B9A" w:rsidRPr="006B3652" w:rsidRDefault="00705348">
      <w:pPr>
        <w:spacing w:line="360" w:lineRule="auto"/>
        <w:jc w:val="both"/>
        <w:rPr>
          <w:rFonts w:ascii="Arial" w:eastAsia="Arial" w:hAnsi="Arial" w:cs="Arial"/>
          <w:szCs w:val="22"/>
        </w:rPr>
      </w:pPr>
      <w:r w:rsidRPr="006B3652">
        <w:rPr>
          <w:rFonts w:ascii="Arial" w:eastAsia="Arial" w:hAnsi="Arial" w:cs="Arial"/>
          <w:szCs w:val="22"/>
        </w:rPr>
        <w:t xml:space="preserve">----- </w:t>
      </w:r>
      <w:r w:rsidRPr="006B3652">
        <w:rPr>
          <w:rFonts w:ascii="Arial" w:eastAsia="Arial" w:hAnsi="Arial" w:cs="Arial"/>
          <w:b/>
          <w:i/>
          <w:szCs w:val="22"/>
        </w:rPr>
        <w:t xml:space="preserve">1.- Lista de Asistencia y Declaración del Quórum Legal. </w:t>
      </w:r>
      <w:r w:rsidRPr="006B3652">
        <w:rPr>
          <w:rFonts w:ascii="Arial" w:eastAsia="Arial" w:hAnsi="Arial" w:cs="Arial"/>
          <w:szCs w:val="22"/>
        </w:rPr>
        <w:t xml:space="preserve">------------------------- </w:t>
      </w:r>
    </w:p>
    <w:p w14:paraId="2E426CB0" w14:textId="03159E5E" w:rsidR="009E1EA1" w:rsidRPr="006B3652" w:rsidRDefault="00C56B9A">
      <w:pPr>
        <w:spacing w:line="360" w:lineRule="auto"/>
        <w:jc w:val="both"/>
        <w:rPr>
          <w:rFonts w:ascii="Arial" w:eastAsia="Arial" w:hAnsi="Arial" w:cs="Arial"/>
          <w:i/>
          <w:szCs w:val="22"/>
        </w:rPr>
      </w:pPr>
      <w:r w:rsidRPr="006B3652">
        <w:rPr>
          <w:rFonts w:ascii="Arial" w:eastAsia="Arial" w:hAnsi="Arial" w:cs="Arial"/>
          <w:szCs w:val="22"/>
        </w:rPr>
        <w:t xml:space="preserve">----- </w:t>
      </w:r>
      <w:r w:rsidR="00705348" w:rsidRPr="006B3652">
        <w:rPr>
          <w:rFonts w:ascii="Arial" w:eastAsia="Arial" w:hAnsi="Arial" w:cs="Arial"/>
          <w:b/>
          <w:i/>
          <w:szCs w:val="22"/>
        </w:rPr>
        <w:t xml:space="preserve">2.-Aprobación del orden del día. </w:t>
      </w:r>
      <w:r w:rsidR="00705348" w:rsidRPr="006B3652">
        <w:rPr>
          <w:rFonts w:ascii="Arial" w:eastAsia="Arial" w:hAnsi="Arial" w:cs="Arial"/>
          <w:i/>
          <w:szCs w:val="22"/>
        </w:rPr>
        <w:t>----------------------------------------------------</w:t>
      </w:r>
      <w:r w:rsidRPr="006B3652">
        <w:rPr>
          <w:rFonts w:ascii="Arial" w:eastAsia="Arial" w:hAnsi="Arial" w:cs="Arial"/>
          <w:i/>
          <w:szCs w:val="22"/>
        </w:rPr>
        <w:t>------</w:t>
      </w:r>
    </w:p>
    <w:p w14:paraId="45507015" w14:textId="6F69358A" w:rsidR="009E1EA1" w:rsidRPr="006B3652" w:rsidRDefault="00705348">
      <w:pPr>
        <w:spacing w:line="360" w:lineRule="auto"/>
        <w:jc w:val="both"/>
        <w:rPr>
          <w:rFonts w:ascii="Arial" w:eastAsia="Arial" w:hAnsi="Arial" w:cs="Arial"/>
          <w:b/>
          <w:i/>
          <w:szCs w:val="22"/>
        </w:rPr>
      </w:pPr>
      <w:r w:rsidRPr="006B3652">
        <w:rPr>
          <w:rFonts w:ascii="Arial" w:eastAsia="Arial" w:hAnsi="Arial" w:cs="Arial"/>
          <w:i/>
          <w:szCs w:val="22"/>
        </w:rPr>
        <w:t>-----</w:t>
      </w:r>
      <w:r w:rsidRPr="006B3652">
        <w:rPr>
          <w:rFonts w:ascii="Arial" w:eastAsia="Arial" w:hAnsi="Arial" w:cs="Arial"/>
          <w:b/>
          <w:i/>
          <w:szCs w:val="22"/>
        </w:rPr>
        <w:t xml:space="preserve"> 3</w:t>
      </w:r>
      <w:r w:rsidR="00E91F61" w:rsidRPr="006B3652">
        <w:rPr>
          <w:rFonts w:ascii="Arial" w:eastAsia="Arial" w:hAnsi="Arial" w:cs="Arial"/>
          <w:b/>
          <w:i/>
          <w:szCs w:val="22"/>
        </w:rPr>
        <w:t>.-</w:t>
      </w:r>
      <w:r w:rsidR="00FB0D55" w:rsidRPr="006B3652">
        <w:rPr>
          <w:szCs w:val="22"/>
        </w:rPr>
        <w:t xml:space="preserve"> </w:t>
      </w:r>
      <w:r w:rsidR="0010580E" w:rsidRPr="006B3652">
        <w:rPr>
          <w:rFonts w:ascii="Arial" w:eastAsia="Arial" w:hAnsi="Arial" w:cs="Arial"/>
          <w:b/>
          <w:i/>
          <w:szCs w:val="22"/>
        </w:rPr>
        <w:t>Estudio, revisión y aprobación de la iniciativa de acuerdo que turna a comisiones las convocatorias y las reglas de operación municipales del programa “futuro brillante 2025,” para jóvenes Zapotlenses.</w:t>
      </w:r>
      <w:r w:rsidR="00C56B9A" w:rsidRPr="006B3652">
        <w:rPr>
          <w:rFonts w:ascii="Arial" w:eastAsia="Arial" w:hAnsi="Arial" w:cs="Arial"/>
          <w:b/>
          <w:i/>
          <w:szCs w:val="22"/>
        </w:rPr>
        <w:t xml:space="preserve"> </w:t>
      </w:r>
      <w:r w:rsidR="00C56B9A" w:rsidRPr="006B3652">
        <w:rPr>
          <w:rFonts w:ascii="Arial" w:eastAsia="Arial" w:hAnsi="Arial" w:cs="Arial"/>
          <w:i/>
          <w:szCs w:val="22"/>
        </w:rPr>
        <w:t>------------------------</w:t>
      </w:r>
    </w:p>
    <w:p w14:paraId="7C4482E2" w14:textId="3237F495" w:rsidR="00CF232D" w:rsidRPr="006B3652" w:rsidRDefault="00705348" w:rsidP="00717BD4">
      <w:pPr>
        <w:spacing w:after="160" w:line="259" w:lineRule="auto"/>
        <w:jc w:val="both"/>
        <w:rPr>
          <w:rFonts w:ascii="Arial" w:eastAsia="Arial" w:hAnsi="Arial" w:cs="Arial"/>
          <w:bCs/>
          <w:i/>
          <w:szCs w:val="22"/>
        </w:rPr>
      </w:pPr>
      <w:r w:rsidRPr="006B3652">
        <w:rPr>
          <w:rFonts w:ascii="Arial" w:eastAsia="Arial" w:hAnsi="Arial" w:cs="Arial"/>
          <w:i/>
          <w:szCs w:val="22"/>
        </w:rPr>
        <w:t xml:space="preserve">----- </w:t>
      </w:r>
      <w:r w:rsidRPr="006B3652">
        <w:rPr>
          <w:rFonts w:ascii="Arial" w:eastAsia="Arial" w:hAnsi="Arial" w:cs="Arial"/>
          <w:b/>
          <w:i/>
          <w:szCs w:val="22"/>
        </w:rPr>
        <w:t>4.-</w:t>
      </w:r>
      <w:r w:rsidR="005C39F9" w:rsidRPr="006B3652">
        <w:rPr>
          <w:rFonts w:ascii="Arial" w:eastAsia="Arial" w:hAnsi="Arial" w:cs="Arial"/>
          <w:b/>
          <w:i/>
          <w:szCs w:val="22"/>
        </w:rPr>
        <w:t>Asuntos varios</w:t>
      </w:r>
      <w:r w:rsidRPr="006B3652">
        <w:rPr>
          <w:rFonts w:ascii="Arial" w:eastAsia="Arial" w:hAnsi="Arial" w:cs="Arial"/>
          <w:b/>
          <w:i/>
          <w:szCs w:val="22"/>
        </w:rPr>
        <w:t>.</w:t>
      </w:r>
      <w:r w:rsidR="005F621E" w:rsidRPr="006B3652">
        <w:rPr>
          <w:rFonts w:ascii="Arial" w:eastAsia="Arial" w:hAnsi="Arial" w:cs="Arial"/>
          <w:bCs/>
          <w:i/>
          <w:szCs w:val="22"/>
        </w:rPr>
        <w:t>--------------------------------------------------------------------</w:t>
      </w:r>
      <w:r w:rsidR="00C56B9A" w:rsidRPr="006B3652">
        <w:rPr>
          <w:rFonts w:ascii="Arial" w:eastAsia="Arial" w:hAnsi="Arial" w:cs="Arial"/>
          <w:bCs/>
          <w:i/>
          <w:szCs w:val="22"/>
        </w:rPr>
        <w:t>-----------</w:t>
      </w:r>
    </w:p>
    <w:p w14:paraId="77EDBBAE" w14:textId="27AED5DE" w:rsidR="005C39F9" w:rsidRPr="006B3652" w:rsidRDefault="00742534" w:rsidP="00717BD4">
      <w:pPr>
        <w:spacing w:after="160" w:line="259" w:lineRule="auto"/>
        <w:jc w:val="both"/>
        <w:rPr>
          <w:rFonts w:ascii="Arial" w:eastAsia="Arial" w:hAnsi="Arial" w:cs="Arial"/>
          <w:b/>
          <w:i/>
          <w:szCs w:val="22"/>
        </w:rPr>
      </w:pPr>
      <w:r w:rsidRPr="006B3652">
        <w:rPr>
          <w:rFonts w:ascii="Arial" w:eastAsia="Arial" w:hAnsi="Arial" w:cs="Arial"/>
          <w:bCs/>
          <w:i/>
          <w:szCs w:val="22"/>
        </w:rPr>
        <w:t xml:space="preserve">----- </w:t>
      </w:r>
      <w:r w:rsidRPr="006B3652">
        <w:rPr>
          <w:rFonts w:ascii="Arial" w:eastAsia="Arial" w:hAnsi="Arial" w:cs="Arial"/>
          <w:b/>
          <w:i/>
          <w:szCs w:val="22"/>
        </w:rPr>
        <w:t>5.-</w:t>
      </w:r>
      <w:r w:rsidR="002A5D4D" w:rsidRPr="006B3652">
        <w:rPr>
          <w:rFonts w:ascii="Arial" w:eastAsia="Arial" w:hAnsi="Arial" w:cs="Arial"/>
          <w:b/>
          <w:i/>
          <w:szCs w:val="22"/>
        </w:rPr>
        <w:t>Clausura.</w:t>
      </w:r>
      <w:r w:rsidR="002A5D4D" w:rsidRPr="006B3652">
        <w:rPr>
          <w:rFonts w:ascii="Arial" w:eastAsia="Arial" w:hAnsi="Arial" w:cs="Arial"/>
          <w:bCs/>
          <w:i/>
          <w:szCs w:val="22"/>
        </w:rPr>
        <w:t>-------------------------------------------------------------------------------</w:t>
      </w:r>
      <w:r w:rsidR="00C56B9A" w:rsidRPr="006B3652">
        <w:rPr>
          <w:rFonts w:ascii="Arial" w:eastAsia="Arial" w:hAnsi="Arial" w:cs="Arial"/>
          <w:bCs/>
          <w:i/>
          <w:szCs w:val="22"/>
        </w:rPr>
        <w:t>--------</w:t>
      </w:r>
    </w:p>
    <w:p w14:paraId="769319FD" w14:textId="794F620A" w:rsidR="00990061" w:rsidRPr="006B3652" w:rsidRDefault="00990061" w:rsidP="00717BD4">
      <w:pPr>
        <w:spacing w:after="160" w:line="259" w:lineRule="auto"/>
        <w:jc w:val="both"/>
        <w:rPr>
          <w:rFonts w:ascii="Arial" w:eastAsia="Arial" w:hAnsi="Arial" w:cs="Arial"/>
          <w:szCs w:val="22"/>
        </w:rPr>
      </w:pPr>
      <w:r w:rsidRPr="006B3652">
        <w:rPr>
          <w:rFonts w:ascii="Arial" w:eastAsia="Arial" w:hAnsi="Arial" w:cs="Arial"/>
          <w:szCs w:val="22"/>
        </w:rPr>
        <w:t xml:space="preserve">---- </w:t>
      </w:r>
      <w:r w:rsidR="001350B7" w:rsidRPr="006B3652">
        <w:rPr>
          <w:rFonts w:ascii="Arial" w:eastAsia="Arial" w:hAnsi="Arial" w:cs="Arial"/>
          <w:szCs w:val="22"/>
        </w:rPr>
        <w:t xml:space="preserve">Si están </w:t>
      </w:r>
      <w:r w:rsidR="00A6773E" w:rsidRPr="006B3652">
        <w:rPr>
          <w:rFonts w:ascii="Arial" w:eastAsia="Arial" w:hAnsi="Arial" w:cs="Arial"/>
          <w:szCs w:val="22"/>
        </w:rPr>
        <w:t>de acuerdo</w:t>
      </w:r>
      <w:r w:rsidR="001350B7" w:rsidRPr="006B3652">
        <w:rPr>
          <w:rFonts w:ascii="Arial" w:eastAsia="Arial" w:hAnsi="Arial" w:cs="Arial"/>
          <w:szCs w:val="22"/>
        </w:rPr>
        <w:t xml:space="preserve"> en aprobar </w:t>
      </w:r>
      <w:r w:rsidR="00A6773E" w:rsidRPr="006B3652">
        <w:rPr>
          <w:rFonts w:ascii="Arial" w:eastAsia="Arial" w:hAnsi="Arial" w:cs="Arial"/>
          <w:szCs w:val="22"/>
        </w:rPr>
        <w:t>el</w:t>
      </w:r>
      <w:r w:rsidR="001350B7" w:rsidRPr="006B3652">
        <w:rPr>
          <w:rFonts w:ascii="Arial" w:eastAsia="Arial" w:hAnsi="Arial" w:cs="Arial"/>
          <w:szCs w:val="22"/>
        </w:rPr>
        <w:t xml:space="preserve"> orden </w:t>
      </w:r>
      <w:r w:rsidR="00A6773E" w:rsidRPr="006B3652">
        <w:rPr>
          <w:rFonts w:ascii="Arial" w:eastAsia="Arial" w:hAnsi="Arial" w:cs="Arial"/>
          <w:szCs w:val="22"/>
        </w:rPr>
        <w:t xml:space="preserve">del </w:t>
      </w:r>
      <w:r w:rsidR="00CF746F" w:rsidRPr="006B3652">
        <w:rPr>
          <w:rFonts w:ascii="Arial" w:eastAsia="Arial" w:hAnsi="Arial" w:cs="Arial"/>
          <w:szCs w:val="22"/>
        </w:rPr>
        <w:t>día</w:t>
      </w:r>
      <w:r w:rsidR="00A6773E" w:rsidRPr="006B3652">
        <w:rPr>
          <w:rFonts w:ascii="Arial" w:eastAsia="Arial" w:hAnsi="Arial" w:cs="Arial"/>
          <w:szCs w:val="22"/>
        </w:rPr>
        <w:t>, favor de levantar su mano</w:t>
      </w:r>
      <w:r w:rsidR="00B94D8B" w:rsidRPr="006B3652">
        <w:rPr>
          <w:rFonts w:ascii="Arial" w:eastAsia="Arial" w:hAnsi="Arial" w:cs="Arial"/>
          <w:szCs w:val="22"/>
        </w:rPr>
        <w:t>.-----</w:t>
      </w:r>
    </w:p>
    <w:tbl>
      <w:tblPr>
        <w:tblStyle w:val="a6"/>
        <w:tblpPr w:leftFromText="141" w:rightFromText="141" w:vertAnchor="text" w:horzAnchor="margin" w:tblpY="130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2F7037" w:rsidRPr="00B94D8B" w14:paraId="74488470" w14:textId="77777777" w:rsidTr="002F7037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0E63" w14:textId="6D9C47A0" w:rsidR="002F7037" w:rsidRPr="006B3652" w:rsidRDefault="00450F03" w:rsidP="00C8633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4"/>
              </w:rPr>
            </w:pPr>
            <w:bookmarkStart w:id="3" w:name="_Hlk201746674"/>
            <w:r w:rsidRPr="006B3652">
              <w:rPr>
                <w:rFonts w:ascii="Arial" w:eastAsia="Arial" w:hAnsi="Arial" w:cs="Arial"/>
                <w:b/>
                <w:sz w:val="24"/>
              </w:rPr>
              <w:lastRenderedPageBreak/>
              <w:t xml:space="preserve">REGIDORES DE LA COMISIÓN EDILICIA PERMANENTE DE </w:t>
            </w:r>
            <w:r w:rsidRPr="006B3652">
              <w:rPr>
                <w:sz w:val="24"/>
              </w:rPr>
              <w:t xml:space="preserve"> </w:t>
            </w:r>
            <w:r w:rsidRPr="006B3652">
              <w:rPr>
                <w:rFonts w:ascii="Arial" w:eastAsia="Arial" w:hAnsi="Arial" w:cs="Arial"/>
                <w:b/>
                <w:sz w:val="24"/>
              </w:rPr>
              <w:t>DEPORTES, RECREACIÓN</w:t>
            </w:r>
            <w:r w:rsidR="00C8633C">
              <w:rPr>
                <w:rFonts w:ascii="Arial" w:eastAsia="Arial" w:hAnsi="Arial" w:cs="Arial"/>
                <w:b/>
                <w:sz w:val="24"/>
              </w:rPr>
              <w:t>,</w:t>
            </w:r>
            <w:r w:rsidRPr="006B3652">
              <w:rPr>
                <w:rFonts w:ascii="Arial" w:eastAsia="Arial" w:hAnsi="Arial" w:cs="Arial"/>
                <w:b/>
                <w:sz w:val="24"/>
              </w:rPr>
              <w:t xml:space="preserve"> ASUNTOS DE LA NIÑEZ Y JUVENTUDES.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9ADE" w14:textId="77777777" w:rsidR="002F7037" w:rsidRPr="006B3652" w:rsidRDefault="002F7037" w:rsidP="002F70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</w:rPr>
            </w:pPr>
            <w:r w:rsidRPr="006B3652">
              <w:rPr>
                <w:rFonts w:ascii="Arial" w:eastAsia="Arial" w:hAnsi="Arial" w:cs="Arial"/>
                <w:b/>
                <w:sz w:val="24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2B9C" w14:textId="77777777" w:rsidR="002F7037" w:rsidRPr="006B3652" w:rsidRDefault="002F7037" w:rsidP="002F70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</w:rPr>
            </w:pPr>
            <w:r w:rsidRPr="006B3652">
              <w:rPr>
                <w:rFonts w:ascii="Arial" w:eastAsia="Arial" w:hAnsi="Arial" w:cs="Arial"/>
                <w:b/>
                <w:sz w:val="24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EE44" w14:textId="77777777" w:rsidR="002F7037" w:rsidRPr="006B3652" w:rsidRDefault="002F7037" w:rsidP="002F70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</w:rPr>
            </w:pPr>
            <w:r w:rsidRPr="006B3652">
              <w:rPr>
                <w:rFonts w:ascii="Arial" w:eastAsia="Arial" w:hAnsi="Arial" w:cs="Arial"/>
                <w:b/>
                <w:sz w:val="24"/>
              </w:rPr>
              <w:t>EN ABSTENCIÓN</w:t>
            </w:r>
          </w:p>
        </w:tc>
      </w:tr>
      <w:tr w:rsidR="002F7037" w:rsidRPr="00B94D8B" w14:paraId="09083C98" w14:textId="77777777" w:rsidTr="002F7037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9F72" w14:textId="77777777" w:rsidR="002F7037" w:rsidRPr="006B3652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</w:rPr>
            </w:pPr>
            <w:r w:rsidRPr="006B3652">
              <w:rPr>
                <w:rFonts w:ascii="Arial" w:eastAsia="Arial" w:hAnsi="Arial" w:cs="Arial"/>
                <w:sz w:val="24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9B7A" w14:textId="77777777" w:rsidR="002F7037" w:rsidRPr="006B3652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</w:rPr>
            </w:pPr>
            <w:r w:rsidRPr="006B3652">
              <w:rPr>
                <w:rFonts w:ascii="Arial" w:eastAsia="Arial" w:hAnsi="Arial" w:cs="Arial"/>
                <w:b/>
                <w:i/>
                <w:sz w:val="24"/>
              </w:rPr>
              <w:t xml:space="preserve">C. </w:t>
            </w:r>
            <w:r w:rsidRPr="006B3652">
              <w:rPr>
                <w:rFonts w:ascii="Arial" w:eastAsia="Arial" w:hAnsi="Arial" w:cs="Arial"/>
                <w:b/>
                <w:iCs/>
                <w:sz w:val="24"/>
              </w:rPr>
              <w:t>YULIANA LIVIER VARGAS DE LA TORRE</w:t>
            </w:r>
            <w:r w:rsidRPr="006B3652">
              <w:rPr>
                <w:rFonts w:ascii="Arial" w:eastAsia="Arial" w:hAnsi="Arial" w:cs="Arial"/>
                <w:b/>
                <w:i/>
                <w:sz w:val="24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6099" w14:textId="77777777" w:rsidR="002F7037" w:rsidRPr="006B3652" w:rsidRDefault="002F7037" w:rsidP="002F70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</w:rPr>
            </w:pPr>
            <w:r w:rsidRPr="006B3652">
              <w:rPr>
                <w:rFonts w:ascii="Arial" w:eastAsia="Arial" w:hAnsi="Arial" w:cs="Arial"/>
                <w:sz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C026" w14:textId="77777777" w:rsidR="002F7037" w:rsidRPr="006B3652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413B" w14:textId="77777777" w:rsidR="002F7037" w:rsidRPr="006B3652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</w:rPr>
            </w:pPr>
          </w:p>
        </w:tc>
      </w:tr>
      <w:tr w:rsidR="002F7037" w:rsidRPr="00B94D8B" w14:paraId="487868A1" w14:textId="77777777" w:rsidTr="002F7037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43A0" w14:textId="77777777" w:rsidR="002F7037" w:rsidRPr="006B3652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</w:rPr>
            </w:pPr>
            <w:r w:rsidRPr="006B3652">
              <w:rPr>
                <w:rFonts w:ascii="Arial" w:eastAsia="Arial" w:hAnsi="Arial" w:cs="Arial"/>
                <w:sz w:val="24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11A4" w14:textId="77777777" w:rsidR="002F7037" w:rsidRPr="006B3652" w:rsidRDefault="002F7037" w:rsidP="002F7037">
            <w:pPr>
              <w:jc w:val="both"/>
              <w:rPr>
                <w:rFonts w:ascii="Arial" w:eastAsia="Arial" w:hAnsi="Arial" w:cs="Arial"/>
                <w:b/>
                <w:sz w:val="24"/>
              </w:rPr>
            </w:pPr>
            <w:r w:rsidRPr="006B3652">
              <w:rPr>
                <w:rFonts w:ascii="Arial" w:eastAsia="Arial" w:hAnsi="Arial" w:cs="Arial"/>
                <w:b/>
                <w:sz w:val="24"/>
              </w:rPr>
              <w:t>C. AURORA CECILIA ARAUJO ÁLVAREZ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831D" w14:textId="77777777" w:rsidR="002F7037" w:rsidRPr="006B3652" w:rsidRDefault="002F7037" w:rsidP="002F70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</w:rPr>
            </w:pPr>
            <w:r w:rsidRPr="006B3652">
              <w:rPr>
                <w:rFonts w:ascii="Arial" w:eastAsia="Arial" w:hAnsi="Arial" w:cs="Arial"/>
                <w:sz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D4C4" w14:textId="77777777" w:rsidR="002F7037" w:rsidRPr="006B3652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25E5" w14:textId="77777777" w:rsidR="002F7037" w:rsidRPr="006B3652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</w:rPr>
            </w:pPr>
          </w:p>
        </w:tc>
      </w:tr>
      <w:tr w:rsidR="002F7037" w:rsidRPr="00B94D8B" w14:paraId="5CEDDB11" w14:textId="77777777" w:rsidTr="002F7037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C94C" w14:textId="77777777" w:rsidR="002F7037" w:rsidRPr="006B3652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</w:rPr>
            </w:pPr>
            <w:r w:rsidRPr="006B3652">
              <w:rPr>
                <w:rFonts w:ascii="Arial" w:eastAsia="Arial" w:hAnsi="Arial" w:cs="Arial"/>
                <w:sz w:val="24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3629" w14:textId="77777777" w:rsidR="002F7037" w:rsidRPr="006B3652" w:rsidRDefault="002F7037" w:rsidP="002F7037">
            <w:pPr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6B3652">
              <w:rPr>
                <w:rFonts w:ascii="Arial" w:eastAsia="Arial" w:hAnsi="Arial" w:cs="Arial"/>
                <w:b/>
                <w:sz w:val="24"/>
              </w:rPr>
              <w:t>C. MIGUEL MARENTES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9CA9" w14:textId="77777777" w:rsidR="002F7037" w:rsidRPr="006B3652" w:rsidRDefault="002F7037" w:rsidP="002F70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</w:rPr>
            </w:pPr>
            <w:r w:rsidRPr="006B3652">
              <w:rPr>
                <w:rFonts w:ascii="Arial" w:eastAsia="Arial" w:hAnsi="Arial" w:cs="Arial"/>
                <w:sz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CA19" w14:textId="77777777" w:rsidR="002F7037" w:rsidRPr="006B3652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FE98" w14:textId="77777777" w:rsidR="002F7037" w:rsidRPr="006B3652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</w:rPr>
            </w:pPr>
          </w:p>
        </w:tc>
      </w:tr>
      <w:bookmarkEnd w:id="3"/>
    </w:tbl>
    <w:p w14:paraId="757102E7" w14:textId="77777777" w:rsidR="006B3652" w:rsidRDefault="006B3652">
      <w:pPr>
        <w:spacing w:after="160" w:line="259" w:lineRule="auto"/>
        <w:jc w:val="both"/>
      </w:pPr>
    </w:p>
    <w:p w14:paraId="2B604FBD" w14:textId="77777777" w:rsidR="00C56B9A" w:rsidRDefault="00C56B9A">
      <w:pPr>
        <w:spacing w:after="160" w:line="259" w:lineRule="auto"/>
        <w:jc w:val="both"/>
      </w:pPr>
    </w:p>
    <w:tbl>
      <w:tblPr>
        <w:tblpPr w:leftFromText="141" w:rightFromText="141" w:vertAnchor="text" w:horzAnchor="margin" w:tblpY="-45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CB59B4" w14:paraId="0EC6BA37" w14:textId="77777777" w:rsidTr="00CB59B4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626E" w14:textId="77777777" w:rsidR="00CB59B4" w:rsidRPr="006B3652" w:rsidRDefault="00CB59B4" w:rsidP="00CB59B4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Cs w:val="22"/>
              </w:rPr>
            </w:pPr>
            <w:bookmarkStart w:id="4" w:name="_Hlk204681075"/>
            <w:r w:rsidRPr="006B3652">
              <w:rPr>
                <w:rFonts w:ascii="Arial" w:eastAsia="Arial" w:hAnsi="Arial" w:cs="Arial"/>
                <w:b/>
                <w:szCs w:val="22"/>
              </w:rPr>
              <w:t>REGIDORES DE LA</w:t>
            </w:r>
            <w:r w:rsidRPr="006B3652">
              <w:rPr>
                <w:szCs w:val="22"/>
              </w:rPr>
              <w:t xml:space="preserve"> </w:t>
            </w:r>
            <w:r w:rsidRPr="006B3652">
              <w:rPr>
                <w:rFonts w:ascii="Arial" w:eastAsia="Arial" w:hAnsi="Arial" w:cs="Arial"/>
                <w:b/>
                <w:szCs w:val="22"/>
              </w:rPr>
              <w:t xml:space="preserve">COMISIÓN EDILICIA PERMANENTE DE CULTURA EDUCACIÓN Y FESTIVIDADES CÍVICAS. 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1E42" w14:textId="77777777" w:rsidR="00CB59B4" w:rsidRPr="006B3652" w:rsidRDefault="00CB59B4" w:rsidP="00CB59B4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Cs w:val="22"/>
              </w:rPr>
            </w:pPr>
            <w:r w:rsidRPr="006B3652">
              <w:rPr>
                <w:rFonts w:ascii="Arial" w:eastAsia="Arial" w:hAnsi="Arial" w:cs="Arial"/>
                <w:b/>
                <w:szCs w:val="22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8D0A" w14:textId="77777777" w:rsidR="00CB59B4" w:rsidRPr="006B3652" w:rsidRDefault="00CB59B4" w:rsidP="00CB59B4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Cs w:val="22"/>
              </w:rPr>
            </w:pPr>
            <w:r w:rsidRPr="006B3652">
              <w:rPr>
                <w:rFonts w:ascii="Arial" w:eastAsia="Arial" w:hAnsi="Arial" w:cs="Arial"/>
                <w:b/>
                <w:szCs w:val="22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81EA" w14:textId="77777777" w:rsidR="00CB59B4" w:rsidRPr="006B3652" w:rsidRDefault="00CB59B4" w:rsidP="00CB59B4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Cs w:val="22"/>
              </w:rPr>
            </w:pPr>
            <w:r w:rsidRPr="006B3652">
              <w:rPr>
                <w:rFonts w:ascii="Arial" w:eastAsia="Arial" w:hAnsi="Arial" w:cs="Arial"/>
                <w:b/>
                <w:szCs w:val="22"/>
              </w:rPr>
              <w:t>EN ABSTENCIÓN</w:t>
            </w:r>
          </w:p>
        </w:tc>
      </w:tr>
      <w:tr w:rsidR="00CB59B4" w14:paraId="61EB5045" w14:textId="77777777" w:rsidTr="00CB59B4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790A" w14:textId="77777777" w:rsidR="00CB59B4" w:rsidRPr="006B3652" w:rsidRDefault="00CB59B4" w:rsidP="00CB59B4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szCs w:val="22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6327" w14:textId="77777777" w:rsidR="00CB59B4" w:rsidRPr="006B3652" w:rsidRDefault="00CB59B4" w:rsidP="00CB59B4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b/>
                <w:i/>
                <w:szCs w:val="22"/>
              </w:rPr>
              <w:t xml:space="preserve">C. </w:t>
            </w:r>
            <w:r w:rsidRPr="006B3652">
              <w:rPr>
                <w:szCs w:val="22"/>
              </w:rPr>
              <w:t xml:space="preserve"> </w:t>
            </w:r>
            <w:r w:rsidRPr="006B3652">
              <w:rPr>
                <w:rFonts w:ascii="Arial" w:eastAsia="Arial" w:hAnsi="Arial" w:cs="Arial"/>
                <w:b/>
                <w:iCs/>
                <w:szCs w:val="22"/>
              </w:rPr>
              <w:t>MARISOL MENDOZA PINTO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A602" w14:textId="77777777" w:rsidR="00CB59B4" w:rsidRPr="006B3652" w:rsidRDefault="00CB59B4" w:rsidP="00CB59B4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szCs w:val="22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8893" w14:textId="77777777" w:rsidR="00CB59B4" w:rsidRPr="006B3652" w:rsidRDefault="00CB59B4" w:rsidP="00CB59B4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2DF7" w14:textId="77777777" w:rsidR="00CB59B4" w:rsidRPr="006B3652" w:rsidRDefault="00CB59B4" w:rsidP="00CB59B4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</w:p>
        </w:tc>
      </w:tr>
      <w:tr w:rsidR="00CB59B4" w14:paraId="72C9717B" w14:textId="77777777" w:rsidTr="00CB59B4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445B" w14:textId="77777777" w:rsidR="00CB59B4" w:rsidRPr="006B3652" w:rsidRDefault="00CB59B4" w:rsidP="00CB59B4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szCs w:val="22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1001" w14:textId="77777777" w:rsidR="00CB59B4" w:rsidRPr="006B3652" w:rsidRDefault="00CB59B4" w:rsidP="00CB59B4">
            <w:pPr>
              <w:jc w:val="both"/>
              <w:rPr>
                <w:rFonts w:ascii="Arial" w:eastAsia="Arial" w:hAnsi="Arial" w:cs="Arial"/>
                <w:b/>
                <w:szCs w:val="22"/>
              </w:rPr>
            </w:pPr>
            <w:r w:rsidRPr="006B3652">
              <w:rPr>
                <w:rFonts w:ascii="Arial" w:eastAsia="Arial" w:hAnsi="Arial" w:cs="Arial"/>
                <w:b/>
                <w:szCs w:val="22"/>
              </w:rPr>
              <w:t xml:space="preserve">C. </w:t>
            </w:r>
            <w:r w:rsidRPr="006B3652">
              <w:rPr>
                <w:szCs w:val="22"/>
              </w:rPr>
              <w:t xml:space="preserve"> </w:t>
            </w:r>
            <w:r w:rsidRPr="006B3652">
              <w:rPr>
                <w:rFonts w:ascii="Arial" w:eastAsia="Arial" w:hAnsi="Arial" w:cs="Arial"/>
                <w:b/>
                <w:szCs w:val="22"/>
              </w:rPr>
              <w:t>OSCAR MURGUIA TORRES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D200" w14:textId="77777777" w:rsidR="00CB59B4" w:rsidRPr="006B3652" w:rsidRDefault="00CB59B4" w:rsidP="00CB59B4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szCs w:val="22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2975" w14:textId="77777777" w:rsidR="00CB59B4" w:rsidRPr="006B3652" w:rsidRDefault="00CB59B4" w:rsidP="00CB59B4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5713" w14:textId="77777777" w:rsidR="00CB59B4" w:rsidRPr="006B3652" w:rsidRDefault="00CB59B4" w:rsidP="00CB59B4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</w:p>
        </w:tc>
      </w:tr>
      <w:tr w:rsidR="00CB59B4" w14:paraId="18A9C0B8" w14:textId="77777777" w:rsidTr="00CB59B4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6602" w14:textId="77777777" w:rsidR="00CB59B4" w:rsidRPr="006B3652" w:rsidRDefault="00CB59B4" w:rsidP="00CB59B4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szCs w:val="22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2AFA" w14:textId="77777777" w:rsidR="00CB59B4" w:rsidRPr="006B3652" w:rsidRDefault="00CB59B4" w:rsidP="00CB59B4">
            <w:pPr>
              <w:rPr>
                <w:rFonts w:ascii="Arial" w:eastAsia="Arial" w:hAnsi="Arial" w:cs="Arial"/>
                <w:b/>
                <w:color w:val="000000"/>
                <w:szCs w:val="22"/>
              </w:rPr>
            </w:pPr>
            <w:r w:rsidRPr="006B3652">
              <w:rPr>
                <w:rFonts w:ascii="Arial" w:eastAsia="Arial" w:hAnsi="Arial" w:cs="Arial"/>
                <w:b/>
                <w:szCs w:val="22"/>
              </w:rPr>
              <w:t xml:space="preserve">C. </w:t>
            </w:r>
            <w:r w:rsidRPr="006B3652">
              <w:rPr>
                <w:rFonts w:ascii="Arial" w:eastAsia="Arial" w:hAnsi="Arial" w:cs="Arial"/>
                <w:szCs w:val="22"/>
              </w:rPr>
              <w:t xml:space="preserve"> </w:t>
            </w:r>
            <w:r w:rsidRPr="006B3652">
              <w:rPr>
                <w:rFonts w:ascii="Arial" w:eastAsia="Arial" w:hAnsi="Arial" w:cs="Arial"/>
                <w:b/>
                <w:szCs w:val="22"/>
              </w:rPr>
              <w:t>DUNIA CATALINA CRUZ MORENO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80E6" w14:textId="77777777" w:rsidR="00CB59B4" w:rsidRPr="006B3652" w:rsidRDefault="00CB59B4" w:rsidP="00CB59B4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szCs w:val="22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EDB8" w14:textId="77777777" w:rsidR="00CB59B4" w:rsidRPr="006B3652" w:rsidRDefault="00CB59B4" w:rsidP="00CB59B4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708D" w14:textId="77777777" w:rsidR="00CB59B4" w:rsidRPr="006B3652" w:rsidRDefault="00CB59B4" w:rsidP="00CB59B4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</w:p>
        </w:tc>
      </w:tr>
    </w:tbl>
    <w:p w14:paraId="4CD83382" w14:textId="77777777" w:rsidR="00CB59B4" w:rsidRDefault="00CB59B4">
      <w:pPr>
        <w:spacing w:after="160" w:line="259" w:lineRule="auto"/>
        <w:jc w:val="both"/>
      </w:pPr>
      <w:bookmarkStart w:id="5" w:name="_GoBack"/>
      <w:bookmarkEnd w:id="4"/>
      <w:bookmarkEnd w:id="5"/>
    </w:p>
    <w:tbl>
      <w:tblPr>
        <w:tblpPr w:leftFromText="141" w:rightFromText="141" w:vertAnchor="text" w:horzAnchor="margin" w:tblpY="239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C56B9A" w14:paraId="129239A5" w14:textId="77777777" w:rsidTr="00C56B9A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26B4" w14:textId="77777777" w:rsidR="00C56B9A" w:rsidRPr="006B3652" w:rsidRDefault="00C56B9A" w:rsidP="00C56B9A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Cs w:val="22"/>
              </w:rPr>
            </w:pPr>
            <w:r w:rsidRPr="006B3652">
              <w:rPr>
                <w:rFonts w:ascii="Arial" w:eastAsia="Arial" w:hAnsi="Arial" w:cs="Arial"/>
                <w:b/>
                <w:szCs w:val="22"/>
              </w:rPr>
              <w:t>REGIDORES DE LA</w:t>
            </w:r>
            <w:r w:rsidRPr="006B3652">
              <w:rPr>
                <w:szCs w:val="22"/>
              </w:rPr>
              <w:t xml:space="preserve"> </w:t>
            </w:r>
            <w:r w:rsidRPr="006B3652">
              <w:rPr>
                <w:rFonts w:ascii="Arial" w:eastAsia="Arial" w:hAnsi="Arial" w:cs="Arial"/>
                <w:b/>
                <w:szCs w:val="22"/>
              </w:rPr>
              <w:t>COMISIÓN EDILICIA PERMANENTE DE REGLAMENTOS Y GOBERNACIÓN.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B8E8" w14:textId="77777777" w:rsidR="00C56B9A" w:rsidRPr="006B3652" w:rsidRDefault="00C56B9A" w:rsidP="00C56B9A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Cs w:val="22"/>
              </w:rPr>
            </w:pPr>
            <w:r w:rsidRPr="006B3652">
              <w:rPr>
                <w:rFonts w:ascii="Arial" w:eastAsia="Arial" w:hAnsi="Arial" w:cs="Arial"/>
                <w:b/>
                <w:szCs w:val="22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7D3C" w14:textId="77777777" w:rsidR="00C56B9A" w:rsidRPr="006B3652" w:rsidRDefault="00C56B9A" w:rsidP="00C56B9A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Cs w:val="22"/>
              </w:rPr>
            </w:pPr>
            <w:r w:rsidRPr="006B3652">
              <w:rPr>
                <w:rFonts w:ascii="Arial" w:eastAsia="Arial" w:hAnsi="Arial" w:cs="Arial"/>
                <w:b/>
                <w:szCs w:val="22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68CC" w14:textId="77777777" w:rsidR="00C56B9A" w:rsidRPr="006B3652" w:rsidRDefault="00C56B9A" w:rsidP="00C56B9A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Cs w:val="22"/>
              </w:rPr>
            </w:pPr>
            <w:r w:rsidRPr="006B3652">
              <w:rPr>
                <w:rFonts w:ascii="Arial" w:eastAsia="Arial" w:hAnsi="Arial" w:cs="Arial"/>
                <w:b/>
                <w:szCs w:val="22"/>
              </w:rPr>
              <w:t>EN ABSTENCIÓN</w:t>
            </w:r>
          </w:p>
        </w:tc>
      </w:tr>
      <w:tr w:rsidR="00C56B9A" w14:paraId="71B796B6" w14:textId="77777777" w:rsidTr="00C56B9A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3920" w14:textId="77777777" w:rsidR="00C56B9A" w:rsidRPr="006B3652" w:rsidRDefault="00C56B9A" w:rsidP="00C56B9A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szCs w:val="22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2D5C" w14:textId="77777777" w:rsidR="00C56B9A" w:rsidRPr="006B3652" w:rsidRDefault="00C56B9A" w:rsidP="00C56B9A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b/>
                <w:i/>
                <w:szCs w:val="22"/>
              </w:rPr>
              <w:t>C.</w:t>
            </w:r>
            <w:r w:rsidRPr="006B3652">
              <w:rPr>
                <w:szCs w:val="22"/>
              </w:rPr>
              <w:t xml:space="preserve"> </w:t>
            </w:r>
            <w:r w:rsidRPr="006B3652">
              <w:rPr>
                <w:rFonts w:ascii="Arial" w:eastAsia="Arial" w:hAnsi="Arial" w:cs="Arial"/>
                <w:b/>
                <w:iCs/>
                <w:szCs w:val="22"/>
              </w:rPr>
              <w:t>CLAUDIA MARGARITA ROBLES GOMEZ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E6C2" w14:textId="77777777" w:rsidR="00C56B9A" w:rsidRPr="006B3652" w:rsidRDefault="00C56B9A" w:rsidP="00C56B9A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szCs w:val="22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76D21" w14:textId="77777777" w:rsidR="00C56B9A" w:rsidRPr="006B3652" w:rsidRDefault="00C56B9A" w:rsidP="00C56B9A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5DDB" w14:textId="77777777" w:rsidR="00C56B9A" w:rsidRPr="006B3652" w:rsidRDefault="00C56B9A" w:rsidP="00C56B9A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</w:p>
        </w:tc>
      </w:tr>
      <w:tr w:rsidR="00C56B9A" w14:paraId="18780719" w14:textId="77777777" w:rsidTr="00C56B9A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C392" w14:textId="77777777" w:rsidR="00C56B9A" w:rsidRPr="006B3652" w:rsidRDefault="00C56B9A" w:rsidP="00C56B9A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szCs w:val="22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90D5" w14:textId="77777777" w:rsidR="00C56B9A" w:rsidRPr="006B3652" w:rsidRDefault="00C56B9A" w:rsidP="00C56B9A">
            <w:pPr>
              <w:jc w:val="both"/>
              <w:rPr>
                <w:rFonts w:ascii="Arial" w:eastAsia="Arial" w:hAnsi="Arial" w:cs="Arial"/>
                <w:b/>
                <w:szCs w:val="22"/>
              </w:rPr>
            </w:pPr>
            <w:r w:rsidRPr="006B3652">
              <w:rPr>
                <w:rFonts w:ascii="Arial" w:eastAsia="Arial" w:hAnsi="Arial" w:cs="Arial"/>
                <w:b/>
                <w:szCs w:val="22"/>
              </w:rPr>
              <w:t>C. MIRIAM SALOME TORRES LARES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F838" w14:textId="77777777" w:rsidR="00C56B9A" w:rsidRPr="006B3652" w:rsidRDefault="00C56B9A" w:rsidP="00C56B9A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szCs w:val="22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6910" w14:textId="77777777" w:rsidR="00C56B9A" w:rsidRPr="006B3652" w:rsidRDefault="00C56B9A" w:rsidP="00C56B9A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7A3A" w14:textId="77777777" w:rsidR="00C56B9A" w:rsidRPr="006B3652" w:rsidRDefault="00C56B9A" w:rsidP="00C56B9A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</w:p>
        </w:tc>
      </w:tr>
      <w:tr w:rsidR="00C56B9A" w14:paraId="11C771AA" w14:textId="77777777" w:rsidTr="00C56B9A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FFA8" w14:textId="77777777" w:rsidR="00C56B9A" w:rsidRPr="006B3652" w:rsidRDefault="00C56B9A" w:rsidP="00C56B9A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szCs w:val="22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A4FF" w14:textId="77777777" w:rsidR="00C56B9A" w:rsidRPr="006B3652" w:rsidRDefault="00C56B9A" w:rsidP="00C56B9A">
            <w:pPr>
              <w:rPr>
                <w:rFonts w:ascii="Arial" w:eastAsia="Arial" w:hAnsi="Arial" w:cs="Arial"/>
                <w:b/>
                <w:color w:val="000000"/>
                <w:szCs w:val="22"/>
              </w:rPr>
            </w:pPr>
            <w:r w:rsidRPr="006B3652">
              <w:rPr>
                <w:rFonts w:ascii="Arial" w:eastAsia="Arial" w:hAnsi="Arial" w:cs="Arial"/>
                <w:b/>
                <w:szCs w:val="22"/>
              </w:rPr>
              <w:t>C. MARIA OLGA GARCIA AYALA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CA18" w14:textId="77777777" w:rsidR="00C56B9A" w:rsidRPr="006B3652" w:rsidRDefault="00C56B9A" w:rsidP="00C56B9A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Cs w:val="22"/>
              </w:rPr>
            </w:pPr>
            <w:r w:rsidRPr="006B3652">
              <w:rPr>
                <w:rFonts w:ascii="Arial" w:eastAsia="Arial" w:hAnsi="Arial" w:cs="Arial"/>
                <w:szCs w:val="22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AD25" w14:textId="77777777" w:rsidR="00C56B9A" w:rsidRPr="006B3652" w:rsidRDefault="00C56B9A" w:rsidP="00C56B9A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47A6" w14:textId="77777777" w:rsidR="00C56B9A" w:rsidRPr="006B3652" w:rsidRDefault="00C56B9A" w:rsidP="00C56B9A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Cs w:val="22"/>
              </w:rPr>
            </w:pPr>
          </w:p>
        </w:tc>
      </w:tr>
    </w:tbl>
    <w:p w14:paraId="33BA326E" w14:textId="77777777" w:rsidR="00C56B9A" w:rsidRDefault="00C56B9A">
      <w:pPr>
        <w:spacing w:after="160" w:line="259" w:lineRule="auto"/>
        <w:jc w:val="both"/>
      </w:pPr>
    </w:p>
    <w:p w14:paraId="6C441414" w14:textId="023FB823" w:rsidR="009E1EA1" w:rsidRPr="006B3652" w:rsidRDefault="00067018" w:rsidP="006B3652">
      <w:pPr>
        <w:spacing w:after="160" w:line="276" w:lineRule="auto"/>
        <w:jc w:val="both"/>
        <w:rPr>
          <w:rFonts w:ascii="Arial" w:hAnsi="Arial" w:cs="Arial"/>
        </w:rPr>
      </w:pPr>
      <w:r w:rsidRPr="006B3652">
        <w:rPr>
          <w:rFonts w:ascii="Arial" w:hAnsi="Arial" w:cs="Arial"/>
        </w:rPr>
        <w:t xml:space="preserve">----- </w:t>
      </w:r>
      <w:r w:rsidR="00CA0F2B" w:rsidRPr="006B3652">
        <w:rPr>
          <w:rFonts w:ascii="Arial" w:hAnsi="Arial" w:cs="Arial"/>
        </w:rPr>
        <w:t xml:space="preserve">Haciendo uso de la voz el </w:t>
      </w:r>
      <w:r w:rsidR="00634B88" w:rsidRPr="006B3652">
        <w:rPr>
          <w:rFonts w:ascii="Arial" w:hAnsi="Arial" w:cs="Arial"/>
        </w:rPr>
        <w:t>R</w:t>
      </w:r>
      <w:r w:rsidR="00CA0F2B" w:rsidRPr="006B3652">
        <w:rPr>
          <w:rFonts w:ascii="Arial" w:hAnsi="Arial" w:cs="Arial"/>
        </w:rPr>
        <w:t>egidor</w:t>
      </w:r>
      <w:r w:rsidR="00535649" w:rsidRPr="006B3652">
        <w:rPr>
          <w:rFonts w:ascii="Arial" w:hAnsi="Arial" w:cs="Arial"/>
        </w:rPr>
        <w:t xml:space="preserve"> (MIG</w:t>
      </w:r>
      <w:r w:rsidR="00E11325">
        <w:rPr>
          <w:rFonts w:ascii="Arial" w:hAnsi="Arial" w:cs="Arial"/>
        </w:rPr>
        <w:t>U</w:t>
      </w:r>
      <w:r w:rsidR="00535649" w:rsidRPr="006B3652">
        <w:rPr>
          <w:rFonts w:ascii="Arial" w:hAnsi="Arial" w:cs="Arial"/>
        </w:rPr>
        <w:t>EL MARENTES)</w:t>
      </w:r>
      <w:r w:rsidR="00CA0F2B" w:rsidRPr="006B3652">
        <w:rPr>
          <w:rFonts w:ascii="Arial" w:hAnsi="Arial" w:cs="Arial"/>
        </w:rPr>
        <w:t xml:space="preserve"> </w:t>
      </w:r>
      <w:r w:rsidR="007F31AB" w:rsidRPr="006B3652">
        <w:rPr>
          <w:rFonts w:ascii="Arial" w:hAnsi="Arial" w:cs="Arial"/>
        </w:rPr>
        <w:t>Aprobado por unanimidad</w:t>
      </w:r>
      <w:r w:rsidR="00B77F74" w:rsidRPr="006B3652">
        <w:rPr>
          <w:rFonts w:ascii="Arial" w:hAnsi="Arial" w:cs="Arial"/>
        </w:rPr>
        <w:t>, muchas gracias</w:t>
      </w:r>
      <w:r w:rsidR="009605C2" w:rsidRPr="006B3652">
        <w:rPr>
          <w:rFonts w:ascii="Arial" w:hAnsi="Arial" w:cs="Arial"/>
        </w:rPr>
        <w:t>.</w:t>
      </w:r>
      <w:r w:rsidRPr="006B3652">
        <w:rPr>
          <w:rFonts w:ascii="Arial" w:hAnsi="Arial" w:cs="Arial"/>
        </w:rPr>
        <w:t xml:space="preserve"> ------------------------------------------------------------------</w:t>
      </w:r>
      <w:r w:rsidR="00B94D8B" w:rsidRPr="006B3652">
        <w:rPr>
          <w:rFonts w:ascii="Arial" w:hAnsi="Arial" w:cs="Arial"/>
        </w:rPr>
        <w:t>-----</w:t>
      </w:r>
    </w:p>
    <w:p w14:paraId="21C28AE4" w14:textId="373B5F83" w:rsidR="001A381E" w:rsidRPr="006B3652" w:rsidRDefault="00705348" w:rsidP="006B3652">
      <w:pPr>
        <w:spacing w:after="160" w:line="276" w:lineRule="auto"/>
        <w:jc w:val="both"/>
        <w:rPr>
          <w:rFonts w:ascii="Arial" w:eastAsia="Arial" w:hAnsi="Arial" w:cs="Arial"/>
        </w:rPr>
      </w:pPr>
      <w:r w:rsidRPr="006B3652">
        <w:rPr>
          <w:rFonts w:ascii="Arial" w:hAnsi="Arial" w:cs="Arial"/>
        </w:rPr>
        <w:t>-----</w:t>
      </w:r>
      <w:r w:rsidR="00067018" w:rsidRPr="006B3652">
        <w:rPr>
          <w:rFonts w:ascii="Arial" w:hAnsi="Arial" w:cs="Arial"/>
        </w:rPr>
        <w:t xml:space="preserve"> </w:t>
      </w:r>
      <w:r w:rsidR="00351583" w:rsidRPr="006B3652">
        <w:rPr>
          <w:rFonts w:ascii="Arial" w:hAnsi="Arial" w:cs="Arial"/>
        </w:rPr>
        <w:t xml:space="preserve">Derivada la propuesta del orden del </w:t>
      </w:r>
      <w:r w:rsidR="00C22DFC" w:rsidRPr="006B3652">
        <w:rPr>
          <w:rFonts w:ascii="Arial" w:hAnsi="Arial" w:cs="Arial"/>
        </w:rPr>
        <w:t>día</w:t>
      </w:r>
      <w:r w:rsidR="00467B5A" w:rsidRPr="006B3652">
        <w:rPr>
          <w:rFonts w:ascii="Arial" w:hAnsi="Arial" w:cs="Arial"/>
        </w:rPr>
        <w:t>,</w:t>
      </w:r>
      <w:r w:rsidR="007D14E8" w:rsidRPr="006B3652">
        <w:rPr>
          <w:rFonts w:ascii="Arial" w:hAnsi="Arial" w:cs="Arial"/>
        </w:rPr>
        <w:t xml:space="preserve"> pregunto a los integrantes si tienen algún asunto vario que tratar</w:t>
      </w:r>
      <w:r w:rsidR="0072759C" w:rsidRPr="006B3652">
        <w:rPr>
          <w:rFonts w:ascii="Arial" w:hAnsi="Arial" w:cs="Arial"/>
        </w:rPr>
        <w:t>, no habiendo asuntos varios</w:t>
      </w:r>
      <w:r w:rsidR="007D14E8" w:rsidRPr="006B3652">
        <w:rPr>
          <w:rFonts w:ascii="Arial" w:hAnsi="Arial" w:cs="Arial"/>
        </w:rPr>
        <w:t xml:space="preserve"> </w:t>
      </w:r>
      <w:r w:rsidR="0072759C" w:rsidRPr="006B3652">
        <w:rPr>
          <w:rFonts w:ascii="Arial" w:hAnsi="Arial" w:cs="Arial"/>
        </w:rPr>
        <w:t xml:space="preserve">que atender vamos a pasar al punto </w:t>
      </w:r>
      <w:r w:rsidR="00CB59B4" w:rsidRPr="006B3652">
        <w:rPr>
          <w:rFonts w:ascii="Arial" w:hAnsi="Arial" w:cs="Arial"/>
        </w:rPr>
        <w:t>número</w:t>
      </w:r>
      <w:r w:rsidR="00B55DF0" w:rsidRPr="006B3652">
        <w:rPr>
          <w:rFonts w:ascii="Arial" w:hAnsi="Arial" w:cs="Arial"/>
        </w:rPr>
        <w:t xml:space="preserve"> 3 </w:t>
      </w:r>
      <w:r w:rsidR="00467B5A" w:rsidRPr="006B3652">
        <w:rPr>
          <w:rFonts w:ascii="Arial" w:eastAsia="Arial" w:hAnsi="Arial" w:cs="Arial"/>
        </w:rPr>
        <w:t>-----------------------------------------------------------------------</w:t>
      </w:r>
      <w:r w:rsidR="007C12B7" w:rsidRPr="006B3652">
        <w:rPr>
          <w:rFonts w:ascii="Arial" w:eastAsia="Arial" w:hAnsi="Arial" w:cs="Arial"/>
        </w:rPr>
        <w:t>------</w:t>
      </w:r>
    </w:p>
    <w:p w14:paraId="3A1F9378" w14:textId="67828C24" w:rsidR="00185BCB" w:rsidRPr="006B3652" w:rsidRDefault="007C12B7" w:rsidP="006B3652">
      <w:pPr>
        <w:spacing w:after="160" w:line="276" w:lineRule="auto"/>
        <w:jc w:val="both"/>
        <w:rPr>
          <w:rFonts w:ascii="Arial" w:eastAsia="Arial" w:hAnsi="Arial" w:cs="Arial"/>
        </w:rPr>
      </w:pPr>
      <w:r w:rsidRPr="006B3652">
        <w:rPr>
          <w:rFonts w:ascii="Arial" w:eastAsia="Arial" w:hAnsi="Arial" w:cs="Arial"/>
        </w:rPr>
        <w:lastRenderedPageBreak/>
        <w:t>-----</w:t>
      </w:r>
      <w:r w:rsidR="00067018" w:rsidRPr="006B3652">
        <w:rPr>
          <w:rFonts w:ascii="Arial" w:eastAsia="Arial" w:hAnsi="Arial" w:cs="Arial"/>
        </w:rPr>
        <w:t xml:space="preserve"> </w:t>
      </w:r>
      <w:r w:rsidR="008E3F9A" w:rsidRPr="006B3652">
        <w:rPr>
          <w:rFonts w:ascii="Arial" w:eastAsia="Times New Roman" w:hAnsi="Arial" w:cs="Arial"/>
          <w:b/>
          <w:bCs/>
          <w:i/>
          <w:iCs/>
        </w:rPr>
        <w:t>Estudio, revisión y aprobación de la iniciativa de acuerdo que turna a comisiones las convocatorias y las reglas de operación municipales del programa “futuro brillante 2025,” para jóvenes Zapotlenses</w:t>
      </w:r>
      <w:r w:rsidR="00290321" w:rsidRPr="006B3652">
        <w:rPr>
          <w:rFonts w:ascii="Arial" w:eastAsia="Times New Roman" w:hAnsi="Arial" w:cs="Arial"/>
          <w:b/>
          <w:bCs/>
          <w:i/>
          <w:iCs/>
        </w:rPr>
        <w:t>.</w:t>
      </w:r>
      <w:r w:rsidR="000A686C" w:rsidRPr="006B3652">
        <w:rPr>
          <w:rFonts w:ascii="Arial" w:eastAsia="Times New Roman" w:hAnsi="Arial" w:cs="Arial"/>
          <w:b/>
          <w:bCs/>
          <w:i/>
          <w:iCs/>
        </w:rPr>
        <w:t xml:space="preserve"> </w:t>
      </w:r>
      <w:r w:rsidR="008A7650" w:rsidRPr="006B3652">
        <w:rPr>
          <w:rFonts w:ascii="Arial" w:eastAsia="Arial" w:hAnsi="Arial" w:cs="Arial"/>
        </w:rPr>
        <w:t xml:space="preserve">Aquí </w:t>
      </w:r>
      <w:r w:rsidR="00F97D59" w:rsidRPr="006B3652">
        <w:rPr>
          <w:rFonts w:ascii="Arial" w:eastAsia="Arial" w:hAnsi="Arial" w:cs="Arial"/>
        </w:rPr>
        <w:t xml:space="preserve">tenemos proyectado </w:t>
      </w:r>
      <w:r w:rsidR="007532ED" w:rsidRPr="006B3652">
        <w:rPr>
          <w:rFonts w:ascii="Arial" w:eastAsia="Arial" w:hAnsi="Arial" w:cs="Arial"/>
        </w:rPr>
        <w:t>lo que</w:t>
      </w:r>
      <w:r w:rsidR="007B246E" w:rsidRPr="006B3652">
        <w:rPr>
          <w:rFonts w:ascii="Arial" w:eastAsia="Arial" w:hAnsi="Arial" w:cs="Arial"/>
        </w:rPr>
        <w:t xml:space="preserve"> viene siendo </w:t>
      </w:r>
      <w:r w:rsidR="007532ED" w:rsidRPr="006B3652">
        <w:rPr>
          <w:rFonts w:ascii="Arial" w:eastAsia="Arial" w:hAnsi="Arial" w:cs="Arial"/>
        </w:rPr>
        <w:t xml:space="preserve">la </w:t>
      </w:r>
      <w:r w:rsidR="00FA49E1" w:rsidRPr="006B3652">
        <w:rPr>
          <w:rFonts w:ascii="Arial" w:eastAsia="Arial" w:hAnsi="Arial" w:cs="Arial"/>
        </w:rPr>
        <w:t xml:space="preserve">propuesta de la </w:t>
      </w:r>
      <w:r w:rsidR="007B246E" w:rsidRPr="006B3652">
        <w:rPr>
          <w:rFonts w:ascii="Arial" w:eastAsia="Arial" w:hAnsi="Arial" w:cs="Arial"/>
        </w:rPr>
        <w:t>regla</w:t>
      </w:r>
      <w:r w:rsidR="00A506C9" w:rsidRPr="006B3652">
        <w:rPr>
          <w:rFonts w:ascii="Arial" w:eastAsia="Arial" w:hAnsi="Arial" w:cs="Arial"/>
        </w:rPr>
        <w:t xml:space="preserve"> de operación programa</w:t>
      </w:r>
      <w:r w:rsidR="007B246E" w:rsidRPr="006B3652">
        <w:rPr>
          <w:rFonts w:ascii="Arial" w:eastAsia="Arial" w:hAnsi="Arial" w:cs="Arial"/>
        </w:rPr>
        <w:t xml:space="preserve"> </w:t>
      </w:r>
      <w:r w:rsidR="00A506C9" w:rsidRPr="006B3652">
        <w:rPr>
          <w:rFonts w:ascii="Arial" w:eastAsia="Arial" w:hAnsi="Arial" w:cs="Arial"/>
        </w:rPr>
        <w:t>futuro brillante 2025</w:t>
      </w:r>
      <w:r w:rsidR="00ED5380" w:rsidRPr="006B3652">
        <w:rPr>
          <w:rFonts w:ascii="Arial" w:eastAsia="Arial" w:hAnsi="Arial" w:cs="Arial"/>
        </w:rPr>
        <w:t xml:space="preserve">. Aquí tenemos el índice que ahorita vamos a ir </w:t>
      </w:r>
      <w:r w:rsidR="006978BD" w:rsidRPr="006B3652">
        <w:rPr>
          <w:rFonts w:ascii="Arial" w:eastAsia="Arial" w:hAnsi="Arial" w:cs="Arial"/>
        </w:rPr>
        <w:t>punto por punto para que quede de manera clara</w:t>
      </w:r>
      <w:r w:rsidR="00A506C9" w:rsidRPr="006B3652">
        <w:rPr>
          <w:rFonts w:ascii="Arial" w:eastAsia="Arial" w:hAnsi="Arial" w:cs="Arial"/>
        </w:rPr>
        <w:t xml:space="preserve"> </w:t>
      </w:r>
      <w:r w:rsidR="00E464C3" w:rsidRPr="006B3652">
        <w:rPr>
          <w:rFonts w:ascii="Arial" w:eastAsia="Arial" w:hAnsi="Arial" w:cs="Arial"/>
        </w:rPr>
        <w:t>sobre en qué consiste.</w:t>
      </w:r>
      <w:r w:rsidR="00067018" w:rsidRPr="006B3652">
        <w:rPr>
          <w:rFonts w:ascii="Arial" w:eastAsia="Arial" w:hAnsi="Arial" w:cs="Arial"/>
        </w:rPr>
        <w:t xml:space="preserve"> </w:t>
      </w:r>
      <w:r w:rsidR="007F70F4" w:rsidRPr="006B3652">
        <w:rPr>
          <w:rFonts w:ascii="Arial" w:eastAsia="Arial" w:hAnsi="Arial" w:cs="Arial"/>
        </w:rPr>
        <w:t xml:space="preserve">El Regidor MIGUEL MARENTES </w:t>
      </w:r>
      <w:r w:rsidR="00F07211" w:rsidRPr="006B3652">
        <w:rPr>
          <w:rFonts w:ascii="Arial" w:eastAsia="Arial" w:hAnsi="Arial" w:cs="Arial"/>
        </w:rPr>
        <w:t xml:space="preserve">comenzó dando lectura a </w:t>
      </w:r>
      <w:r w:rsidR="0010088C" w:rsidRPr="006B3652">
        <w:rPr>
          <w:rFonts w:ascii="Arial" w:eastAsia="Arial" w:hAnsi="Arial" w:cs="Arial"/>
        </w:rPr>
        <w:t>dicha propuesta</w:t>
      </w:r>
      <w:r w:rsidR="008C5AB5" w:rsidRPr="006B3652">
        <w:rPr>
          <w:rFonts w:ascii="Arial" w:eastAsia="Arial" w:hAnsi="Arial" w:cs="Arial"/>
        </w:rPr>
        <w:t xml:space="preserve">, </w:t>
      </w:r>
      <w:r w:rsidR="001B7B5E" w:rsidRPr="006B3652">
        <w:rPr>
          <w:rFonts w:ascii="Arial" w:eastAsia="Arial" w:hAnsi="Arial" w:cs="Arial"/>
        </w:rPr>
        <w:t xml:space="preserve">se </w:t>
      </w:r>
      <w:r w:rsidR="002D200A" w:rsidRPr="006B3652">
        <w:rPr>
          <w:rFonts w:ascii="Arial" w:eastAsia="Arial" w:hAnsi="Arial" w:cs="Arial"/>
        </w:rPr>
        <w:t>presentó</w:t>
      </w:r>
      <w:r w:rsidR="001B7B5E" w:rsidRPr="006B3652">
        <w:rPr>
          <w:rFonts w:ascii="Arial" w:eastAsia="Arial" w:hAnsi="Arial" w:cs="Arial"/>
        </w:rPr>
        <w:t xml:space="preserve"> intervención por parte de la Regidora</w:t>
      </w:r>
      <w:r w:rsidR="002D200A" w:rsidRPr="006B3652">
        <w:rPr>
          <w:rFonts w:ascii="Arial" w:eastAsia="Arial" w:hAnsi="Arial" w:cs="Arial"/>
        </w:rPr>
        <w:t xml:space="preserve"> MARIA OLGA GARCIA AYALA </w:t>
      </w:r>
      <w:r w:rsidR="00224687" w:rsidRPr="006B3652">
        <w:rPr>
          <w:rFonts w:ascii="Arial" w:eastAsia="Arial" w:hAnsi="Arial" w:cs="Arial"/>
        </w:rPr>
        <w:t xml:space="preserve"> en cuanto a </w:t>
      </w:r>
      <w:r w:rsidR="000E241B" w:rsidRPr="006B3652">
        <w:rPr>
          <w:rFonts w:ascii="Arial" w:eastAsia="Arial" w:hAnsi="Arial" w:cs="Arial"/>
        </w:rPr>
        <w:t xml:space="preserve">sugerir </w:t>
      </w:r>
      <w:r w:rsidR="00F50726" w:rsidRPr="006B3652">
        <w:rPr>
          <w:rFonts w:ascii="Arial" w:eastAsia="Arial" w:hAnsi="Arial" w:cs="Arial"/>
        </w:rPr>
        <w:t>cerrar la convocatoria en</w:t>
      </w:r>
      <w:r w:rsidR="000E241B" w:rsidRPr="006B3652">
        <w:rPr>
          <w:rFonts w:ascii="Arial" w:eastAsia="Arial" w:hAnsi="Arial" w:cs="Arial"/>
        </w:rPr>
        <w:t xml:space="preserve"> noviembre</w:t>
      </w:r>
      <w:r w:rsidR="009D2ED3" w:rsidRPr="006B3652">
        <w:rPr>
          <w:rFonts w:ascii="Arial" w:eastAsia="Arial" w:hAnsi="Arial" w:cs="Arial"/>
        </w:rPr>
        <w:t>,</w:t>
      </w:r>
      <w:r w:rsidR="0064755F" w:rsidRPr="006B3652">
        <w:rPr>
          <w:rFonts w:ascii="Arial" w:eastAsia="Arial" w:hAnsi="Arial" w:cs="Arial"/>
        </w:rPr>
        <w:t xml:space="preserve"> puesto que si no los tiempos estarían algo rejustados</w:t>
      </w:r>
      <w:r w:rsidR="006A28FE" w:rsidRPr="006B3652">
        <w:rPr>
          <w:rFonts w:ascii="Arial" w:eastAsia="Arial" w:hAnsi="Arial" w:cs="Arial"/>
        </w:rPr>
        <w:t>, el Regidor MIGUEL MARENTES le cedió la razón a la Regidora</w:t>
      </w:r>
      <w:r w:rsidR="0064755F" w:rsidRPr="006B3652">
        <w:rPr>
          <w:rFonts w:ascii="Arial" w:eastAsia="Arial" w:hAnsi="Arial" w:cs="Arial"/>
        </w:rPr>
        <w:t xml:space="preserve"> </w:t>
      </w:r>
      <w:r w:rsidR="008B58B9" w:rsidRPr="006B3652">
        <w:rPr>
          <w:rFonts w:ascii="Arial" w:eastAsia="Arial" w:hAnsi="Arial" w:cs="Arial"/>
        </w:rPr>
        <w:t>ya que por temas respectivos a documentación nece</w:t>
      </w:r>
      <w:r w:rsidR="007C0576" w:rsidRPr="006B3652">
        <w:rPr>
          <w:rFonts w:ascii="Arial" w:eastAsia="Arial" w:hAnsi="Arial" w:cs="Arial"/>
        </w:rPr>
        <w:t>saria si estarían cortos de tiempos</w:t>
      </w:r>
      <w:r w:rsidR="00980FB5" w:rsidRPr="006B3652">
        <w:rPr>
          <w:rFonts w:ascii="Arial" w:eastAsia="Arial" w:hAnsi="Arial" w:cs="Arial"/>
        </w:rPr>
        <w:t>, entonces procedió a cambiar el mes de cierre de convocatoria de diciembre a noviembre</w:t>
      </w:r>
      <w:r w:rsidR="00015507" w:rsidRPr="006B3652">
        <w:rPr>
          <w:rFonts w:ascii="Arial" w:eastAsia="Arial" w:hAnsi="Arial" w:cs="Arial"/>
        </w:rPr>
        <w:t>, hizo otro hincapié la Regidora</w:t>
      </w:r>
      <w:r w:rsidR="007C0576" w:rsidRPr="006B3652">
        <w:rPr>
          <w:rFonts w:ascii="Arial" w:eastAsia="Arial" w:hAnsi="Arial" w:cs="Arial"/>
        </w:rPr>
        <w:t xml:space="preserve"> </w:t>
      </w:r>
      <w:r w:rsidR="00015507" w:rsidRPr="006B3652">
        <w:rPr>
          <w:rFonts w:ascii="Arial" w:eastAsia="Arial" w:hAnsi="Arial" w:cs="Arial"/>
        </w:rPr>
        <w:t xml:space="preserve">CLAUDIA MARGARITA ROBLES GOMEZ </w:t>
      </w:r>
      <w:r w:rsidR="000955F1" w:rsidRPr="006B3652">
        <w:rPr>
          <w:rFonts w:ascii="Arial" w:eastAsia="Arial" w:hAnsi="Arial" w:cs="Arial"/>
        </w:rPr>
        <w:t xml:space="preserve">resaltando que el cierre del ejercicio fiscal </w:t>
      </w:r>
      <w:r w:rsidR="00030450" w:rsidRPr="006B3652">
        <w:rPr>
          <w:rFonts w:ascii="Arial" w:eastAsia="Arial" w:hAnsi="Arial" w:cs="Arial"/>
        </w:rPr>
        <w:t xml:space="preserve">es como el 15 de diciembre </w:t>
      </w:r>
      <w:r w:rsidR="00FB2B33" w:rsidRPr="006B3652">
        <w:rPr>
          <w:rFonts w:ascii="Arial" w:eastAsia="Arial" w:hAnsi="Arial" w:cs="Arial"/>
        </w:rPr>
        <w:t xml:space="preserve">y en cambio el teniendo como fecha </w:t>
      </w:r>
      <w:r w:rsidR="00CE4CEC" w:rsidRPr="006B3652">
        <w:rPr>
          <w:rFonts w:ascii="Arial" w:eastAsia="Arial" w:hAnsi="Arial" w:cs="Arial"/>
        </w:rPr>
        <w:t>límite el 30 se presentarían problemas</w:t>
      </w:r>
      <w:r w:rsidR="006E17F1" w:rsidRPr="006B3652">
        <w:rPr>
          <w:rFonts w:ascii="Arial" w:eastAsia="Arial" w:hAnsi="Arial" w:cs="Arial"/>
        </w:rPr>
        <w:t xml:space="preserve">, el Regidor MIGUEL MARENTES </w:t>
      </w:r>
      <w:r w:rsidR="009152C5" w:rsidRPr="006B3652">
        <w:rPr>
          <w:rFonts w:ascii="Arial" w:eastAsia="Arial" w:hAnsi="Arial" w:cs="Arial"/>
        </w:rPr>
        <w:t>cedió la razón y cambio como fecha límite el día 15</w:t>
      </w:r>
      <w:r w:rsidR="00094852" w:rsidRPr="006B3652">
        <w:rPr>
          <w:rFonts w:ascii="Arial" w:eastAsia="Arial" w:hAnsi="Arial" w:cs="Arial"/>
        </w:rPr>
        <w:t xml:space="preserve">; y siguió dando lectura </w:t>
      </w:r>
      <w:r w:rsidR="00FA20B4" w:rsidRPr="006B3652">
        <w:rPr>
          <w:rFonts w:ascii="Arial" w:eastAsia="Arial" w:hAnsi="Arial" w:cs="Arial"/>
        </w:rPr>
        <w:t>a dicha propuesta</w:t>
      </w:r>
      <w:r w:rsidR="0028568D" w:rsidRPr="006B3652">
        <w:rPr>
          <w:rFonts w:ascii="Arial" w:eastAsia="Arial" w:hAnsi="Arial" w:cs="Arial"/>
        </w:rPr>
        <w:t xml:space="preserve">, culminando de dar lectura a </w:t>
      </w:r>
      <w:r w:rsidR="006B7EC2" w:rsidRPr="006B3652">
        <w:rPr>
          <w:rFonts w:ascii="Arial" w:eastAsia="Arial" w:hAnsi="Arial" w:cs="Arial"/>
        </w:rPr>
        <w:t xml:space="preserve">dichas reglas de operación propuestas </w:t>
      </w:r>
      <w:r w:rsidR="008140A5" w:rsidRPr="006B3652">
        <w:rPr>
          <w:rFonts w:ascii="Arial" w:eastAsia="Arial" w:hAnsi="Arial" w:cs="Arial"/>
        </w:rPr>
        <w:t>pregunto si habría alguna duda</w:t>
      </w:r>
      <w:r w:rsidR="00EC1BA9" w:rsidRPr="006B3652">
        <w:rPr>
          <w:rFonts w:ascii="Arial" w:eastAsia="Arial" w:hAnsi="Arial" w:cs="Arial"/>
        </w:rPr>
        <w:t>, queja o sugerencia respecto a</w:t>
      </w:r>
      <w:r w:rsidR="006B7EC2" w:rsidRPr="006B3652">
        <w:rPr>
          <w:rFonts w:ascii="Arial" w:eastAsia="Arial" w:hAnsi="Arial" w:cs="Arial"/>
        </w:rPr>
        <w:t xml:space="preserve"> </w:t>
      </w:r>
      <w:r w:rsidR="00EC1BA9" w:rsidRPr="006B3652">
        <w:rPr>
          <w:rFonts w:ascii="Arial" w:eastAsia="Arial" w:hAnsi="Arial" w:cs="Arial"/>
        </w:rPr>
        <w:t>las mismas.</w:t>
      </w:r>
      <w:r w:rsidR="00067018" w:rsidRPr="006B3652">
        <w:rPr>
          <w:rFonts w:ascii="Arial" w:eastAsia="Arial" w:hAnsi="Arial" w:cs="Arial"/>
        </w:rPr>
        <w:t xml:space="preserve"> </w:t>
      </w:r>
      <w:r w:rsidR="00FF6C84" w:rsidRPr="006B3652">
        <w:rPr>
          <w:rFonts w:ascii="Arial" w:eastAsia="Arial" w:hAnsi="Arial" w:cs="Arial"/>
        </w:rPr>
        <w:t>La Regidora</w:t>
      </w:r>
      <w:r w:rsidR="00830593" w:rsidRPr="006B3652">
        <w:rPr>
          <w:rFonts w:ascii="Arial" w:eastAsia="Arial" w:hAnsi="Arial" w:cs="Arial"/>
        </w:rPr>
        <w:t xml:space="preserve"> MARISOL MENDOZA PINTO</w:t>
      </w:r>
      <w:r w:rsidR="00AB70A2" w:rsidRPr="006B3652">
        <w:rPr>
          <w:rFonts w:ascii="Arial" w:eastAsia="Arial" w:hAnsi="Arial" w:cs="Arial"/>
        </w:rPr>
        <w:t xml:space="preserve"> </w:t>
      </w:r>
      <w:r w:rsidR="00AB3F3A" w:rsidRPr="006B3652">
        <w:rPr>
          <w:rFonts w:ascii="Arial" w:eastAsia="Arial" w:hAnsi="Arial" w:cs="Arial"/>
        </w:rPr>
        <w:t>expreso su</w:t>
      </w:r>
      <w:r w:rsidR="00AB70A2" w:rsidRPr="006B3652">
        <w:rPr>
          <w:rFonts w:ascii="Arial" w:eastAsia="Arial" w:hAnsi="Arial" w:cs="Arial"/>
        </w:rPr>
        <w:t xml:space="preserve"> duda </w:t>
      </w:r>
      <w:r w:rsidR="00D20A24" w:rsidRPr="006B3652">
        <w:rPr>
          <w:rFonts w:ascii="Arial" w:eastAsia="Arial" w:hAnsi="Arial" w:cs="Arial"/>
        </w:rPr>
        <w:t xml:space="preserve">ejemplificando de que hay estudiantes que estudian en Guadalajara </w:t>
      </w:r>
      <w:r w:rsidR="00AB3F3A" w:rsidRPr="006B3652">
        <w:rPr>
          <w:rFonts w:ascii="Arial" w:eastAsia="Arial" w:hAnsi="Arial" w:cs="Arial"/>
        </w:rPr>
        <w:t>y que son de Zapotlán</w:t>
      </w:r>
      <w:r w:rsidR="00C01A29" w:rsidRPr="006B3652">
        <w:rPr>
          <w:rFonts w:ascii="Arial" w:eastAsia="Arial" w:hAnsi="Arial" w:cs="Arial"/>
        </w:rPr>
        <w:t xml:space="preserve"> y quería saber si en dicho caso podrían aplicar o participar a dicho</w:t>
      </w:r>
      <w:r w:rsidR="00FE5488" w:rsidRPr="006B3652">
        <w:rPr>
          <w:rFonts w:ascii="Arial" w:eastAsia="Arial" w:hAnsi="Arial" w:cs="Arial"/>
        </w:rPr>
        <w:t xml:space="preserve"> apoyo, el Regidor MIGUEL MARENTES dijo que si</w:t>
      </w:r>
      <w:r w:rsidR="00EE77A3" w:rsidRPr="006B3652">
        <w:rPr>
          <w:rFonts w:ascii="Arial" w:eastAsia="Arial" w:hAnsi="Arial" w:cs="Arial"/>
        </w:rPr>
        <w:t xml:space="preserve">, solo con la condición de </w:t>
      </w:r>
      <w:r w:rsidR="00FA1780" w:rsidRPr="006B3652">
        <w:rPr>
          <w:rFonts w:ascii="Arial" w:eastAsia="Arial" w:hAnsi="Arial" w:cs="Arial"/>
        </w:rPr>
        <w:t>venir a Zapotlán a hacer la solicitud personalmente</w:t>
      </w:r>
      <w:r w:rsidR="009A5C62" w:rsidRPr="006B3652">
        <w:rPr>
          <w:rFonts w:ascii="Arial" w:eastAsia="Arial" w:hAnsi="Arial" w:cs="Arial"/>
        </w:rPr>
        <w:t xml:space="preserve">, expresando que el requisito es solo ser nacido aquí </w:t>
      </w:r>
      <w:r w:rsidR="00490F43" w:rsidRPr="006B3652">
        <w:rPr>
          <w:rFonts w:ascii="Arial" w:eastAsia="Arial" w:hAnsi="Arial" w:cs="Arial"/>
        </w:rPr>
        <w:t xml:space="preserve">y </w:t>
      </w:r>
      <w:r w:rsidR="003965FE" w:rsidRPr="006B3652">
        <w:rPr>
          <w:rFonts w:ascii="Arial" w:eastAsia="Arial" w:hAnsi="Arial" w:cs="Arial"/>
        </w:rPr>
        <w:t xml:space="preserve">resaltando </w:t>
      </w:r>
      <w:r w:rsidR="00490F43" w:rsidRPr="006B3652">
        <w:rPr>
          <w:rFonts w:ascii="Arial" w:eastAsia="Arial" w:hAnsi="Arial" w:cs="Arial"/>
        </w:rPr>
        <w:t xml:space="preserve">que el programa </w:t>
      </w:r>
      <w:r w:rsidR="00506923" w:rsidRPr="006B3652">
        <w:rPr>
          <w:rFonts w:ascii="Arial" w:eastAsia="Arial" w:hAnsi="Arial" w:cs="Arial"/>
        </w:rPr>
        <w:t>se encuentra</w:t>
      </w:r>
      <w:r w:rsidR="00490F43" w:rsidRPr="006B3652">
        <w:rPr>
          <w:rFonts w:ascii="Arial" w:eastAsia="Arial" w:hAnsi="Arial" w:cs="Arial"/>
        </w:rPr>
        <w:t xml:space="preserve"> abierto a cualquier institución </w:t>
      </w:r>
      <w:r w:rsidR="003965FE" w:rsidRPr="006B3652">
        <w:rPr>
          <w:rFonts w:ascii="Arial" w:eastAsia="Arial" w:hAnsi="Arial" w:cs="Arial"/>
        </w:rPr>
        <w:t>de educación superio</w:t>
      </w:r>
      <w:r w:rsidR="00624851" w:rsidRPr="006B3652">
        <w:rPr>
          <w:rFonts w:ascii="Arial" w:eastAsia="Arial" w:hAnsi="Arial" w:cs="Arial"/>
        </w:rPr>
        <w:t xml:space="preserve">r, </w:t>
      </w:r>
      <w:r w:rsidR="00CC6DCB" w:rsidRPr="006B3652">
        <w:rPr>
          <w:rFonts w:ascii="Arial" w:eastAsia="Arial" w:hAnsi="Arial" w:cs="Arial"/>
        </w:rPr>
        <w:t>no accesible para personas que estudien aquí y no sean nacidos aquí en Zapotlán.</w:t>
      </w:r>
      <w:r w:rsidR="00067018" w:rsidRPr="006B3652">
        <w:rPr>
          <w:rFonts w:ascii="Arial" w:eastAsia="Arial" w:hAnsi="Arial" w:cs="Arial"/>
        </w:rPr>
        <w:t xml:space="preserve"> </w:t>
      </w:r>
      <w:r w:rsidR="006B38DA" w:rsidRPr="006B3652">
        <w:rPr>
          <w:rFonts w:ascii="Arial" w:eastAsia="Arial" w:hAnsi="Arial" w:cs="Arial"/>
        </w:rPr>
        <w:t>Regidor MIGUEL MARENTES No sé si tengan alguna otra duda, la Regidora DUNIA CATALINA CRUZ MORENO</w:t>
      </w:r>
      <w:r w:rsidR="00A44EE8" w:rsidRPr="006B3652">
        <w:rPr>
          <w:rFonts w:ascii="Arial" w:eastAsia="Arial" w:hAnsi="Arial" w:cs="Arial"/>
        </w:rPr>
        <w:t xml:space="preserve"> </w:t>
      </w:r>
      <w:r w:rsidR="005C55F1" w:rsidRPr="006B3652">
        <w:rPr>
          <w:rFonts w:ascii="Arial" w:eastAsia="Arial" w:hAnsi="Arial" w:cs="Arial"/>
        </w:rPr>
        <w:t>pregunto</w:t>
      </w:r>
      <w:r w:rsidR="00A44EE8" w:rsidRPr="006B3652">
        <w:rPr>
          <w:rFonts w:ascii="Arial" w:eastAsia="Arial" w:hAnsi="Arial" w:cs="Arial"/>
        </w:rPr>
        <w:t xml:space="preserve"> </w:t>
      </w:r>
      <w:r w:rsidR="00C32EB0" w:rsidRPr="006B3652">
        <w:rPr>
          <w:rFonts w:ascii="Arial" w:eastAsia="Arial" w:hAnsi="Arial" w:cs="Arial"/>
        </w:rPr>
        <w:t xml:space="preserve">sobre si en las presentadas </w:t>
      </w:r>
      <w:r w:rsidR="00BF1695" w:rsidRPr="006B3652">
        <w:rPr>
          <w:rFonts w:ascii="Arial" w:eastAsia="Arial" w:hAnsi="Arial" w:cs="Arial"/>
        </w:rPr>
        <w:t>reglas de operación</w:t>
      </w:r>
      <w:r w:rsidR="00407DCB" w:rsidRPr="006B3652">
        <w:rPr>
          <w:rFonts w:ascii="Arial" w:eastAsia="Arial" w:hAnsi="Arial" w:cs="Arial"/>
        </w:rPr>
        <w:t>,</w:t>
      </w:r>
      <w:r w:rsidR="00BF1695" w:rsidRPr="006B3652">
        <w:rPr>
          <w:rFonts w:ascii="Arial" w:eastAsia="Arial" w:hAnsi="Arial" w:cs="Arial"/>
        </w:rPr>
        <w:t xml:space="preserve"> no </w:t>
      </w:r>
      <w:r w:rsidR="00C32EB0" w:rsidRPr="006B3652">
        <w:rPr>
          <w:rFonts w:ascii="Arial" w:eastAsia="Arial" w:hAnsi="Arial" w:cs="Arial"/>
        </w:rPr>
        <w:t>venían</w:t>
      </w:r>
      <w:r w:rsidR="00BF1695" w:rsidRPr="006B3652">
        <w:rPr>
          <w:rFonts w:ascii="Arial" w:eastAsia="Arial" w:hAnsi="Arial" w:cs="Arial"/>
        </w:rPr>
        <w:t xml:space="preserve"> los requisitos</w:t>
      </w:r>
      <w:r w:rsidR="00C32EB0" w:rsidRPr="006B3652">
        <w:rPr>
          <w:rFonts w:ascii="Arial" w:eastAsia="Arial" w:hAnsi="Arial" w:cs="Arial"/>
        </w:rPr>
        <w:t xml:space="preserve"> de </w:t>
      </w:r>
      <w:r w:rsidR="00407DCB" w:rsidRPr="006B3652">
        <w:rPr>
          <w:rFonts w:ascii="Arial" w:eastAsia="Arial" w:hAnsi="Arial" w:cs="Arial"/>
        </w:rPr>
        <w:t>documentación</w:t>
      </w:r>
      <w:r w:rsidR="00FD31E7" w:rsidRPr="006B3652">
        <w:rPr>
          <w:rFonts w:ascii="Arial" w:eastAsia="Arial" w:hAnsi="Arial" w:cs="Arial"/>
        </w:rPr>
        <w:t xml:space="preserve"> a lo que el Regidor MIGUEL MARENTES respondió que sí, la Regidora DUNIA CATALINA CRUZ MORENO comento que no había visto</w:t>
      </w:r>
      <w:r w:rsidR="002133AA" w:rsidRPr="006B3652">
        <w:rPr>
          <w:rFonts w:ascii="Arial" w:eastAsia="Arial" w:hAnsi="Arial" w:cs="Arial"/>
        </w:rPr>
        <w:t xml:space="preserve"> como requerimiento el acta de nacimiento</w:t>
      </w:r>
      <w:r w:rsidR="00A52C2D" w:rsidRPr="006B3652">
        <w:rPr>
          <w:rFonts w:ascii="Arial" w:eastAsia="Arial" w:hAnsi="Arial" w:cs="Arial"/>
        </w:rPr>
        <w:t xml:space="preserve">, El regidor MIGUEL MARENTES dijo que en el formato de solicitud ya se daba por </w:t>
      </w:r>
      <w:r w:rsidR="00A85DFB" w:rsidRPr="006B3652">
        <w:rPr>
          <w:rFonts w:ascii="Arial" w:eastAsia="Arial" w:hAnsi="Arial" w:cs="Arial"/>
        </w:rPr>
        <w:t xml:space="preserve">hecho que la persona había nacido </w:t>
      </w:r>
      <w:r w:rsidR="00127AC6" w:rsidRPr="006B3652">
        <w:rPr>
          <w:rFonts w:ascii="Arial" w:eastAsia="Arial" w:hAnsi="Arial" w:cs="Arial"/>
        </w:rPr>
        <w:t xml:space="preserve">aquí, y que </w:t>
      </w:r>
      <w:r w:rsidR="00181C1B" w:rsidRPr="006B3652">
        <w:rPr>
          <w:rFonts w:ascii="Arial" w:eastAsia="Arial" w:hAnsi="Arial" w:cs="Arial"/>
        </w:rPr>
        <w:t>pues en efecto la forma de comprobarlo era con el acta de nacimiento</w:t>
      </w:r>
      <w:r w:rsidR="00C36C00" w:rsidRPr="006B3652">
        <w:rPr>
          <w:rFonts w:ascii="Arial" w:eastAsia="Arial" w:hAnsi="Arial" w:cs="Arial"/>
        </w:rPr>
        <w:t xml:space="preserve">, pero eso se expresaba </w:t>
      </w:r>
      <w:r w:rsidR="000B6666" w:rsidRPr="006B3652">
        <w:rPr>
          <w:rFonts w:ascii="Arial" w:eastAsia="Arial" w:hAnsi="Arial" w:cs="Arial"/>
        </w:rPr>
        <w:t xml:space="preserve">en la convocatoria donde </w:t>
      </w:r>
      <w:r w:rsidR="003964BE" w:rsidRPr="006B3652">
        <w:rPr>
          <w:rFonts w:ascii="Arial" w:eastAsia="Arial" w:hAnsi="Arial" w:cs="Arial"/>
        </w:rPr>
        <w:t>se verían de manera siguiente.</w:t>
      </w:r>
      <w:r w:rsidR="00067018" w:rsidRPr="006B3652">
        <w:rPr>
          <w:rFonts w:ascii="Arial" w:eastAsia="Arial" w:hAnsi="Arial" w:cs="Arial"/>
        </w:rPr>
        <w:t xml:space="preserve"> </w:t>
      </w:r>
      <w:r w:rsidR="005A6BC8" w:rsidRPr="006B3652">
        <w:rPr>
          <w:rFonts w:ascii="Arial" w:eastAsia="Arial" w:hAnsi="Arial" w:cs="Arial"/>
        </w:rPr>
        <w:t xml:space="preserve">Regidor MIGUEL MARENTES entonces vamos a continuar con la convocatoria, son dos </w:t>
      </w:r>
      <w:r w:rsidR="00CC562F" w:rsidRPr="006B3652">
        <w:rPr>
          <w:rFonts w:ascii="Arial" w:eastAsia="Arial" w:hAnsi="Arial" w:cs="Arial"/>
        </w:rPr>
        <w:t xml:space="preserve">que contiene  exactamente lo mismo solo </w:t>
      </w:r>
      <w:r w:rsidR="00CD111E" w:rsidRPr="006B3652">
        <w:rPr>
          <w:rFonts w:ascii="Arial" w:eastAsia="Arial" w:hAnsi="Arial" w:cs="Arial"/>
        </w:rPr>
        <w:t xml:space="preserve">que una es </w:t>
      </w:r>
      <w:r w:rsidR="00CD111E" w:rsidRPr="006B3652">
        <w:rPr>
          <w:rFonts w:ascii="Arial" w:eastAsia="Arial" w:hAnsi="Arial" w:cs="Arial"/>
        </w:rPr>
        <w:lastRenderedPageBreak/>
        <w:t>para el primer periodo y otra para el segundo</w:t>
      </w:r>
      <w:r w:rsidR="003F1A6B" w:rsidRPr="006B3652">
        <w:rPr>
          <w:rFonts w:ascii="Arial" w:eastAsia="Arial" w:hAnsi="Arial" w:cs="Arial"/>
        </w:rPr>
        <w:t>, comenzó dando lectura a esta</w:t>
      </w:r>
      <w:r w:rsidR="00495A3C" w:rsidRPr="006B3652">
        <w:rPr>
          <w:rFonts w:ascii="Arial" w:eastAsia="Arial" w:hAnsi="Arial" w:cs="Arial"/>
        </w:rPr>
        <w:t>.</w:t>
      </w:r>
      <w:r w:rsidR="00067018" w:rsidRPr="006B3652">
        <w:rPr>
          <w:rFonts w:ascii="Arial" w:eastAsia="Arial" w:hAnsi="Arial" w:cs="Arial"/>
        </w:rPr>
        <w:t xml:space="preserve"> </w:t>
      </w:r>
      <w:r w:rsidR="0097142E" w:rsidRPr="006B3652">
        <w:rPr>
          <w:rFonts w:ascii="Arial" w:eastAsia="Arial" w:hAnsi="Arial" w:cs="Arial"/>
        </w:rPr>
        <w:t>La Regidora</w:t>
      </w:r>
      <w:r w:rsidR="0097142E" w:rsidRPr="006B3652">
        <w:rPr>
          <w:rFonts w:ascii="Arial" w:hAnsi="Arial" w:cs="Arial"/>
        </w:rPr>
        <w:t xml:space="preserve"> </w:t>
      </w:r>
      <w:r w:rsidR="0097142E" w:rsidRPr="006B3652">
        <w:rPr>
          <w:rFonts w:ascii="Arial" w:eastAsia="Arial" w:hAnsi="Arial" w:cs="Arial"/>
        </w:rPr>
        <w:t>CLAUDIA MARGARITA ROBLES GOMEZ</w:t>
      </w:r>
      <w:r w:rsidR="00FE5753" w:rsidRPr="006B3652">
        <w:rPr>
          <w:rFonts w:ascii="Arial" w:eastAsia="Arial" w:hAnsi="Arial" w:cs="Arial"/>
        </w:rPr>
        <w:t xml:space="preserve"> comento al Regidor M</w:t>
      </w:r>
      <w:r w:rsidR="00C57D3F" w:rsidRPr="006B3652">
        <w:rPr>
          <w:rFonts w:ascii="Arial" w:eastAsia="Arial" w:hAnsi="Arial" w:cs="Arial"/>
        </w:rPr>
        <w:t xml:space="preserve">IGUEL MARENTES que </w:t>
      </w:r>
      <w:r w:rsidR="00DC70E9" w:rsidRPr="006B3652">
        <w:rPr>
          <w:rFonts w:ascii="Arial" w:eastAsia="Arial" w:hAnsi="Arial" w:cs="Arial"/>
        </w:rPr>
        <w:t xml:space="preserve">estaría bien que se especificara </w:t>
      </w:r>
      <w:r w:rsidR="00E568A8" w:rsidRPr="006B3652">
        <w:rPr>
          <w:rFonts w:ascii="Arial" w:eastAsia="Arial" w:hAnsi="Arial" w:cs="Arial"/>
        </w:rPr>
        <w:t xml:space="preserve">el documento del acta de nacimiento puesto que las personas </w:t>
      </w:r>
      <w:r w:rsidR="006A45CA" w:rsidRPr="006B3652">
        <w:rPr>
          <w:rFonts w:ascii="Arial" w:eastAsia="Arial" w:hAnsi="Arial" w:cs="Arial"/>
        </w:rPr>
        <w:t>no acatarían de manera obvia este documento, siendo mejor especif</w:t>
      </w:r>
      <w:r w:rsidR="00931D5C" w:rsidRPr="006B3652">
        <w:rPr>
          <w:rFonts w:ascii="Arial" w:eastAsia="Arial" w:hAnsi="Arial" w:cs="Arial"/>
        </w:rPr>
        <w:t>icar</w:t>
      </w:r>
      <w:r w:rsidR="007D0E68" w:rsidRPr="006B3652">
        <w:rPr>
          <w:rFonts w:ascii="Arial" w:eastAsia="Arial" w:hAnsi="Arial" w:cs="Arial"/>
        </w:rPr>
        <w:t>. La Regidora</w:t>
      </w:r>
      <w:r w:rsidR="007D0E68" w:rsidRPr="006B3652">
        <w:rPr>
          <w:rFonts w:ascii="Arial" w:hAnsi="Arial" w:cs="Arial"/>
        </w:rPr>
        <w:t xml:space="preserve"> </w:t>
      </w:r>
      <w:r w:rsidR="007D0E68" w:rsidRPr="006B3652">
        <w:rPr>
          <w:rFonts w:ascii="Arial" w:eastAsia="Arial" w:hAnsi="Arial" w:cs="Arial"/>
        </w:rPr>
        <w:t>DUNIA CATALINA CRUZ MORENO</w:t>
      </w:r>
      <w:r w:rsidR="00BA2598" w:rsidRPr="006B3652">
        <w:rPr>
          <w:rFonts w:ascii="Arial" w:eastAsia="Arial" w:hAnsi="Arial" w:cs="Arial"/>
        </w:rPr>
        <w:t xml:space="preserve"> </w:t>
      </w:r>
      <w:r w:rsidR="00AB500F" w:rsidRPr="006B3652">
        <w:rPr>
          <w:rFonts w:ascii="Arial" w:eastAsia="Arial" w:hAnsi="Arial" w:cs="Arial"/>
        </w:rPr>
        <w:t>esclareció</w:t>
      </w:r>
      <w:r w:rsidR="00BA2598" w:rsidRPr="006B3652">
        <w:rPr>
          <w:rFonts w:ascii="Arial" w:eastAsia="Arial" w:hAnsi="Arial" w:cs="Arial"/>
        </w:rPr>
        <w:t xml:space="preserve"> que también </w:t>
      </w:r>
      <w:r w:rsidR="00AB500F" w:rsidRPr="006B3652">
        <w:rPr>
          <w:rFonts w:ascii="Arial" w:eastAsia="Arial" w:hAnsi="Arial" w:cs="Arial"/>
        </w:rPr>
        <w:t xml:space="preserve">se especificase un </w:t>
      </w:r>
      <w:r w:rsidR="00067018" w:rsidRPr="006B3652">
        <w:rPr>
          <w:rFonts w:ascii="Arial" w:eastAsia="Arial" w:hAnsi="Arial" w:cs="Arial"/>
        </w:rPr>
        <w:t xml:space="preserve">documento como viene siendo el </w:t>
      </w:r>
      <w:proofErr w:type="spellStart"/>
      <w:r w:rsidR="00067018" w:rsidRPr="006B3652">
        <w:rPr>
          <w:rFonts w:ascii="Arial" w:eastAsia="Arial" w:hAnsi="Arial" w:cs="Arial"/>
        </w:rPr>
        <w:t>k</w:t>
      </w:r>
      <w:r w:rsidR="00AB500F" w:rsidRPr="006B3652">
        <w:rPr>
          <w:rFonts w:ascii="Arial" w:eastAsia="Arial" w:hAnsi="Arial" w:cs="Arial"/>
        </w:rPr>
        <w:t>ardex</w:t>
      </w:r>
      <w:proofErr w:type="spellEnd"/>
      <w:r w:rsidR="00AB500F" w:rsidRPr="006B3652">
        <w:rPr>
          <w:rFonts w:ascii="Arial" w:eastAsia="Arial" w:hAnsi="Arial" w:cs="Arial"/>
        </w:rPr>
        <w:t xml:space="preserve"> o algún otro </w:t>
      </w:r>
      <w:r w:rsidR="00591F8E" w:rsidRPr="006B3652">
        <w:rPr>
          <w:rFonts w:ascii="Arial" w:eastAsia="Arial" w:hAnsi="Arial" w:cs="Arial"/>
        </w:rPr>
        <w:t xml:space="preserve">para acreditar que se encuentra </w:t>
      </w:r>
      <w:r w:rsidR="007B1814" w:rsidRPr="006B3652">
        <w:rPr>
          <w:rFonts w:ascii="Arial" w:eastAsia="Arial" w:hAnsi="Arial" w:cs="Arial"/>
        </w:rPr>
        <w:t xml:space="preserve">activo el alumno </w:t>
      </w:r>
      <w:r w:rsidR="00591F8E" w:rsidRPr="006B3652">
        <w:rPr>
          <w:rFonts w:ascii="Arial" w:eastAsia="Arial" w:hAnsi="Arial" w:cs="Arial"/>
        </w:rPr>
        <w:t>en dicha institución</w:t>
      </w:r>
      <w:r w:rsidR="00821759" w:rsidRPr="006B3652">
        <w:rPr>
          <w:rFonts w:ascii="Arial" w:eastAsia="Arial" w:hAnsi="Arial" w:cs="Arial"/>
        </w:rPr>
        <w:t xml:space="preserve">, mas no </w:t>
      </w:r>
      <w:r w:rsidR="00067018" w:rsidRPr="006B3652">
        <w:rPr>
          <w:rFonts w:ascii="Arial" w:eastAsia="Arial" w:hAnsi="Arial" w:cs="Arial"/>
        </w:rPr>
        <w:t xml:space="preserve">tenia claro si el </w:t>
      </w:r>
      <w:proofErr w:type="spellStart"/>
      <w:r w:rsidR="00067018" w:rsidRPr="006B3652">
        <w:rPr>
          <w:rFonts w:ascii="Arial" w:eastAsia="Arial" w:hAnsi="Arial" w:cs="Arial"/>
        </w:rPr>
        <w:t>k</w:t>
      </w:r>
      <w:r w:rsidR="00FF40B8" w:rsidRPr="006B3652">
        <w:rPr>
          <w:rFonts w:ascii="Arial" w:eastAsia="Arial" w:hAnsi="Arial" w:cs="Arial"/>
        </w:rPr>
        <w:t>ardex</w:t>
      </w:r>
      <w:proofErr w:type="spellEnd"/>
      <w:r w:rsidR="00FF40B8" w:rsidRPr="006B3652">
        <w:rPr>
          <w:rFonts w:ascii="Arial" w:eastAsia="Arial" w:hAnsi="Arial" w:cs="Arial"/>
        </w:rPr>
        <w:t xml:space="preserve"> se encontrase habilitado para arrojar los datos necesarios </w:t>
      </w:r>
      <w:r w:rsidR="00A56A51" w:rsidRPr="006B3652">
        <w:rPr>
          <w:rFonts w:ascii="Arial" w:eastAsia="Arial" w:hAnsi="Arial" w:cs="Arial"/>
        </w:rPr>
        <w:t xml:space="preserve">de promedio a dicha convocatoria, y </w:t>
      </w:r>
      <w:r w:rsidR="00146ADE" w:rsidRPr="006B3652">
        <w:rPr>
          <w:rFonts w:ascii="Arial" w:eastAsia="Arial" w:hAnsi="Arial" w:cs="Arial"/>
        </w:rPr>
        <w:t xml:space="preserve">que </w:t>
      </w:r>
      <w:r w:rsidR="00A0159B" w:rsidRPr="006B3652">
        <w:rPr>
          <w:rFonts w:ascii="Arial" w:eastAsia="Arial" w:hAnsi="Arial" w:cs="Arial"/>
        </w:rPr>
        <w:t xml:space="preserve">si bien en la convocatoria </w:t>
      </w:r>
      <w:r w:rsidR="00146ADE" w:rsidRPr="006B3652">
        <w:rPr>
          <w:rFonts w:ascii="Arial" w:eastAsia="Arial" w:hAnsi="Arial" w:cs="Arial"/>
        </w:rPr>
        <w:t>podía clarificar el docum</w:t>
      </w:r>
      <w:r w:rsidR="00A0159B" w:rsidRPr="006B3652">
        <w:rPr>
          <w:rFonts w:ascii="Arial" w:eastAsia="Arial" w:hAnsi="Arial" w:cs="Arial"/>
        </w:rPr>
        <w:t xml:space="preserve">ento de </w:t>
      </w:r>
      <w:proofErr w:type="spellStart"/>
      <w:r w:rsidR="00A0159B" w:rsidRPr="006B3652">
        <w:rPr>
          <w:rFonts w:ascii="Arial" w:eastAsia="Arial" w:hAnsi="Arial" w:cs="Arial"/>
        </w:rPr>
        <w:t>cardex</w:t>
      </w:r>
      <w:proofErr w:type="spellEnd"/>
      <w:r w:rsidR="00A0159B" w:rsidRPr="006B3652">
        <w:rPr>
          <w:rFonts w:ascii="Arial" w:eastAsia="Arial" w:hAnsi="Arial" w:cs="Arial"/>
        </w:rPr>
        <w:t xml:space="preserve"> o constancia</w:t>
      </w:r>
      <w:r w:rsidR="00D858FA" w:rsidRPr="006B3652">
        <w:rPr>
          <w:rFonts w:ascii="Arial" w:eastAsia="Arial" w:hAnsi="Arial" w:cs="Arial"/>
        </w:rPr>
        <w:t>, puesto que pues cada institución se maneja de manera diferente</w:t>
      </w:r>
      <w:r w:rsidR="00261050" w:rsidRPr="006B3652">
        <w:rPr>
          <w:rFonts w:ascii="Arial" w:eastAsia="Arial" w:hAnsi="Arial" w:cs="Arial"/>
        </w:rPr>
        <w:t>, el Regidor MIGUE</w:t>
      </w:r>
      <w:r w:rsidR="00C8633C">
        <w:rPr>
          <w:rFonts w:ascii="Arial" w:eastAsia="Arial" w:hAnsi="Arial" w:cs="Arial"/>
        </w:rPr>
        <w:t>L</w:t>
      </w:r>
      <w:r w:rsidR="00261050" w:rsidRPr="006B3652">
        <w:rPr>
          <w:rFonts w:ascii="Arial" w:eastAsia="Arial" w:hAnsi="Arial" w:cs="Arial"/>
        </w:rPr>
        <w:t xml:space="preserve"> MARENTES </w:t>
      </w:r>
      <w:r w:rsidR="00FF5684" w:rsidRPr="006B3652">
        <w:rPr>
          <w:rFonts w:ascii="Arial" w:eastAsia="Arial" w:hAnsi="Arial" w:cs="Arial"/>
        </w:rPr>
        <w:t xml:space="preserve">dijo que pues se entendía que en efecto las instituciones </w:t>
      </w:r>
      <w:r w:rsidR="00164B99" w:rsidRPr="006B3652">
        <w:rPr>
          <w:rFonts w:ascii="Arial" w:eastAsia="Arial" w:hAnsi="Arial" w:cs="Arial"/>
        </w:rPr>
        <w:t>tenían sus propios formatos y constancias</w:t>
      </w:r>
      <w:r w:rsidR="00761206" w:rsidRPr="006B3652">
        <w:rPr>
          <w:rFonts w:ascii="Arial" w:eastAsia="Arial" w:hAnsi="Arial" w:cs="Arial"/>
        </w:rPr>
        <w:t>, la Regidora</w:t>
      </w:r>
      <w:r w:rsidR="00761206" w:rsidRPr="006B3652">
        <w:rPr>
          <w:rFonts w:ascii="Arial" w:hAnsi="Arial" w:cs="Arial"/>
        </w:rPr>
        <w:t xml:space="preserve"> </w:t>
      </w:r>
      <w:r w:rsidR="00761206" w:rsidRPr="006B3652">
        <w:rPr>
          <w:rFonts w:ascii="Arial" w:eastAsia="Arial" w:hAnsi="Arial" w:cs="Arial"/>
        </w:rPr>
        <w:t>DUNIA CATALINA CRUZ MORENO</w:t>
      </w:r>
      <w:r w:rsidR="00067018" w:rsidRPr="006B3652">
        <w:rPr>
          <w:rFonts w:ascii="Arial" w:eastAsia="Arial" w:hAnsi="Arial" w:cs="Arial"/>
        </w:rPr>
        <w:t xml:space="preserve"> p</w:t>
      </w:r>
      <w:r w:rsidR="000C4CBC" w:rsidRPr="006B3652">
        <w:rPr>
          <w:rFonts w:ascii="Arial" w:eastAsia="Arial" w:hAnsi="Arial" w:cs="Arial"/>
        </w:rPr>
        <w:t xml:space="preserve">ues nomas un documento que te </w:t>
      </w:r>
      <w:r w:rsidR="002B7FEC" w:rsidRPr="006B3652">
        <w:rPr>
          <w:rFonts w:ascii="Arial" w:eastAsia="Arial" w:hAnsi="Arial" w:cs="Arial"/>
        </w:rPr>
        <w:t xml:space="preserve">dicte </w:t>
      </w:r>
      <w:r w:rsidR="000C4CBC" w:rsidRPr="006B3652">
        <w:rPr>
          <w:rFonts w:ascii="Arial" w:eastAsia="Arial" w:hAnsi="Arial" w:cs="Arial"/>
        </w:rPr>
        <w:t xml:space="preserve">promedio y </w:t>
      </w:r>
      <w:r w:rsidR="002B7FEC" w:rsidRPr="006B3652">
        <w:rPr>
          <w:rFonts w:ascii="Arial" w:eastAsia="Arial" w:hAnsi="Arial" w:cs="Arial"/>
        </w:rPr>
        <w:t>estatus activo</w:t>
      </w:r>
      <w:r w:rsidR="002402F6" w:rsidRPr="006B3652">
        <w:rPr>
          <w:rFonts w:ascii="Arial" w:eastAsia="Arial" w:hAnsi="Arial" w:cs="Arial"/>
        </w:rPr>
        <w:t xml:space="preserve">. El Regidor MIGUEL MARENTES paso a </w:t>
      </w:r>
      <w:r w:rsidR="0061067E" w:rsidRPr="006B3652">
        <w:rPr>
          <w:rFonts w:ascii="Arial" w:eastAsia="Arial" w:hAnsi="Arial" w:cs="Arial"/>
        </w:rPr>
        <w:t xml:space="preserve">implementar </w:t>
      </w:r>
      <w:r w:rsidR="002402F6" w:rsidRPr="006B3652">
        <w:rPr>
          <w:rFonts w:ascii="Arial" w:eastAsia="Arial" w:hAnsi="Arial" w:cs="Arial"/>
        </w:rPr>
        <w:t>dichos</w:t>
      </w:r>
      <w:r w:rsidR="0061067E" w:rsidRPr="006B3652">
        <w:rPr>
          <w:rFonts w:ascii="Arial" w:eastAsia="Arial" w:hAnsi="Arial" w:cs="Arial"/>
        </w:rPr>
        <w:t xml:space="preserve"> puntos</w:t>
      </w:r>
      <w:r w:rsidR="001D5343" w:rsidRPr="006B3652">
        <w:rPr>
          <w:rFonts w:ascii="Arial" w:eastAsia="Arial" w:hAnsi="Arial" w:cs="Arial"/>
        </w:rPr>
        <w:t>, y al estar sumando estos</w:t>
      </w:r>
      <w:r w:rsidR="000678E6" w:rsidRPr="006B3652">
        <w:rPr>
          <w:rFonts w:ascii="Arial" w:eastAsia="Arial" w:hAnsi="Arial" w:cs="Arial"/>
        </w:rPr>
        <w:t>,</w:t>
      </w:r>
      <w:r w:rsidR="001D5343" w:rsidRPr="006B3652">
        <w:rPr>
          <w:rFonts w:ascii="Arial" w:eastAsia="Arial" w:hAnsi="Arial" w:cs="Arial"/>
        </w:rPr>
        <w:t xml:space="preserve"> </w:t>
      </w:r>
      <w:r w:rsidR="000678E6" w:rsidRPr="006B3652">
        <w:rPr>
          <w:rFonts w:ascii="Arial" w:eastAsia="Arial" w:hAnsi="Arial" w:cs="Arial"/>
        </w:rPr>
        <w:t>los regidores opinaban sobre como esclarecer el párrafo</w:t>
      </w:r>
      <w:r w:rsidR="009850CD" w:rsidRPr="006B3652">
        <w:rPr>
          <w:rFonts w:ascii="Arial" w:eastAsia="Arial" w:hAnsi="Arial" w:cs="Arial"/>
        </w:rPr>
        <w:t xml:space="preserve"> interrumpiéndose entre si por lo que no se capta bien en el audio las opiniones complementarias de cada cual</w:t>
      </w:r>
      <w:r w:rsidR="00542CE0" w:rsidRPr="006B3652">
        <w:rPr>
          <w:rFonts w:ascii="Arial" w:eastAsia="Arial" w:hAnsi="Arial" w:cs="Arial"/>
        </w:rPr>
        <w:t xml:space="preserve">. </w:t>
      </w:r>
      <w:r w:rsidR="0034674B" w:rsidRPr="006B3652">
        <w:rPr>
          <w:rFonts w:ascii="Arial" w:eastAsia="Arial" w:hAnsi="Arial" w:cs="Arial"/>
        </w:rPr>
        <w:t xml:space="preserve">Argumento el Regidor MIGUEL MARENTES </w:t>
      </w:r>
      <w:r w:rsidR="00EB35E0" w:rsidRPr="006B3652">
        <w:rPr>
          <w:rFonts w:ascii="Arial" w:eastAsia="Arial" w:hAnsi="Arial" w:cs="Arial"/>
        </w:rPr>
        <w:t xml:space="preserve">Pues también lo que podemos hacer es debajo de esto, </w:t>
      </w:r>
      <w:r w:rsidR="00526D94" w:rsidRPr="006B3652">
        <w:rPr>
          <w:rFonts w:ascii="Arial" w:eastAsia="Arial" w:hAnsi="Arial" w:cs="Arial"/>
        </w:rPr>
        <w:t>establecer una lista de documentos tal cual</w:t>
      </w:r>
      <w:r w:rsidR="001C2D4D" w:rsidRPr="006B3652">
        <w:rPr>
          <w:rFonts w:ascii="Arial" w:eastAsia="Arial" w:hAnsi="Arial" w:cs="Arial"/>
        </w:rPr>
        <w:t xml:space="preserve">, para evitar cualquier situación, </w:t>
      </w:r>
      <w:r w:rsidR="007232FF" w:rsidRPr="006B3652">
        <w:rPr>
          <w:rFonts w:ascii="Arial" w:eastAsia="Arial" w:hAnsi="Arial" w:cs="Arial"/>
        </w:rPr>
        <w:t>porque con un mismo documento puedes acreditar todos los requisitos</w:t>
      </w:r>
      <w:r w:rsidR="00F5582B" w:rsidRPr="006B3652">
        <w:rPr>
          <w:rFonts w:ascii="Arial" w:eastAsia="Arial" w:hAnsi="Arial" w:cs="Arial"/>
        </w:rPr>
        <w:t xml:space="preserve">; consecuentemente </w:t>
      </w:r>
      <w:r w:rsidR="00335C93" w:rsidRPr="006B3652">
        <w:rPr>
          <w:rFonts w:ascii="Arial" w:eastAsia="Arial" w:hAnsi="Arial" w:cs="Arial"/>
        </w:rPr>
        <w:t>paso a implementar ya bien establecidos dichos puntos</w:t>
      </w:r>
      <w:r w:rsidR="00143687" w:rsidRPr="006B3652">
        <w:rPr>
          <w:rFonts w:ascii="Arial" w:eastAsia="Arial" w:hAnsi="Arial" w:cs="Arial"/>
        </w:rPr>
        <w:t xml:space="preserve"> de documentación necesaria</w:t>
      </w:r>
      <w:r w:rsidR="00335C93" w:rsidRPr="006B3652">
        <w:rPr>
          <w:rFonts w:ascii="Arial" w:eastAsia="Arial" w:hAnsi="Arial" w:cs="Arial"/>
        </w:rPr>
        <w:t xml:space="preserve"> </w:t>
      </w:r>
      <w:r w:rsidR="00A35A0D" w:rsidRPr="006B3652">
        <w:rPr>
          <w:rFonts w:ascii="Arial" w:eastAsia="Arial" w:hAnsi="Arial" w:cs="Arial"/>
        </w:rPr>
        <w:t>y especificaciones para poder aplicar a dicho apoyo</w:t>
      </w:r>
      <w:r w:rsidR="00C20B1C" w:rsidRPr="006B3652">
        <w:rPr>
          <w:rFonts w:ascii="Arial" w:eastAsia="Arial" w:hAnsi="Arial" w:cs="Arial"/>
        </w:rPr>
        <w:t xml:space="preserve">, al concluir dijo que pues </w:t>
      </w:r>
      <w:r w:rsidR="00D55696" w:rsidRPr="006B3652">
        <w:rPr>
          <w:rFonts w:ascii="Arial" w:eastAsia="Arial" w:hAnsi="Arial" w:cs="Arial"/>
        </w:rPr>
        <w:t xml:space="preserve">ya con todos los puntos </w:t>
      </w:r>
      <w:r w:rsidR="00875ED9" w:rsidRPr="006B3652">
        <w:rPr>
          <w:rFonts w:ascii="Arial" w:eastAsia="Arial" w:hAnsi="Arial" w:cs="Arial"/>
        </w:rPr>
        <w:t>implementados</w:t>
      </w:r>
      <w:r w:rsidR="00D55696" w:rsidRPr="006B3652">
        <w:rPr>
          <w:rFonts w:ascii="Arial" w:eastAsia="Arial" w:hAnsi="Arial" w:cs="Arial"/>
        </w:rPr>
        <w:t xml:space="preserve"> </w:t>
      </w:r>
      <w:r w:rsidR="00875ED9" w:rsidRPr="006B3652">
        <w:rPr>
          <w:rFonts w:ascii="Arial" w:eastAsia="Arial" w:hAnsi="Arial" w:cs="Arial"/>
        </w:rPr>
        <w:t>parecían ya estar agotados</w:t>
      </w:r>
      <w:r w:rsidR="00A31A08" w:rsidRPr="006B3652">
        <w:rPr>
          <w:rFonts w:ascii="Arial" w:eastAsia="Arial" w:hAnsi="Arial" w:cs="Arial"/>
        </w:rPr>
        <w:t xml:space="preserve"> estos</w:t>
      </w:r>
      <w:r w:rsidR="00484CCB" w:rsidRPr="006B3652">
        <w:rPr>
          <w:rFonts w:ascii="Arial" w:eastAsia="Arial" w:hAnsi="Arial" w:cs="Arial"/>
        </w:rPr>
        <w:t xml:space="preserve"> para dicha participación</w:t>
      </w:r>
      <w:r w:rsidR="00087750" w:rsidRPr="006B3652">
        <w:rPr>
          <w:rFonts w:ascii="Arial" w:eastAsia="Arial" w:hAnsi="Arial" w:cs="Arial"/>
        </w:rPr>
        <w:t>.</w:t>
      </w:r>
      <w:r w:rsidR="00B94D8B" w:rsidRPr="006B3652">
        <w:rPr>
          <w:rFonts w:ascii="Arial" w:eastAsia="Arial" w:hAnsi="Arial" w:cs="Arial"/>
        </w:rPr>
        <w:t xml:space="preserve"> </w:t>
      </w:r>
      <w:r w:rsidR="004A6F1D" w:rsidRPr="006B3652">
        <w:rPr>
          <w:rFonts w:ascii="Arial" w:eastAsia="Arial" w:hAnsi="Arial" w:cs="Arial"/>
        </w:rPr>
        <w:t>Continúo</w:t>
      </w:r>
      <w:r w:rsidR="00792F96" w:rsidRPr="006B3652">
        <w:rPr>
          <w:rFonts w:ascii="Arial" w:eastAsia="Arial" w:hAnsi="Arial" w:cs="Arial"/>
        </w:rPr>
        <w:t xml:space="preserve"> haciendo uso de la </w:t>
      </w:r>
      <w:r w:rsidR="00B94D8B" w:rsidRPr="006B3652">
        <w:rPr>
          <w:rFonts w:ascii="Arial" w:eastAsia="Arial" w:hAnsi="Arial" w:cs="Arial"/>
        </w:rPr>
        <w:t>voz el Regidor MIGUEL MARENTES y</w:t>
      </w:r>
      <w:r w:rsidR="00792F96" w:rsidRPr="006B3652">
        <w:rPr>
          <w:rFonts w:ascii="Arial" w:eastAsia="Arial" w:hAnsi="Arial" w:cs="Arial"/>
        </w:rPr>
        <w:t xml:space="preserve">a por </w:t>
      </w:r>
      <w:r w:rsidR="004A6F1D" w:rsidRPr="006B3652">
        <w:rPr>
          <w:rFonts w:ascii="Arial" w:eastAsia="Arial" w:hAnsi="Arial" w:cs="Arial"/>
        </w:rPr>
        <w:t>último</w:t>
      </w:r>
      <w:r w:rsidR="00792F96" w:rsidRPr="006B3652">
        <w:rPr>
          <w:rFonts w:ascii="Arial" w:eastAsia="Arial" w:hAnsi="Arial" w:cs="Arial"/>
        </w:rPr>
        <w:t xml:space="preserve"> vamos a </w:t>
      </w:r>
      <w:r w:rsidR="007A72B3" w:rsidRPr="006B3652">
        <w:rPr>
          <w:rFonts w:ascii="Arial" w:eastAsia="Arial" w:hAnsi="Arial" w:cs="Arial"/>
        </w:rPr>
        <w:t>revisar los formatos</w:t>
      </w:r>
      <w:r w:rsidR="00111156" w:rsidRPr="006B3652">
        <w:rPr>
          <w:rFonts w:ascii="Arial" w:eastAsia="Arial" w:hAnsi="Arial" w:cs="Arial"/>
        </w:rPr>
        <w:t xml:space="preserve">, el primero </w:t>
      </w:r>
      <w:r w:rsidR="0044213E" w:rsidRPr="006B3652">
        <w:rPr>
          <w:rFonts w:ascii="Arial" w:eastAsia="Arial" w:hAnsi="Arial" w:cs="Arial"/>
        </w:rPr>
        <w:t xml:space="preserve">f1 </w:t>
      </w:r>
      <w:r w:rsidR="00111156" w:rsidRPr="006B3652">
        <w:rPr>
          <w:rFonts w:ascii="Arial" w:eastAsia="Arial" w:hAnsi="Arial" w:cs="Arial"/>
        </w:rPr>
        <w:t>que viene siendo la solicitud con nombre de la persona beneficiaria</w:t>
      </w:r>
      <w:r w:rsidR="0071579D" w:rsidRPr="006B3652">
        <w:rPr>
          <w:rFonts w:ascii="Arial" w:eastAsia="Arial" w:hAnsi="Arial" w:cs="Arial"/>
        </w:rPr>
        <w:t>……el segundo</w:t>
      </w:r>
      <w:r w:rsidR="007A72B3" w:rsidRPr="006B3652">
        <w:rPr>
          <w:rFonts w:ascii="Arial" w:eastAsia="Arial" w:hAnsi="Arial" w:cs="Arial"/>
        </w:rPr>
        <w:t xml:space="preserve"> </w:t>
      </w:r>
      <w:r w:rsidR="0044213E" w:rsidRPr="006B3652">
        <w:rPr>
          <w:rFonts w:ascii="Arial" w:eastAsia="Arial" w:hAnsi="Arial" w:cs="Arial"/>
        </w:rPr>
        <w:t xml:space="preserve">f2 que es el formato de declaración </w:t>
      </w:r>
      <w:r w:rsidR="00B82F65" w:rsidRPr="006B3652">
        <w:rPr>
          <w:rFonts w:ascii="Arial" w:eastAsia="Arial" w:hAnsi="Arial" w:cs="Arial"/>
        </w:rPr>
        <w:t xml:space="preserve">bajo protesta de que no cuenta con ninguna beca vigente recibida por ninguno de los tres niveles de </w:t>
      </w:r>
      <w:r w:rsidR="004A6F1D" w:rsidRPr="006B3652">
        <w:rPr>
          <w:rFonts w:ascii="Arial" w:eastAsia="Arial" w:hAnsi="Arial" w:cs="Arial"/>
        </w:rPr>
        <w:t>gobierno…</w:t>
      </w:r>
      <w:r w:rsidR="00177AEE" w:rsidRPr="006B3652">
        <w:rPr>
          <w:rFonts w:ascii="Arial" w:eastAsia="Arial" w:hAnsi="Arial" w:cs="Arial"/>
        </w:rPr>
        <w:t>. el formato f3 que pues este es una vez que se reciba el apoyo</w:t>
      </w:r>
      <w:r w:rsidR="004A6F1D" w:rsidRPr="006B3652">
        <w:rPr>
          <w:rFonts w:ascii="Arial" w:eastAsia="Arial" w:hAnsi="Arial" w:cs="Arial"/>
        </w:rPr>
        <w:t xml:space="preserve"> en el cual describirá el apoyo que se le recibió….</w:t>
      </w:r>
      <w:r w:rsidR="00B94D8B" w:rsidRPr="006B3652">
        <w:rPr>
          <w:rFonts w:ascii="Arial" w:eastAsia="Arial" w:hAnsi="Arial" w:cs="Arial"/>
        </w:rPr>
        <w:t xml:space="preserve"> </w:t>
      </w:r>
      <w:r w:rsidR="002017F4" w:rsidRPr="006B3652">
        <w:rPr>
          <w:rFonts w:ascii="Arial" w:eastAsia="Arial" w:hAnsi="Arial" w:cs="Arial"/>
        </w:rPr>
        <w:t>Se presento pauta por parte de la Regidora</w:t>
      </w:r>
      <w:r w:rsidR="002017F4" w:rsidRPr="006B3652">
        <w:rPr>
          <w:rFonts w:ascii="Arial" w:hAnsi="Arial" w:cs="Arial"/>
        </w:rPr>
        <w:t xml:space="preserve"> </w:t>
      </w:r>
      <w:r w:rsidR="002017F4" w:rsidRPr="006B3652">
        <w:rPr>
          <w:rFonts w:ascii="Arial" w:eastAsia="Arial" w:hAnsi="Arial" w:cs="Arial"/>
        </w:rPr>
        <w:t>MARISOL MENDOZA PINTO</w:t>
      </w:r>
      <w:r w:rsidR="002A47C1" w:rsidRPr="006B3652">
        <w:rPr>
          <w:rFonts w:ascii="Arial" w:eastAsia="Arial" w:hAnsi="Arial" w:cs="Arial"/>
        </w:rPr>
        <w:t xml:space="preserve"> diciendo que </w:t>
      </w:r>
      <w:r w:rsidR="00E626E5" w:rsidRPr="006B3652">
        <w:rPr>
          <w:rFonts w:ascii="Arial" w:eastAsia="Arial" w:hAnsi="Arial" w:cs="Arial"/>
        </w:rPr>
        <w:t>a lo mejor faltase un formato de uso de datos personales</w:t>
      </w:r>
      <w:r w:rsidR="0048066D" w:rsidRPr="006B3652">
        <w:rPr>
          <w:rFonts w:ascii="Arial" w:eastAsia="Arial" w:hAnsi="Arial" w:cs="Arial"/>
        </w:rPr>
        <w:t>, el aviso de privacidad, a lo que el Regidor</w:t>
      </w:r>
      <w:r w:rsidR="0048066D" w:rsidRPr="006B3652">
        <w:rPr>
          <w:rFonts w:ascii="Arial" w:hAnsi="Arial" w:cs="Arial"/>
        </w:rPr>
        <w:t xml:space="preserve"> </w:t>
      </w:r>
      <w:r w:rsidR="0048066D" w:rsidRPr="006B3652">
        <w:rPr>
          <w:rFonts w:ascii="Arial" w:eastAsia="Arial" w:hAnsi="Arial" w:cs="Arial"/>
        </w:rPr>
        <w:t xml:space="preserve">MIGUEL MARENTES </w:t>
      </w:r>
      <w:r w:rsidR="005876CA" w:rsidRPr="006B3652">
        <w:rPr>
          <w:rFonts w:ascii="Arial" w:eastAsia="Arial" w:hAnsi="Arial" w:cs="Arial"/>
        </w:rPr>
        <w:t xml:space="preserve">expreso </w:t>
      </w:r>
      <w:r w:rsidR="009F691A" w:rsidRPr="006B3652">
        <w:rPr>
          <w:rFonts w:ascii="Arial" w:eastAsia="Arial" w:hAnsi="Arial" w:cs="Arial"/>
        </w:rPr>
        <w:t>que,</w:t>
      </w:r>
      <w:r w:rsidR="005876CA" w:rsidRPr="006B3652">
        <w:rPr>
          <w:rFonts w:ascii="Arial" w:eastAsia="Arial" w:hAnsi="Arial" w:cs="Arial"/>
        </w:rPr>
        <w:t xml:space="preserve"> pues ese ya </w:t>
      </w:r>
      <w:r w:rsidR="00172EB6" w:rsidRPr="006B3652">
        <w:rPr>
          <w:rFonts w:ascii="Arial" w:eastAsia="Arial" w:hAnsi="Arial" w:cs="Arial"/>
        </w:rPr>
        <w:t>venía</w:t>
      </w:r>
      <w:r w:rsidR="005876CA" w:rsidRPr="006B3652">
        <w:rPr>
          <w:rFonts w:ascii="Arial" w:eastAsia="Arial" w:hAnsi="Arial" w:cs="Arial"/>
        </w:rPr>
        <w:t xml:space="preserve">, de forma que al estar participando en la convocatoria se daba por </w:t>
      </w:r>
      <w:r w:rsidR="00172EB6" w:rsidRPr="006B3652">
        <w:rPr>
          <w:rFonts w:ascii="Arial" w:eastAsia="Arial" w:hAnsi="Arial" w:cs="Arial"/>
        </w:rPr>
        <w:t>hecho</w:t>
      </w:r>
      <w:r w:rsidR="005876CA" w:rsidRPr="006B3652">
        <w:rPr>
          <w:rFonts w:ascii="Arial" w:eastAsia="Arial" w:hAnsi="Arial" w:cs="Arial"/>
        </w:rPr>
        <w:t xml:space="preserve"> </w:t>
      </w:r>
      <w:r w:rsidR="00172EB6" w:rsidRPr="006B3652">
        <w:rPr>
          <w:rFonts w:ascii="Arial" w:eastAsia="Arial" w:hAnsi="Arial" w:cs="Arial"/>
        </w:rPr>
        <w:t>automático que pues los solicitantes ya aceptaban los términos</w:t>
      </w:r>
      <w:r w:rsidR="009F691A" w:rsidRPr="006B3652">
        <w:rPr>
          <w:rFonts w:ascii="Arial" w:eastAsia="Arial" w:hAnsi="Arial" w:cs="Arial"/>
        </w:rPr>
        <w:t>.</w:t>
      </w:r>
      <w:r w:rsidR="00B94D8B" w:rsidRPr="006B3652">
        <w:rPr>
          <w:rFonts w:ascii="Arial" w:eastAsia="Arial" w:hAnsi="Arial" w:cs="Arial"/>
        </w:rPr>
        <w:t xml:space="preserve"> </w:t>
      </w:r>
      <w:r w:rsidR="009F691A" w:rsidRPr="006B3652">
        <w:rPr>
          <w:rFonts w:ascii="Arial" w:eastAsia="Arial" w:hAnsi="Arial" w:cs="Arial"/>
        </w:rPr>
        <w:t>MIGUEL MARENTES Entonces quedaría de esta manera</w:t>
      </w:r>
      <w:r w:rsidR="004F336C" w:rsidRPr="006B3652">
        <w:rPr>
          <w:rFonts w:ascii="Arial" w:eastAsia="Arial" w:hAnsi="Arial" w:cs="Arial"/>
        </w:rPr>
        <w:t>, no se si haya alguna duda al respecto</w:t>
      </w:r>
      <w:r w:rsidR="00215236" w:rsidRPr="006B3652">
        <w:rPr>
          <w:rFonts w:ascii="Arial" w:eastAsia="Arial" w:hAnsi="Arial" w:cs="Arial"/>
        </w:rPr>
        <w:t xml:space="preserve">, </w:t>
      </w:r>
      <w:r w:rsidR="00356C12" w:rsidRPr="006B3652">
        <w:rPr>
          <w:rFonts w:ascii="Arial" w:eastAsia="Arial" w:hAnsi="Arial" w:cs="Arial"/>
        </w:rPr>
        <w:t>el Regidor</w:t>
      </w:r>
      <w:r w:rsidR="00356C12" w:rsidRPr="006B3652">
        <w:rPr>
          <w:rFonts w:ascii="Arial" w:hAnsi="Arial" w:cs="Arial"/>
        </w:rPr>
        <w:t xml:space="preserve"> </w:t>
      </w:r>
      <w:r w:rsidR="00356C12" w:rsidRPr="006B3652">
        <w:rPr>
          <w:rFonts w:ascii="Arial" w:eastAsia="Arial" w:hAnsi="Arial" w:cs="Arial"/>
        </w:rPr>
        <w:t xml:space="preserve">OSCAR </w:t>
      </w:r>
      <w:r w:rsidR="00356C12" w:rsidRPr="006B3652">
        <w:rPr>
          <w:rFonts w:ascii="Arial" w:eastAsia="Arial" w:hAnsi="Arial" w:cs="Arial"/>
        </w:rPr>
        <w:lastRenderedPageBreak/>
        <w:t xml:space="preserve">MURGUIA TORRES </w:t>
      </w:r>
      <w:r w:rsidR="0086796D" w:rsidRPr="006B3652">
        <w:rPr>
          <w:rFonts w:ascii="Arial" w:eastAsia="Arial" w:hAnsi="Arial" w:cs="Arial"/>
        </w:rPr>
        <w:t xml:space="preserve">dijo que le </w:t>
      </w:r>
      <w:r w:rsidR="00356C12" w:rsidRPr="006B3652">
        <w:rPr>
          <w:rFonts w:ascii="Arial" w:eastAsia="Arial" w:hAnsi="Arial" w:cs="Arial"/>
        </w:rPr>
        <w:t>preocupa</w:t>
      </w:r>
      <w:r w:rsidR="0086796D" w:rsidRPr="006B3652">
        <w:rPr>
          <w:rFonts w:ascii="Arial" w:eastAsia="Arial" w:hAnsi="Arial" w:cs="Arial"/>
        </w:rPr>
        <w:t>ba</w:t>
      </w:r>
      <w:r w:rsidR="00356C12" w:rsidRPr="006B3652">
        <w:rPr>
          <w:rFonts w:ascii="Arial" w:eastAsia="Arial" w:hAnsi="Arial" w:cs="Arial"/>
        </w:rPr>
        <w:t xml:space="preserve"> </w:t>
      </w:r>
      <w:r w:rsidR="0086796D" w:rsidRPr="006B3652">
        <w:rPr>
          <w:rFonts w:ascii="Arial" w:eastAsia="Arial" w:hAnsi="Arial" w:cs="Arial"/>
        </w:rPr>
        <w:t xml:space="preserve">el hecho </w:t>
      </w:r>
      <w:r w:rsidR="00441B4A" w:rsidRPr="006B3652">
        <w:rPr>
          <w:rFonts w:ascii="Arial" w:eastAsia="Arial" w:hAnsi="Arial" w:cs="Arial"/>
        </w:rPr>
        <w:t xml:space="preserve">en cuanto a los estudiantes que estudiaban </w:t>
      </w:r>
      <w:r w:rsidR="001521C3" w:rsidRPr="006B3652">
        <w:rPr>
          <w:rFonts w:ascii="Arial" w:eastAsia="Arial" w:hAnsi="Arial" w:cs="Arial"/>
        </w:rPr>
        <w:t>en otro lugar</w:t>
      </w:r>
      <w:r w:rsidR="000257D2" w:rsidRPr="006B3652">
        <w:rPr>
          <w:rFonts w:ascii="Arial" w:eastAsia="Arial" w:hAnsi="Arial" w:cs="Arial"/>
        </w:rPr>
        <w:t xml:space="preserve"> y que </w:t>
      </w:r>
      <w:r w:rsidR="00C34DB9" w:rsidRPr="006B3652">
        <w:rPr>
          <w:rFonts w:ascii="Arial" w:eastAsia="Arial" w:hAnsi="Arial" w:cs="Arial"/>
        </w:rPr>
        <w:t>dado eso se les presentaran dificultades para presentarse</w:t>
      </w:r>
      <w:r w:rsidR="00B579E2" w:rsidRPr="006B3652">
        <w:rPr>
          <w:rFonts w:ascii="Arial" w:eastAsia="Arial" w:hAnsi="Arial" w:cs="Arial"/>
        </w:rPr>
        <w:t xml:space="preserve"> tomando en cuanta que </w:t>
      </w:r>
      <w:r w:rsidR="004B69F7" w:rsidRPr="006B3652">
        <w:rPr>
          <w:rFonts w:ascii="Arial" w:eastAsia="Arial" w:hAnsi="Arial" w:cs="Arial"/>
        </w:rPr>
        <w:t xml:space="preserve">pues los tramites se realizan de lunes a viernes y por lo tanto se les estaría cortando el derecho </w:t>
      </w:r>
      <w:r w:rsidR="00CA13EC" w:rsidRPr="006B3652">
        <w:rPr>
          <w:rFonts w:ascii="Arial" w:eastAsia="Arial" w:hAnsi="Arial" w:cs="Arial"/>
        </w:rPr>
        <w:t xml:space="preserve">a estos jóvenes que estudian fuera </w:t>
      </w:r>
      <w:r w:rsidR="00581CE6" w:rsidRPr="006B3652">
        <w:rPr>
          <w:rFonts w:ascii="Arial" w:eastAsia="Arial" w:hAnsi="Arial" w:cs="Arial"/>
        </w:rPr>
        <w:t>de la ciudad y son originarios de Zapotlán</w:t>
      </w:r>
      <w:r w:rsidR="000E1FD3" w:rsidRPr="006B3652">
        <w:rPr>
          <w:rFonts w:ascii="Arial" w:eastAsia="Arial" w:hAnsi="Arial" w:cs="Arial"/>
        </w:rPr>
        <w:t>; enfatizando en que estuviese bien que hubiera otra manera</w:t>
      </w:r>
      <w:r w:rsidR="00825AE9" w:rsidRPr="006B3652">
        <w:rPr>
          <w:rFonts w:ascii="Arial" w:eastAsia="Arial" w:hAnsi="Arial" w:cs="Arial"/>
        </w:rPr>
        <w:t xml:space="preserve"> en la cual di</w:t>
      </w:r>
      <w:r w:rsidR="00414248" w:rsidRPr="006B3652">
        <w:rPr>
          <w:rFonts w:ascii="Arial" w:eastAsia="Arial" w:hAnsi="Arial" w:cs="Arial"/>
        </w:rPr>
        <w:t xml:space="preserve">chos jóvenes no requieran hacer presencia para poder realizar el </w:t>
      </w:r>
      <w:r w:rsidR="00B17D03" w:rsidRPr="006B3652">
        <w:rPr>
          <w:rFonts w:ascii="Arial" w:eastAsia="Arial" w:hAnsi="Arial" w:cs="Arial"/>
        </w:rPr>
        <w:t>trámite, a lo que el Regidor MIGUEL MARENTES respondió que se podía hacer mediante una carta poder</w:t>
      </w:r>
      <w:r w:rsidR="000E1FD3" w:rsidRPr="006B3652">
        <w:rPr>
          <w:rFonts w:ascii="Arial" w:eastAsia="Arial" w:hAnsi="Arial" w:cs="Arial"/>
        </w:rPr>
        <w:t xml:space="preserve"> </w:t>
      </w:r>
      <w:r w:rsidR="00AF521B" w:rsidRPr="006B3652">
        <w:rPr>
          <w:rFonts w:ascii="Arial" w:eastAsia="Arial" w:hAnsi="Arial" w:cs="Arial"/>
        </w:rPr>
        <w:t>simple</w:t>
      </w:r>
      <w:r w:rsidR="00633460" w:rsidRPr="006B3652">
        <w:rPr>
          <w:rFonts w:ascii="Arial" w:eastAsia="Arial" w:hAnsi="Arial" w:cs="Arial"/>
        </w:rPr>
        <w:t>, la Regidora</w:t>
      </w:r>
      <w:r w:rsidR="00A522A4" w:rsidRPr="006B3652">
        <w:rPr>
          <w:rFonts w:ascii="Arial" w:hAnsi="Arial" w:cs="Arial"/>
        </w:rPr>
        <w:t xml:space="preserve"> </w:t>
      </w:r>
      <w:r w:rsidR="00A522A4" w:rsidRPr="006B3652">
        <w:rPr>
          <w:rFonts w:ascii="Arial" w:eastAsia="Arial" w:hAnsi="Arial" w:cs="Arial"/>
        </w:rPr>
        <w:t>MARISOL MENDOZA PINTO agrego que también podría ser mediante un formulario</w:t>
      </w:r>
      <w:r w:rsidR="00A72DCB" w:rsidRPr="006B3652">
        <w:rPr>
          <w:rFonts w:ascii="Arial" w:eastAsia="Arial" w:hAnsi="Arial" w:cs="Arial"/>
        </w:rPr>
        <w:t xml:space="preserve"> a través de un link a lo que el Regidor MIGUEL MARENTES respondió que</w:t>
      </w:r>
      <w:r w:rsidR="00E04D6B" w:rsidRPr="006B3652">
        <w:rPr>
          <w:rFonts w:ascii="Arial" w:eastAsia="Arial" w:hAnsi="Arial" w:cs="Arial"/>
        </w:rPr>
        <w:t xml:space="preserve"> eso se tendría que ver con los compañeros de hacienda ya que ellos</w:t>
      </w:r>
      <w:r w:rsidR="0017184F" w:rsidRPr="006B3652">
        <w:rPr>
          <w:rFonts w:ascii="Arial" w:eastAsia="Arial" w:hAnsi="Arial" w:cs="Arial"/>
        </w:rPr>
        <w:t xml:space="preserve"> </w:t>
      </w:r>
      <w:r w:rsidR="00CF3E5C" w:rsidRPr="006B3652">
        <w:rPr>
          <w:rFonts w:ascii="Arial" w:eastAsia="Arial" w:hAnsi="Arial" w:cs="Arial"/>
        </w:rPr>
        <w:t>como todo lo veían de manera digital no se sabría si ellos ocupasen los documentos originales como comprobación</w:t>
      </w:r>
      <w:r w:rsidR="00713E5B" w:rsidRPr="006B3652">
        <w:rPr>
          <w:rFonts w:ascii="Arial" w:eastAsia="Arial" w:hAnsi="Arial" w:cs="Arial"/>
        </w:rPr>
        <w:t xml:space="preserve">, </w:t>
      </w:r>
      <w:r w:rsidR="00D3507E" w:rsidRPr="006B3652">
        <w:rPr>
          <w:rFonts w:ascii="Arial" w:eastAsia="Arial" w:hAnsi="Arial" w:cs="Arial"/>
        </w:rPr>
        <w:t xml:space="preserve">además </w:t>
      </w:r>
      <w:r w:rsidR="00713E5B" w:rsidRPr="006B3652">
        <w:rPr>
          <w:rFonts w:ascii="Arial" w:eastAsia="Arial" w:hAnsi="Arial" w:cs="Arial"/>
        </w:rPr>
        <w:t xml:space="preserve">resalto que pudiese ser que para el siguiente año podían </w:t>
      </w:r>
      <w:r w:rsidR="00D3507E" w:rsidRPr="006B3652">
        <w:rPr>
          <w:rFonts w:ascii="Arial" w:eastAsia="Arial" w:hAnsi="Arial" w:cs="Arial"/>
        </w:rPr>
        <w:t>ver la manera de llevarse por medio digital</w:t>
      </w:r>
      <w:r w:rsidR="00E42B53" w:rsidRPr="006B3652">
        <w:rPr>
          <w:rFonts w:ascii="Arial" w:eastAsia="Arial" w:hAnsi="Arial" w:cs="Arial"/>
        </w:rPr>
        <w:t xml:space="preserve">, </w:t>
      </w:r>
      <w:r w:rsidR="00F90C70" w:rsidRPr="006B3652">
        <w:rPr>
          <w:rFonts w:ascii="Arial" w:eastAsia="Arial" w:hAnsi="Arial" w:cs="Arial"/>
        </w:rPr>
        <w:t>más</w:t>
      </w:r>
      <w:r w:rsidR="00E42B53" w:rsidRPr="006B3652">
        <w:rPr>
          <w:rFonts w:ascii="Arial" w:eastAsia="Arial" w:hAnsi="Arial" w:cs="Arial"/>
        </w:rPr>
        <w:t xml:space="preserve"> sin em</w:t>
      </w:r>
      <w:r w:rsidR="00646130" w:rsidRPr="006B3652">
        <w:rPr>
          <w:rFonts w:ascii="Arial" w:eastAsia="Arial" w:hAnsi="Arial" w:cs="Arial"/>
        </w:rPr>
        <w:t>b</w:t>
      </w:r>
      <w:r w:rsidR="00E42B53" w:rsidRPr="006B3652">
        <w:rPr>
          <w:rFonts w:ascii="Arial" w:eastAsia="Arial" w:hAnsi="Arial" w:cs="Arial"/>
        </w:rPr>
        <w:t xml:space="preserve">argo en la presente ocasión que se presentaba pues si </w:t>
      </w:r>
      <w:r w:rsidR="00646130" w:rsidRPr="006B3652">
        <w:rPr>
          <w:rFonts w:ascii="Arial" w:eastAsia="Arial" w:hAnsi="Arial" w:cs="Arial"/>
        </w:rPr>
        <w:t>se estimaba de manera pertinente que se presentara original</w:t>
      </w:r>
      <w:r w:rsidR="00F90C70" w:rsidRPr="006B3652">
        <w:rPr>
          <w:rFonts w:ascii="Arial" w:eastAsia="Arial" w:hAnsi="Arial" w:cs="Arial"/>
        </w:rPr>
        <w:t xml:space="preserve">, </w:t>
      </w:r>
      <w:r w:rsidR="007C65F3" w:rsidRPr="006B3652">
        <w:rPr>
          <w:rFonts w:ascii="Arial" w:eastAsia="Arial" w:hAnsi="Arial" w:cs="Arial"/>
        </w:rPr>
        <w:t xml:space="preserve">como argumentación final quedo </w:t>
      </w:r>
      <w:r w:rsidR="00517073" w:rsidRPr="006B3652">
        <w:rPr>
          <w:rFonts w:ascii="Arial" w:eastAsia="Arial" w:hAnsi="Arial" w:cs="Arial"/>
        </w:rPr>
        <w:t>como resolución a</w:t>
      </w:r>
      <w:r w:rsidR="007C65F3" w:rsidRPr="006B3652">
        <w:rPr>
          <w:rFonts w:ascii="Arial" w:eastAsia="Arial" w:hAnsi="Arial" w:cs="Arial"/>
        </w:rPr>
        <w:t xml:space="preserve"> dicha problemática </w:t>
      </w:r>
      <w:r w:rsidR="00D1469B" w:rsidRPr="006B3652">
        <w:rPr>
          <w:rFonts w:ascii="Arial" w:eastAsia="Arial" w:hAnsi="Arial" w:cs="Arial"/>
        </w:rPr>
        <w:t>la presentación de carta poder simple</w:t>
      </w:r>
      <w:r w:rsidR="00E96627" w:rsidRPr="006B3652">
        <w:rPr>
          <w:rFonts w:ascii="Arial" w:eastAsia="Arial" w:hAnsi="Arial" w:cs="Arial"/>
        </w:rPr>
        <w:t>, con los debidos requisitos de</w:t>
      </w:r>
      <w:r w:rsidR="00D06BF8" w:rsidRPr="006B3652">
        <w:rPr>
          <w:rFonts w:ascii="Arial" w:eastAsia="Arial" w:hAnsi="Arial" w:cs="Arial"/>
        </w:rPr>
        <w:t xml:space="preserve"> presencia de firmas</w:t>
      </w:r>
      <w:r w:rsidR="00D70977" w:rsidRPr="006B3652">
        <w:rPr>
          <w:rFonts w:ascii="Arial" w:eastAsia="Arial" w:hAnsi="Arial" w:cs="Arial"/>
        </w:rPr>
        <w:t xml:space="preserve">, copias de </w:t>
      </w:r>
      <w:proofErr w:type="spellStart"/>
      <w:r w:rsidR="00D70977" w:rsidRPr="006B3652">
        <w:rPr>
          <w:rFonts w:ascii="Arial" w:eastAsia="Arial" w:hAnsi="Arial" w:cs="Arial"/>
        </w:rPr>
        <w:t>ine</w:t>
      </w:r>
      <w:proofErr w:type="spellEnd"/>
      <w:r w:rsidR="00D70977" w:rsidRPr="006B3652">
        <w:rPr>
          <w:rFonts w:ascii="Arial" w:eastAsia="Arial" w:hAnsi="Arial" w:cs="Arial"/>
        </w:rPr>
        <w:t xml:space="preserve"> de los </w:t>
      </w:r>
      <w:r w:rsidR="00FB2686" w:rsidRPr="006B3652">
        <w:rPr>
          <w:rFonts w:ascii="Arial" w:eastAsia="Arial" w:hAnsi="Arial" w:cs="Arial"/>
        </w:rPr>
        <w:t>testigos</w:t>
      </w:r>
      <w:r w:rsidR="00450111" w:rsidRPr="006B3652">
        <w:rPr>
          <w:rFonts w:ascii="Arial" w:eastAsia="Arial" w:hAnsi="Arial" w:cs="Arial"/>
        </w:rPr>
        <w:t xml:space="preserve"> del apoderado</w:t>
      </w:r>
      <w:r w:rsidR="000A1D15" w:rsidRPr="006B3652">
        <w:rPr>
          <w:rFonts w:ascii="Arial" w:eastAsia="Arial" w:hAnsi="Arial" w:cs="Arial"/>
        </w:rPr>
        <w:t>.</w:t>
      </w:r>
      <w:r w:rsidR="00CF3E5C" w:rsidRPr="006B3652">
        <w:rPr>
          <w:rFonts w:ascii="Arial" w:eastAsia="Arial" w:hAnsi="Arial" w:cs="Arial"/>
        </w:rPr>
        <w:t xml:space="preserve"> </w:t>
      </w:r>
      <w:r w:rsidR="00197053" w:rsidRPr="006B3652">
        <w:rPr>
          <w:rFonts w:ascii="Arial" w:eastAsia="Arial" w:hAnsi="Arial" w:cs="Arial"/>
        </w:rPr>
        <w:t xml:space="preserve">Regidor MIGUEL MARENTES “Entonces </w:t>
      </w:r>
      <w:r w:rsidR="00511734" w:rsidRPr="006B3652">
        <w:rPr>
          <w:rFonts w:ascii="Arial" w:eastAsia="Arial" w:hAnsi="Arial" w:cs="Arial"/>
        </w:rPr>
        <w:t xml:space="preserve">ya una vez con las correcciones y </w:t>
      </w:r>
      <w:r w:rsidR="007D0516" w:rsidRPr="006B3652">
        <w:rPr>
          <w:rFonts w:ascii="Arial" w:eastAsia="Arial" w:hAnsi="Arial" w:cs="Arial"/>
        </w:rPr>
        <w:t>observaciones realizadas</w:t>
      </w:r>
      <w:r w:rsidR="007B45DB" w:rsidRPr="006B3652">
        <w:rPr>
          <w:rFonts w:ascii="Arial" w:eastAsia="Arial" w:hAnsi="Arial" w:cs="Arial"/>
        </w:rPr>
        <w:t xml:space="preserve"> someto a su consideración</w:t>
      </w:r>
      <w:r w:rsidR="003F7F7B" w:rsidRPr="006B3652">
        <w:rPr>
          <w:rFonts w:ascii="Arial" w:eastAsia="Arial" w:hAnsi="Arial" w:cs="Arial"/>
        </w:rPr>
        <w:t xml:space="preserve"> las </w:t>
      </w:r>
      <w:r w:rsidR="002017D8" w:rsidRPr="006B3652">
        <w:rPr>
          <w:rFonts w:ascii="Arial" w:eastAsia="Arial" w:hAnsi="Arial" w:cs="Arial"/>
        </w:rPr>
        <w:t xml:space="preserve">reglas de </w:t>
      </w:r>
      <w:r w:rsidR="00034482" w:rsidRPr="006B3652">
        <w:rPr>
          <w:rFonts w:ascii="Arial" w:eastAsia="Arial" w:hAnsi="Arial" w:cs="Arial"/>
        </w:rPr>
        <w:t xml:space="preserve">operación, las </w:t>
      </w:r>
      <w:r w:rsidR="003F7F7B" w:rsidRPr="006B3652">
        <w:rPr>
          <w:rFonts w:ascii="Arial" w:eastAsia="Arial" w:hAnsi="Arial" w:cs="Arial"/>
        </w:rPr>
        <w:t>convocatorias y los formatos oficiales</w:t>
      </w:r>
      <w:r w:rsidR="00C743DA" w:rsidRPr="006B3652">
        <w:rPr>
          <w:rFonts w:ascii="Arial" w:eastAsia="Arial" w:hAnsi="Arial" w:cs="Arial"/>
        </w:rPr>
        <w:t xml:space="preserve"> a presentar</w:t>
      </w:r>
      <w:r w:rsidR="00034482" w:rsidRPr="006B3652">
        <w:rPr>
          <w:rFonts w:ascii="Arial" w:eastAsia="Arial" w:hAnsi="Arial" w:cs="Arial"/>
        </w:rPr>
        <w:t>,</w:t>
      </w:r>
      <w:r w:rsidR="00C743DA" w:rsidRPr="006B3652">
        <w:rPr>
          <w:rFonts w:ascii="Arial" w:eastAsia="Arial" w:hAnsi="Arial" w:cs="Arial"/>
        </w:rPr>
        <w:t xml:space="preserve"> por lo </w:t>
      </w:r>
      <w:r w:rsidR="005B65FA" w:rsidRPr="006B3652">
        <w:rPr>
          <w:rFonts w:ascii="Arial" w:eastAsia="Arial" w:hAnsi="Arial" w:cs="Arial"/>
        </w:rPr>
        <w:t>que,</w:t>
      </w:r>
      <w:r w:rsidR="00C743DA" w:rsidRPr="006B3652">
        <w:rPr>
          <w:rFonts w:ascii="Arial" w:eastAsia="Arial" w:hAnsi="Arial" w:cs="Arial"/>
        </w:rPr>
        <w:t xml:space="preserve"> </w:t>
      </w:r>
      <w:r w:rsidR="006F5C6B" w:rsidRPr="006B3652">
        <w:rPr>
          <w:rFonts w:ascii="Arial" w:eastAsia="Arial" w:hAnsi="Arial" w:cs="Arial"/>
        </w:rPr>
        <w:t xml:space="preserve">si </w:t>
      </w:r>
      <w:r w:rsidR="00C743DA" w:rsidRPr="006B3652">
        <w:rPr>
          <w:rFonts w:ascii="Arial" w:eastAsia="Arial" w:hAnsi="Arial" w:cs="Arial"/>
        </w:rPr>
        <w:t>están con la afirmativa</w:t>
      </w:r>
      <w:r w:rsidR="006F5C6B" w:rsidRPr="006B3652">
        <w:rPr>
          <w:rFonts w:ascii="Arial" w:eastAsia="Arial" w:hAnsi="Arial" w:cs="Arial"/>
        </w:rPr>
        <w:t xml:space="preserve"> de aprobarlo</w:t>
      </w:r>
      <w:r w:rsidR="00B16D67" w:rsidRPr="006B3652">
        <w:rPr>
          <w:rFonts w:ascii="Arial" w:eastAsia="Arial" w:hAnsi="Arial" w:cs="Arial"/>
        </w:rPr>
        <w:t>, les pido</w:t>
      </w:r>
      <w:r w:rsidR="006F5C6B" w:rsidRPr="006B3652">
        <w:rPr>
          <w:rFonts w:ascii="Arial" w:eastAsia="Arial" w:hAnsi="Arial" w:cs="Arial"/>
        </w:rPr>
        <w:t xml:space="preserve"> lo manifiesten</w:t>
      </w:r>
      <w:r w:rsidR="00EF78BC" w:rsidRPr="006B3652">
        <w:rPr>
          <w:rFonts w:ascii="Arial" w:eastAsia="Arial" w:hAnsi="Arial" w:cs="Arial"/>
        </w:rPr>
        <w:t xml:space="preserve"> levant</w:t>
      </w:r>
      <w:r w:rsidR="006F5C6B" w:rsidRPr="006B3652">
        <w:rPr>
          <w:rFonts w:ascii="Arial" w:eastAsia="Arial" w:hAnsi="Arial" w:cs="Arial"/>
        </w:rPr>
        <w:t>ando</w:t>
      </w:r>
      <w:r w:rsidR="00EF78BC" w:rsidRPr="006B3652">
        <w:rPr>
          <w:rFonts w:ascii="Arial" w:eastAsia="Arial" w:hAnsi="Arial" w:cs="Arial"/>
        </w:rPr>
        <w:t xml:space="preserve"> su mano por favor.”</w:t>
      </w:r>
      <w:r w:rsidR="00B94D8B" w:rsidRPr="006B3652">
        <w:rPr>
          <w:rFonts w:ascii="Arial" w:eastAsia="Arial" w:hAnsi="Arial" w:cs="Arial"/>
        </w:rPr>
        <w:t>----------------</w:t>
      </w:r>
      <w:r w:rsidR="006B3652">
        <w:rPr>
          <w:rFonts w:ascii="Arial" w:eastAsia="Arial" w:hAnsi="Arial" w:cs="Arial"/>
        </w:rPr>
        <w:t>------------------------------------------------------------------------</w:t>
      </w:r>
    </w:p>
    <w:tbl>
      <w:tblPr>
        <w:tblpPr w:leftFromText="141" w:rightFromText="141" w:vertAnchor="text" w:horzAnchor="margin" w:tblpY="161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185BCB" w14:paraId="1397FE57" w14:textId="77777777" w:rsidTr="00185BCB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A3DB" w14:textId="04348343" w:rsidR="00185BCB" w:rsidRPr="006B3652" w:rsidRDefault="00185BCB" w:rsidP="00C8633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 xml:space="preserve">REGIDORES DE LA COMISIÓN EDILICIA PERMANENTE DE </w:t>
            </w:r>
            <w:r w:rsidRPr="006B3652">
              <w:t xml:space="preserve"> </w:t>
            </w:r>
            <w:r w:rsidR="00C8633C">
              <w:rPr>
                <w:rFonts w:ascii="Arial" w:eastAsia="Arial" w:hAnsi="Arial" w:cs="Arial"/>
                <w:b/>
              </w:rPr>
              <w:t xml:space="preserve">DEPORTES, RECREACIÓN, </w:t>
            </w:r>
            <w:r w:rsidRPr="006B3652">
              <w:rPr>
                <w:rFonts w:ascii="Arial" w:eastAsia="Arial" w:hAnsi="Arial" w:cs="Arial"/>
                <w:b/>
              </w:rPr>
              <w:t>ASUNTOS DE LA NIÑEZ Y JUVENTUDES.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8B597" w14:textId="77777777" w:rsidR="00185BCB" w:rsidRPr="006B3652" w:rsidRDefault="00185BCB" w:rsidP="00185BC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4211" w14:textId="77777777" w:rsidR="00185BCB" w:rsidRPr="006B3652" w:rsidRDefault="00185BCB" w:rsidP="00185BC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4258" w14:textId="77777777" w:rsidR="00185BCB" w:rsidRPr="006B3652" w:rsidRDefault="00185BCB" w:rsidP="00185BC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EN ABSTENCIÓN</w:t>
            </w:r>
          </w:p>
        </w:tc>
      </w:tr>
      <w:tr w:rsidR="00185BCB" w14:paraId="6E63CC2F" w14:textId="77777777" w:rsidTr="00185BC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1750" w14:textId="77777777" w:rsidR="00185BCB" w:rsidRPr="006B3652" w:rsidRDefault="00185BCB" w:rsidP="00185BC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2B62" w14:textId="77777777" w:rsidR="00185BCB" w:rsidRPr="006B3652" w:rsidRDefault="00185BCB" w:rsidP="00185BC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  <w:b/>
                <w:i/>
              </w:rPr>
              <w:t xml:space="preserve">C. </w:t>
            </w:r>
            <w:r w:rsidRPr="006B3652">
              <w:rPr>
                <w:rFonts w:ascii="Arial" w:eastAsia="Arial" w:hAnsi="Arial" w:cs="Arial"/>
                <w:b/>
                <w:iCs/>
              </w:rPr>
              <w:t>YULIANA LIVIER VARGAS DE LA TORRE</w:t>
            </w:r>
            <w:r w:rsidRPr="006B3652"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27D7" w14:textId="77777777" w:rsidR="00185BCB" w:rsidRPr="006B3652" w:rsidRDefault="00185BCB" w:rsidP="00185BC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49C2" w14:textId="77777777" w:rsidR="00185BCB" w:rsidRPr="006B3652" w:rsidRDefault="00185BCB" w:rsidP="00185BC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6B79" w14:textId="77777777" w:rsidR="00185BCB" w:rsidRPr="006B3652" w:rsidRDefault="00185BCB" w:rsidP="00185BC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185BCB" w14:paraId="73B47332" w14:textId="77777777" w:rsidTr="00185BC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0F01" w14:textId="77777777" w:rsidR="00185BCB" w:rsidRPr="006B3652" w:rsidRDefault="00185BCB" w:rsidP="00185BC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4A70" w14:textId="77777777" w:rsidR="00185BCB" w:rsidRPr="006B3652" w:rsidRDefault="00185BCB" w:rsidP="00185BCB">
            <w:pPr>
              <w:jc w:val="both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C. AURORA CECILIA ARAUJO ÁLVAREZ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A9EA" w14:textId="77777777" w:rsidR="00185BCB" w:rsidRPr="006B3652" w:rsidRDefault="00185BCB" w:rsidP="00185BC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6055" w14:textId="77777777" w:rsidR="00185BCB" w:rsidRPr="006B3652" w:rsidRDefault="00185BCB" w:rsidP="00185BC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6D0D" w14:textId="77777777" w:rsidR="00185BCB" w:rsidRPr="006B3652" w:rsidRDefault="00185BCB" w:rsidP="00185BC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185BCB" w14:paraId="12D2DFA0" w14:textId="77777777" w:rsidTr="00185BC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3F72" w14:textId="77777777" w:rsidR="00185BCB" w:rsidRPr="006B3652" w:rsidRDefault="00185BCB" w:rsidP="00185BC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E309" w14:textId="77777777" w:rsidR="00185BCB" w:rsidRPr="006B3652" w:rsidRDefault="00185BCB" w:rsidP="00185BCB">
            <w:pPr>
              <w:rPr>
                <w:rFonts w:ascii="Arial" w:eastAsia="Arial" w:hAnsi="Arial" w:cs="Arial"/>
                <w:b/>
                <w:color w:val="000000"/>
              </w:rPr>
            </w:pPr>
            <w:r w:rsidRPr="006B3652">
              <w:rPr>
                <w:rFonts w:ascii="Arial" w:eastAsia="Arial" w:hAnsi="Arial" w:cs="Arial"/>
                <w:b/>
              </w:rPr>
              <w:t>C. MIGUEL MARENTES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BC64" w14:textId="77777777" w:rsidR="00185BCB" w:rsidRPr="006B3652" w:rsidRDefault="00185BCB" w:rsidP="00185BC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2649" w14:textId="77777777" w:rsidR="00185BCB" w:rsidRPr="006B3652" w:rsidRDefault="00185BCB" w:rsidP="00185BC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B62D" w14:textId="77777777" w:rsidR="00185BCB" w:rsidRPr="006B3652" w:rsidRDefault="00185BCB" w:rsidP="00185BC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</w:tbl>
    <w:p w14:paraId="2594076F" w14:textId="77777777" w:rsidR="006B3652" w:rsidRPr="00B94D8B" w:rsidRDefault="006B3652" w:rsidP="00D867CF">
      <w:pPr>
        <w:spacing w:after="160" w:line="259" w:lineRule="auto"/>
        <w:jc w:val="both"/>
        <w:rPr>
          <w:rFonts w:ascii="Arial" w:eastAsia="Arial" w:hAnsi="Arial" w:cs="Arial"/>
          <w:sz w:val="22"/>
        </w:rPr>
      </w:pPr>
    </w:p>
    <w:tbl>
      <w:tblPr>
        <w:tblpPr w:leftFromText="141" w:rightFromText="141" w:vertAnchor="text" w:horzAnchor="margin" w:tblpY="130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2D0D66" w14:paraId="11C4382B" w14:textId="77777777" w:rsidTr="00E37ECC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9F76" w14:textId="77777777" w:rsidR="002D0D66" w:rsidRPr="006B3652" w:rsidRDefault="002D0D66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REGIDORES DE LA</w:t>
            </w:r>
            <w:r w:rsidRPr="006B3652">
              <w:t xml:space="preserve"> </w:t>
            </w:r>
            <w:r w:rsidRPr="006B3652">
              <w:rPr>
                <w:rFonts w:ascii="Arial" w:eastAsia="Arial" w:hAnsi="Arial" w:cs="Arial"/>
                <w:b/>
              </w:rPr>
              <w:t xml:space="preserve">COMISIÓN EDILICIA PERMANENTE DE </w:t>
            </w:r>
            <w:r w:rsidRPr="006B3652">
              <w:rPr>
                <w:rFonts w:ascii="Arial" w:eastAsia="Arial" w:hAnsi="Arial" w:cs="Arial"/>
                <w:b/>
              </w:rPr>
              <w:lastRenderedPageBreak/>
              <w:t xml:space="preserve">CULTURA EDUCACIÓN Y FESTIVIDADES CÍVICAS. 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554C" w14:textId="77777777" w:rsidR="002D0D66" w:rsidRPr="006B3652" w:rsidRDefault="002D0D66" w:rsidP="00E37EC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lastRenderedPageBreak/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1FDE" w14:textId="77777777" w:rsidR="002D0D66" w:rsidRPr="006B3652" w:rsidRDefault="002D0D66" w:rsidP="00E37EC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90FE" w14:textId="77777777" w:rsidR="002D0D66" w:rsidRPr="006B3652" w:rsidRDefault="002D0D66" w:rsidP="00E37EC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EN ABSTENCIÓN</w:t>
            </w:r>
          </w:p>
        </w:tc>
      </w:tr>
      <w:tr w:rsidR="002D0D66" w14:paraId="2429C110" w14:textId="77777777" w:rsidTr="00E37ECC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7F92" w14:textId="77777777" w:rsidR="002D0D66" w:rsidRPr="006B3652" w:rsidRDefault="002D0D66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lastRenderedPageBreak/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D57C" w14:textId="77777777" w:rsidR="002D0D66" w:rsidRPr="006B3652" w:rsidRDefault="002D0D66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  <w:b/>
                <w:i/>
              </w:rPr>
              <w:t xml:space="preserve">C. </w:t>
            </w:r>
            <w:r w:rsidRPr="006B3652">
              <w:t xml:space="preserve"> </w:t>
            </w:r>
            <w:r w:rsidRPr="006B3652">
              <w:rPr>
                <w:rFonts w:ascii="Arial" w:eastAsia="Arial" w:hAnsi="Arial" w:cs="Arial"/>
                <w:b/>
                <w:iCs/>
              </w:rPr>
              <w:t>MARISOL MENDOZA PINTO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E0E4" w14:textId="77777777" w:rsidR="002D0D66" w:rsidRPr="006B3652" w:rsidRDefault="002D0D66" w:rsidP="00E37EC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8BC7" w14:textId="77777777" w:rsidR="002D0D66" w:rsidRPr="006B3652" w:rsidRDefault="002D0D66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4248" w14:textId="77777777" w:rsidR="002D0D66" w:rsidRPr="006B3652" w:rsidRDefault="002D0D66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2D0D66" w14:paraId="1EABD1C0" w14:textId="77777777" w:rsidTr="00CB59B4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54DB" w14:textId="77777777" w:rsidR="002D0D66" w:rsidRPr="006B3652" w:rsidRDefault="002D0D66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2451CA" w14:textId="77777777" w:rsidR="002D0D66" w:rsidRPr="006B3652" w:rsidRDefault="002D0D66" w:rsidP="00E37ECC">
            <w:pPr>
              <w:jc w:val="both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 xml:space="preserve">C. </w:t>
            </w:r>
            <w:r w:rsidRPr="006B3652">
              <w:t xml:space="preserve"> </w:t>
            </w:r>
            <w:r w:rsidRPr="006B3652">
              <w:rPr>
                <w:rFonts w:ascii="Arial" w:eastAsia="Arial" w:hAnsi="Arial" w:cs="Arial"/>
                <w:b/>
              </w:rPr>
              <w:t>OSCAR MURGUIA TORRES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9284" w14:textId="77777777" w:rsidR="002D0D66" w:rsidRPr="006B3652" w:rsidRDefault="002D0D66" w:rsidP="00E37EC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AD84" w14:textId="77777777" w:rsidR="002D0D66" w:rsidRPr="006B3652" w:rsidRDefault="002D0D66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7971" w14:textId="77777777" w:rsidR="002D0D66" w:rsidRPr="006B3652" w:rsidRDefault="002D0D66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2D0D66" w14:paraId="63172655" w14:textId="77777777" w:rsidTr="00CB59B4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9A633B" w14:textId="77777777" w:rsidR="002D0D66" w:rsidRPr="006B3652" w:rsidRDefault="002D0D66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95E9" w14:textId="77777777" w:rsidR="002D0D66" w:rsidRPr="006B3652" w:rsidRDefault="002D0D66" w:rsidP="00E37ECC">
            <w:pPr>
              <w:rPr>
                <w:rFonts w:ascii="Arial" w:eastAsia="Arial" w:hAnsi="Arial" w:cs="Arial"/>
                <w:b/>
                <w:color w:val="000000"/>
              </w:rPr>
            </w:pPr>
            <w:r w:rsidRPr="006B3652">
              <w:rPr>
                <w:rFonts w:ascii="Arial" w:eastAsia="Arial" w:hAnsi="Arial" w:cs="Arial"/>
                <w:b/>
              </w:rPr>
              <w:t xml:space="preserve">C. </w:t>
            </w:r>
            <w:r w:rsidRPr="006B3652">
              <w:rPr>
                <w:rFonts w:ascii="Arial" w:eastAsia="Arial" w:hAnsi="Arial" w:cs="Arial"/>
              </w:rPr>
              <w:t xml:space="preserve"> </w:t>
            </w:r>
            <w:r w:rsidRPr="006B3652">
              <w:rPr>
                <w:rFonts w:ascii="Arial" w:eastAsia="Arial" w:hAnsi="Arial" w:cs="Arial"/>
                <w:b/>
              </w:rPr>
              <w:t>DUNIA CATALINA CRUZ MORENO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CD16CA" w14:textId="77777777" w:rsidR="002D0D66" w:rsidRPr="006B3652" w:rsidRDefault="002D0D66" w:rsidP="00E37EC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02B3" w14:textId="77777777" w:rsidR="002D0D66" w:rsidRPr="006B3652" w:rsidRDefault="002D0D66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5329" w14:textId="77777777" w:rsidR="002D0D66" w:rsidRPr="006B3652" w:rsidRDefault="002D0D66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</w:tbl>
    <w:p w14:paraId="68FAAC93" w14:textId="77777777" w:rsidR="00185BCB" w:rsidRPr="00B94D8B" w:rsidRDefault="00185BCB" w:rsidP="00D867CF">
      <w:pPr>
        <w:spacing w:after="160" w:line="259" w:lineRule="auto"/>
        <w:jc w:val="both"/>
        <w:rPr>
          <w:rFonts w:ascii="Arial" w:eastAsia="Arial" w:hAnsi="Arial" w:cs="Arial"/>
          <w:sz w:val="22"/>
        </w:rPr>
      </w:pPr>
    </w:p>
    <w:tbl>
      <w:tblPr>
        <w:tblpPr w:leftFromText="141" w:rightFromText="141" w:vertAnchor="text" w:horzAnchor="margin" w:tblpY="130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6A4F24" w14:paraId="27654D49" w14:textId="77777777" w:rsidTr="00E37ECC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C6DB" w14:textId="77777777" w:rsidR="006A4F24" w:rsidRPr="006B3652" w:rsidRDefault="006A4F24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REGIDORES DE LA</w:t>
            </w:r>
            <w:r w:rsidRPr="006B3652">
              <w:t xml:space="preserve"> </w:t>
            </w:r>
            <w:r w:rsidRPr="006B3652">
              <w:rPr>
                <w:rFonts w:ascii="Arial" w:eastAsia="Arial" w:hAnsi="Arial" w:cs="Arial"/>
                <w:b/>
              </w:rPr>
              <w:t>COMISIÓN EDILICIA PERMANENTE DE REGLAMENTOS Y GOBERNACIÓN.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6B17" w14:textId="77777777" w:rsidR="006A4F24" w:rsidRPr="006B3652" w:rsidRDefault="006A4F24" w:rsidP="00E37EC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3FA6" w14:textId="77777777" w:rsidR="006A4F24" w:rsidRPr="006B3652" w:rsidRDefault="006A4F24" w:rsidP="00E37EC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AB88" w14:textId="77777777" w:rsidR="006A4F24" w:rsidRPr="006B3652" w:rsidRDefault="006A4F24" w:rsidP="00E37EC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EN ABSTENCIÓN</w:t>
            </w:r>
          </w:p>
        </w:tc>
      </w:tr>
      <w:tr w:rsidR="006A4F24" w14:paraId="47C12DAD" w14:textId="77777777" w:rsidTr="00E37ECC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AAEE" w14:textId="77777777" w:rsidR="006A4F24" w:rsidRPr="006B3652" w:rsidRDefault="006A4F24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5C42" w14:textId="77777777" w:rsidR="006A4F24" w:rsidRPr="006B3652" w:rsidRDefault="006A4F24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  <w:b/>
                <w:i/>
              </w:rPr>
              <w:t>C.</w:t>
            </w:r>
            <w:r w:rsidRPr="006B3652">
              <w:t xml:space="preserve"> </w:t>
            </w:r>
            <w:r w:rsidRPr="006B3652">
              <w:rPr>
                <w:rFonts w:ascii="Arial" w:eastAsia="Arial" w:hAnsi="Arial" w:cs="Arial"/>
                <w:b/>
                <w:iCs/>
              </w:rPr>
              <w:t>CLAUDIA MARGARITA ROBLES GOMEZ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03C0" w14:textId="77777777" w:rsidR="006A4F24" w:rsidRPr="006B3652" w:rsidRDefault="006A4F24" w:rsidP="00E37EC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CA4B" w14:textId="77777777" w:rsidR="006A4F24" w:rsidRPr="006B3652" w:rsidRDefault="006A4F24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8E84" w14:textId="77777777" w:rsidR="006A4F24" w:rsidRPr="006B3652" w:rsidRDefault="006A4F24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6A4F24" w14:paraId="038C1639" w14:textId="77777777" w:rsidTr="00E37ECC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29E0" w14:textId="77777777" w:rsidR="006A4F24" w:rsidRPr="006B3652" w:rsidRDefault="006A4F24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6305" w14:textId="77777777" w:rsidR="006A4F24" w:rsidRPr="006B3652" w:rsidRDefault="006A4F24" w:rsidP="00E37ECC">
            <w:pPr>
              <w:jc w:val="both"/>
              <w:rPr>
                <w:rFonts w:ascii="Arial" w:eastAsia="Arial" w:hAnsi="Arial" w:cs="Arial"/>
                <w:b/>
              </w:rPr>
            </w:pPr>
            <w:r w:rsidRPr="006B3652">
              <w:rPr>
                <w:rFonts w:ascii="Arial" w:eastAsia="Arial" w:hAnsi="Arial" w:cs="Arial"/>
                <w:b/>
              </w:rPr>
              <w:t>C. MIRIAM SALOME TORRES LARES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9F30" w14:textId="77777777" w:rsidR="006A4F24" w:rsidRPr="006B3652" w:rsidRDefault="006A4F24" w:rsidP="00E37EC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F59D" w14:textId="77777777" w:rsidR="006A4F24" w:rsidRPr="006B3652" w:rsidRDefault="006A4F24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6791" w14:textId="77777777" w:rsidR="006A4F24" w:rsidRPr="006B3652" w:rsidRDefault="006A4F24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6A4F24" w14:paraId="720A30BF" w14:textId="77777777" w:rsidTr="00E37ECC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3597" w14:textId="77777777" w:rsidR="006A4F24" w:rsidRPr="006B3652" w:rsidRDefault="006A4F24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B421" w14:textId="77777777" w:rsidR="006A4F24" w:rsidRPr="006B3652" w:rsidRDefault="006A4F24" w:rsidP="00E37ECC">
            <w:pPr>
              <w:rPr>
                <w:rFonts w:ascii="Arial" w:eastAsia="Arial" w:hAnsi="Arial" w:cs="Arial"/>
                <w:b/>
                <w:color w:val="000000"/>
              </w:rPr>
            </w:pPr>
            <w:r w:rsidRPr="006B3652">
              <w:rPr>
                <w:rFonts w:ascii="Arial" w:eastAsia="Arial" w:hAnsi="Arial" w:cs="Arial"/>
                <w:b/>
              </w:rPr>
              <w:t>C. MARIA OLGA GARCIA AYALA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1A66" w14:textId="77777777" w:rsidR="006A4F24" w:rsidRPr="006B3652" w:rsidRDefault="006A4F24" w:rsidP="00E37EC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 w:rsidRPr="006B3652"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8EAD" w14:textId="77777777" w:rsidR="006A4F24" w:rsidRPr="006B3652" w:rsidRDefault="006A4F24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5198" w14:textId="77777777" w:rsidR="006A4F24" w:rsidRPr="006B3652" w:rsidRDefault="006A4F24" w:rsidP="00E37ECC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</w:tbl>
    <w:p w14:paraId="793F1F4D" w14:textId="77777777" w:rsidR="00185BCB" w:rsidRPr="006B3652" w:rsidRDefault="00185BCB" w:rsidP="00D867CF">
      <w:pPr>
        <w:spacing w:after="160" w:line="259" w:lineRule="auto"/>
        <w:jc w:val="both"/>
        <w:rPr>
          <w:rFonts w:ascii="Arial" w:eastAsia="Arial" w:hAnsi="Arial" w:cs="Arial"/>
          <w:sz w:val="28"/>
        </w:rPr>
      </w:pPr>
    </w:p>
    <w:p w14:paraId="2C36B537" w14:textId="5788A3CF" w:rsidR="001152E9" w:rsidRPr="006B3652" w:rsidRDefault="00B94D8B" w:rsidP="006B3652">
      <w:pPr>
        <w:spacing w:after="160" w:line="276" w:lineRule="auto"/>
        <w:jc w:val="both"/>
        <w:rPr>
          <w:rFonts w:ascii="Arial" w:eastAsia="Arial" w:hAnsi="Arial" w:cs="Arial"/>
        </w:rPr>
      </w:pPr>
      <w:r w:rsidRPr="006B3652">
        <w:rPr>
          <w:rFonts w:ascii="Arial" w:eastAsia="Arial" w:hAnsi="Arial" w:cs="Arial"/>
        </w:rPr>
        <w:t xml:space="preserve">----- </w:t>
      </w:r>
      <w:r w:rsidR="00522C27" w:rsidRPr="006B3652">
        <w:rPr>
          <w:rFonts w:ascii="Arial" w:eastAsia="Arial" w:hAnsi="Arial" w:cs="Arial"/>
        </w:rPr>
        <w:t>Aprobado por unanimidad</w:t>
      </w:r>
      <w:r w:rsidR="00EE518C" w:rsidRPr="006B3652">
        <w:rPr>
          <w:rFonts w:ascii="Arial" w:eastAsia="Arial" w:hAnsi="Arial" w:cs="Arial"/>
        </w:rPr>
        <w:t>.</w:t>
      </w:r>
      <w:r w:rsidRPr="006B3652">
        <w:rPr>
          <w:rFonts w:ascii="Arial" w:eastAsia="Arial" w:hAnsi="Arial" w:cs="Arial"/>
        </w:rPr>
        <w:t xml:space="preserve"> </w:t>
      </w:r>
      <w:r w:rsidR="00580C50" w:rsidRPr="006B3652">
        <w:rPr>
          <w:rFonts w:ascii="Arial" w:eastAsia="Arial" w:hAnsi="Arial" w:cs="Arial"/>
        </w:rPr>
        <w:t>Así</w:t>
      </w:r>
      <w:r w:rsidR="00AA2C64" w:rsidRPr="006B3652">
        <w:rPr>
          <w:rFonts w:ascii="Arial" w:eastAsia="Arial" w:hAnsi="Arial" w:cs="Arial"/>
        </w:rPr>
        <w:t xml:space="preserve"> pasamos al punto </w:t>
      </w:r>
      <w:r w:rsidR="00EE518C" w:rsidRPr="006B3652">
        <w:rPr>
          <w:rFonts w:ascii="Arial" w:eastAsia="Arial" w:hAnsi="Arial" w:cs="Arial"/>
        </w:rPr>
        <w:t>número</w:t>
      </w:r>
      <w:r w:rsidR="00AA2C64" w:rsidRPr="006B3652">
        <w:rPr>
          <w:rFonts w:ascii="Arial" w:eastAsia="Arial" w:hAnsi="Arial" w:cs="Arial"/>
        </w:rPr>
        <w:t xml:space="preserve"> cuatro de </w:t>
      </w:r>
      <w:r w:rsidR="00BE09A6" w:rsidRPr="006B3652">
        <w:rPr>
          <w:rFonts w:ascii="Arial" w:eastAsia="Arial" w:hAnsi="Arial" w:cs="Arial"/>
        </w:rPr>
        <w:t xml:space="preserve">la orden del </w:t>
      </w:r>
      <w:r w:rsidR="00A47973" w:rsidRPr="006B3652">
        <w:rPr>
          <w:rFonts w:ascii="Arial" w:eastAsia="Arial" w:hAnsi="Arial" w:cs="Arial"/>
        </w:rPr>
        <w:t>día</w:t>
      </w:r>
      <w:r w:rsidR="00BE09A6" w:rsidRPr="006B3652">
        <w:rPr>
          <w:rFonts w:ascii="Arial" w:eastAsia="Arial" w:hAnsi="Arial" w:cs="Arial"/>
        </w:rPr>
        <w:t xml:space="preserve"> </w:t>
      </w:r>
      <w:r w:rsidR="00A47973" w:rsidRPr="006B3652">
        <w:rPr>
          <w:rFonts w:ascii="Arial" w:eastAsia="Arial" w:hAnsi="Arial" w:cs="Arial"/>
        </w:rPr>
        <w:t>que es</w:t>
      </w:r>
      <w:r w:rsidR="00DC056D" w:rsidRPr="006B3652">
        <w:rPr>
          <w:rFonts w:ascii="Arial" w:eastAsia="Arial" w:hAnsi="Arial" w:cs="Arial"/>
        </w:rPr>
        <w:t xml:space="preserve"> </w:t>
      </w:r>
      <w:r w:rsidR="007732FC" w:rsidRPr="006B3652">
        <w:rPr>
          <w:rFonts w:ascii="Arial" w:eastAsia="Arial" w:hAnsi="Arial" w:cs="Arial"/>
        </w:rPr>
        <w:t>asuntos varios</w:t>
      </w:r>
      <w:r w:rsidR="00DC056D" w:rsidRPr="006B3652">
        <w:rPr>
          <w:rFonts w:ascii="Arial" w:eastAsia="Arial" w:hAnsi="Arial" w:cs="Arial"/>
        </w:rPr>
        <w:t>, y al no haberse listado ningún punto pasamos al punto número cinco que es la clausura</w:t>
      </w:r>
      <w:r w:rsidR="0057443E" w:rsidRPr="006B3652">
        <w:rPr>
          <w:rFonts w:ascii="Arial" w:eastAsia="Arial" w:hAnsi="Arial" w:cs="Arial"/>
        </w:rPr>
        <w:t xml:space="preserve"> de esta sesión</w:t>
      </w:r>
      <w:r w:rsidR="00A47973" w:rsidRPr="006B3652">
        <w:rPr>
          <w:rFonts w:ascii="Arial" w:eastAsia="Arial" w:hAnsi="Arial" w:cs="Arial"/>
        </w:rPr>
        <w:t>.</w:t>
      </w:r>
      <w:r w:rsidRPr="006B3652">
        <w:rPr>
          <w:rFonts w:ascii="Arial" w:eastAsia="Arial" w:hAnsi="Arial" w:cs="Arial"/>
        </w:rPr>
        <w:t xml:space="preserve"> ---------------------------------------------</w:t>
      </w:r>
    </w:p>
    <w:p w14:paraId="0AC32533" w14:textId="5CB7A55D" w:rsidR="009E1EA1" w:rsidRPr="006B3652" w:rsidRDefault="006B3652" w:rsidP="006B3652">
      <w:pPr>
        <w:spacing w:after="16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----- </w:t>
      </w:r>
      <w:r w:rsidR="00D75A51" w:rsidRPr="006B3652">
        <w:rPr>
          <w:rFonts w:ascii="Arial" w:eastAsia="Arial" w:hAnsi="Arial" w:cs="Arial"/>
        </w:rPr>
        <w:t>C</w:t>
      </w:r>
      <w:r w:rsidR="00634B88" w:rsidRPr="006B3652">
        <w:rPr>
          <w:rFonts w:ascii="Arial" w:eastAsia="Arial" w:hAnsi="Arial" w:cs="Arial"/>
        </w:rPr>
        <w:t xml:space="preserve">lausura, por lo que siendo las </w:t>
      </w:r>
      <w:r w:rsidR="00902353" w:rsidRPr="006B3652">
        <w:rPr>
          <w:rFonts w:ascii="Arial" w:eastAsia="Arial" w:hAnsi="Arial" w:cs="Arial"/>
        </w:rPr>
        <w:t xml:space="preserve">diez </w:t>
      </w:r>
      <w:r w:rsidR="00634B88" w:rsidRPr="006B3652">
        <w:rPr>
          <w:rFonts w:ascii="Arial" w:eastAsia="Arial" w:hAnsi="Arial" w:cs="Arial"/>
        </w:rPr>
        <w:t>horas</w:t>
      </w:r>
      <w:r w:rsidR="007C29C0" w:rsidRPr="006B3652">
        <w:rPr>
          <w:rFonts w:ascii="Arial" w:eastAsia="Arial" w:hAnsi="Arial" w:cs="Arial"/>
        </w:rPr>
        <w:t xml:space="preserve"> </w:t>
      </w:r>
      <w:r w:rsidR="00902353" w:rsidRPr="006B3652">
        <w:rPr>
          <w:rFonts w:ascii="Arial" w:eastAsia="Arial" w:hAnsi="Arial" w:cs="Arial"/>
        </w:rPr>
        <w:t>con veintidós</w:t>
      </w:r>
      <w:r w:rsidR="00FE33AD" w:rsidRPr="006B3652">
        <w:rPr>
          <w:rFonts w:ascii="Arial" w:eastAsia="Arial" w:hAnsi="Arial" w:cs="Arial"/>
        </w:rPr>
        <w:t xml:space="preserve"> </w:t>
      </w:r>
      <w:r w:rsidR="00634B88" w:rsidRPr="006B3652">
        <w:rPr>
          <w:rFonts w:ascii="Arial" w:eastAsia="Arial" w:hAnsi="Arial" w:cs="Arial"/>
        </w:rPr>
        <w:t xml:space="preserve">minutos de este día </w:t>
      </w:r>
      <w:r w:rsidR="002D4749" w:rsidRPr="006B3652">
        <w:rPr>
          <w:rFonts w:ascii="Arial" w:eastAsia="Arial" w:hAnsi="Arial" w:cs="Arial"/>
        </w:rPr>
        <w:t xml:space="preserve">lunes </w:t>
      </w:r>
      <w:r w:rsidR="001F21F0" w:rsidRPr="006B3652">
        <w:rPr>
          <w:rFonts w:ascii="Arial" w:eastAsia="Arial" w:hAnsi="Arial" w:cs="Arial"/>
        </w:rPr>
        <w:t>3</w:t>
      </w:r>
      <w:r w:rsidR="00634B88" w:rsidRPr="006B3652">
        <w:rPr>
          <w:rFonts w:ascii="Arial" w:eastAsia="Arial" w:hAnsi="Arial" w:cs="Arial"/>
        </w:rPr>
        <w:t xml:space="preserve"> de </w:t>
      </w:r>
      <w:r w:rsidR="002D4749" w:rsidRPr="006B3652">
        <w:rPr>
          <w:rFonts w:ascii="Arial" w:eastAsia="Arial" w:hAnsi="Arial" w:cs="Arial"/>
        </w:rPr>
        <w:t xml:space="preserve">marzo </w:t>
      </w:r>
      <w:r w:rsidR="00634B88" w:rsidRPr="006B3652">
        <w:rPr>
          <w:rFonts w:ascii="Arial" w:eastAsia="Arial" w:hAnsi="Arial" w:cs="Arial"/>
        </w:rPr>
        <w:t>de 202</w:t>
      </w:r>
      <w:r w:rsidR="001F21F0" w:rsidRPr="006B3652">
        <w:rPr>
          <w:rFonts w:ascii="Arial" w:eastAsia="Arial" w:hAnsi="Arial" w:cs="Arial"/>
        </w:rPr>
        <w:t>5</w:t>
      </w:r>
      <w:r w:rsidR="00634B88" w:rsidRPr="006B3652">
        <w:rPr>
          <w:rFonts w:ascii="Arial" w:eastAsia="Arial" w:hAnsi="Arial" w:cs="Arial"/>
        </w:rPr>
        <w:t xml:space="preserve"> damos por clausurada esta sesión </w:t>
      </w:r>
      <w:r w:rsidR="004F4B8D" w:rsidRPr="006B3652">
        <w:rPr>
          <w:rFonts w:ascii="Arial" w:eastAsia="Arial" w:hAnsi="Arial" w:cs="Arial"/>
        </w:rPr>
        <w:t>extra</w:t>
      </w:r>
      <w:r w:rsidR="00634B88" w:rsidRPr="006B3652">
        <w:rPr>
          <w:rFonts w:ascii="Arial" w:eastAsia="Arial" w:hAnsi="Arial" w:cs="Arial"/>
        </w:rPr>
        <w:t xml:space="preserve">ordinaria número </w:t>
      </w:r>
      <w:r w:rsidR="004F51D7" w:rsidRPr="006B3652">
        <w:rPr>
          <w:rFonts w:ascii="Arial" w:eastAsia="Arial" w:hAnsi="Arial" w:cs="Arial"/>
        </w:rPr>
        <w:t xml:space="preserve">tres </w:t>
      </w:r>
      <w:r w:rsidR="004F4B8D" w:rsidRPr="006B3652">
        <w:rPr>
          <w:rFonts w:ascii="Arial" w:eastAsia="Arial" w:hAnsi="Arial" w:cs="Arial"/>
        </w:rPr>
        <w:t>y validos los acuerdos tomado</w:t>
      </w:r>
      <w:r w:rsidR="00DF6B51" w:rsidRPr="006B3652">
        <w:rPr>
          <w:rFonts w:ascii="Arial" w:eastAsia="Arial" w:hAnsi="Arial" w:cs="Arial"/>
        </w:rPr>
        <w:t xml:space="preserve">s en esta sesión, </w:t>
      </w:r>
      <w:r w:rsidR="00634B88" w:rsidRPr="006B3652">
        <w:rPr>
          <w:rFonts w:ascii="Arial" w:eastAsia="Arial" w:hAnsi="Arial" w:cs="Arial"/>
        </w:rPr>
        <w:t xml:space="preserve">de la </w:t>
      </w:r>
      <w:r w:rsidR="00FA1F3F" w:rsidRPr="006B3652">
        <w:rPr>
          <w:rFonts w:ascii="Arial" w:eastAsia="Arial" w:hAnsi="Arial" w:cs="Arial"/>
        </w:rPr>
        <w:t xml:space="preserve">Comisión </w:t>
      </w:r>
      <w:r w:rsidR="00634B88" w:rsidRPr="006B3652">
        <w:rPr>
          <w:rFonts w:ascii="Arial" w:eastAsia="Arial" w:hAnsi="Arial" w:cs="Arial"/>
        </w:rPr>
        <w:t>Edilicia</w:t>
      </w:r>
      <w:r w:rsidR="00FA1F3F" w:rsidRPr="006B3652">
        <w:rPr>
          <w:rFonts w:ascii="Arial" w:eastAsia="Arial" w:hAnsi="Arial" w:cs="Arial"/>
        </w:rPr>
        <w:t xml:space="preserve"> Permanente</w:t>
      </w:r>
      <w:r w:rsidR="00634B88" w:rsidRPr="006B3652">
        <w:rPr>
          <w:rFonts w:ascii="Arial" w:eastAsia="Arial" w:hAnsi="Arial" w:cs="Arial"/>
        </w:rPr>
        <w:t xml:space="preserve"> de </w:t>
      </w:r>
      <w:r w:rsidR="00C8633C">
        <w:rPr>
          <w:rFonts w:ascii="Arial" w:eastAsia="Arial" w:hAnsi="Arial" w:cs="Arial"/>
          <w:b/>
          <w:bCs/>
        </w:rPr>
        <w:t>Deportes, Recreación,</w:t>
      </w:r>
      <w:r w:rsidR="00FA1F3F" w:rsidRPr="006B3652">
        <w:rPr>
          <w:rFonts w:ascii="Arial" w:eastAsia="Arial" w:hAnsi="Arial" w:cs="Arial"/>
          <w:b/>
          <w:bCs/>
        </w:rPr>
        <w:t xml:space="preserve"> Asuntos de la Niñez y Juventudes</w:t>
      </w:r>
      <w:r w:rsidR="00DF6B51" w:rsidRPr="006B3652">
        <w:rPr>
          <w:rFonts w:ascii="Arial" w:eastAsia="Arial" w:hAnsi="Arial" w:cs="Arial"/>
          <w:b/>
          <w:bCs/>
        </w:rPr>
        <w:t>,</w:t>
      </w:r>
      <w:r w:rsidR="0099091A" w:rsidRPr="006B3652">
        <w:rPr>
          <w:rFonts w:ascii="Arial" w:eastAsia="Arial" w:hAnsi="Arial" w:cs="Arial"/>
          <w:b/>
          <w:bCs/>
        </w:rPr>
        <w:t xml:space="preserve"> en coadyuvancia con la Comisión Edilicias Permanente de Cultura Educación y Festividades Cívicas, y la </w:t>
      </w:r>
      <w:r w:rsidR="00AC5640" w:rsidRPr="006B3652">
        <w:rPr>
          <w:rFonts w:ascii="Arial" w:eastAsia="Arial" w:hAnsi="Arial" w:cs="Arial"/>
          <w:b/>
          <w:bCs/>
        </w:rPr>
        <w:t xml:space="preserve">Comisión Edilicia Permanente </w:t>
      </w:r>
      <w:r w:rsidR="0099091A" w:rsidRPr="006B3652">
        <w:rPr>
          <w:rFonts w:ascii="Arial" w:eastAsia="Arial" w:hAnsi="Arial" w:cs="Arial"/>
          <w:b/>
          <w:bCs/>
        </w:rPr>
        <w:t xml:space="preserve">de Reglamentos y Gobernación </w:t>
      </w:r>
      <w:r w:rsidR="007B42A0" w:rsidRPr="006B3652">
        <w:rPr>
          <w:rFonts w:ascii="Arial" w:eastAsia="Arial" w:hAnsi="Arial" w:cs="Arial"/>
        </w:rPr>
        <w:t>muchas gracias.</w:t>
      </w:r>
      <w:r w:rsidRPr="006B3652">
        <w:rPr>
          <w:rFonts w:ascii="Arial" w:eastAsia="Arial" w:hAnsi="Arial" w:cs="Arial"/>
        </w:rPr>
        <w:t xml:space="preserve"> ----------------------------------------------------</w:t>
      </w:r>
      <w:r>
        <w:rPr>
          <w:rFonts w:ascii="Arial" w:eastAsia="Arial" w:hAnsi="Arial" w:cs="Arial"/>
        </w:rPr>
        <w:t>----------------</w:t>
      </w:r>
    </w:p>
    <w:p w14:paraId="74984DF7" w14:textId="77777777" w:rsidR="00DF6B51" w:rsidRDefault="00DF6B51">
      <w:pPr>
        <w:widowControl w:val="0"/>
        <w:jc w:val="center"/>
      </w:pPr>
    </w:p>
    <w:p w14:paraId="46C50C1D" w14:textId="77777777" w:rsidR="006B3652" w:rsidRDefault="006B3652" w:rsidP="006B3652">
      <w:pPr>
        <w:widowControl w:val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ATENTAMENTE</w:t>
      </w:r>
    </w:p>
    <w:p w14:paraId="195795D3" w14:textId="7EA33029" w:rsidR="00D602C7" w:rsidRDefault="006B3652" w:rsidP="006B3652">
      <w:pPr>
        <w:widowControl w:val="0"/>
        <w:jc w:val="center"/>
        <w:rPr>
          <w:b/>
          <w:i/>
          <w:sz w:val="22"/>
          <w:szCs w:val="22"/>
        </w:rPr>
      </w:pPr>
      <w:r w:rsidRPr="00BC7970"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  <w:t>“2025, AÑO DEL 130 ANIVERSARIO DEL NATALICIO DE LA MUSA Y ESCRITORA ZAPOTLENSE MARÍA GUADALUPE MARÍN PRECIADO”</w:t>
      </w:r>
    </w:p>
    <w:p w14:paraId="0F02252B" w14:textId="3007D8B1" w:rsidR="009E1EA1" w:rsidRDefault="00705348">
      <w:pPr>
        <w:widowControl w:val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Cd. Guzmán, Municipio de Zapotlán el Grande, Jalisco, a </w:t>
      </w:r>
      <w:r w:rsidR="00AE2ADE">
        <w:rPr>
          <w:rFonts w:ascii="Arial" w:eastAsia="Arial" w:hAnsi="Arial" w:cs="Arial"/>
        </w:rPr>
        <w:t xml:space="preserve">3 </w:t>
      </w:r>
      <w:r>
        <w:rPr>
          <w:rFonts w:ascii="Arial" w:eastAsia="Arial" w:hAnsi="Arial" w:cs="Arial"/>
        </w:rPr>
        <w:t xml:space="preserve">de </w:t>
      </w:r>
      <w:r w:rsidR="005F683B">
        <w:rPr>
          <w:rFonts w:ascii="Arial" w:eastAsia="Arial" w:hAnsi="Arial" w:cs="Arial"/>
        </w:rPr>
        <w:t xml:space="preserve">marzo </w:t>
      </w:r>
      <w:r>
        <w:rPr>
          <w:rFonts w:ascii="Arial" w:eastAsia="Arial" w:hAnsi="Arial" w:cs="Arial"/>
        </w:rPr>
        <w:t>de 202</w:t>
      </w:r>
      <w:r w:rsidR="00AE2ADE">
        <w:rPr>
          <w:rFonts w:ascii="Arial" w:eastAsia="Arial" w:hAnsi="Arial" w:cs="Arial"/>
        </w:rPr>
        <w:t>5</w:t>
      </w:r>
    </w:p>
    <w:p w14:paraId="6058A694" w14:textId="77777777" w:rsidR="009E1EA1" w:rsidRDefault="009E1EA1">
      <w:pPr>
        <w:keepNext/>
        <w:tabs>
          <w:tab w:val="left" w:pos="5670"/>
        </w:tabs>
        <w:spacing w:line="276" w:lineRule="auto"/>
        <w:rPr>
          <w:sz w:val="16"/>
          <w:szCs w:val="16"/>
        </w:rPr>
      </w:pPr>
    </w:p>
    <w:p w14:paraId="205CDB73" w14:textId="77777777" w:rsidR="009E1EA1" w:rsidRDefault="009E1EA1"/>
    <w:p w14:paraId="4353111C" w14:textId="77777777" w:rsidR="00CB59B4" w:rsidRDefault="00CB59B4"/>
    <w:p w14:paraId="64C436D6" w14:textId="77777777" w:rsidR="00CB59B4" w:rsidRDefault="00CB59B4"/>
    <w:p w14:paraId="56789D83" w14:textId="77777777" w:rsidR="00CB59B4" w:rsidRDefault="00CB59B4"/>
    <w:tbl>
      <w:tblPr>
        <w:tblStyle w:val="ac"/>
        <w:tblpPr w:leftFromText="141" w:rightFromText="141" w:vertAnchor="text" w:horzAnchor="margin" w:tblpXSpec="center" w:tblpY="-191"/>
        <w:tblW w:w="1077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87"/>
        <w:gridCol w:w="5392"/>
      </w:tblGrid>
      <w:tr w:rsidR="00E57AAB" w14:paraId="0182D55F" w14:textId="77777777" w:rsidTr="00E57AAB">
        <w:trPr>
          <w:trHeight w:val="1834"/>
        </w:trPr>
        <w:tc>
          <w:tcPr>
            <w:tcW w:w="10779" w:type="dxa"/>
            <w:gridSpan w:val="2"/>
          </w:tcPr>
          <w:p w14:paraId="6AC4EDFB" w14:textId="77777777" w:rsidR="00E57AAB" w:rsidRDefault="00E57AAB" w:rsidP="00E57AAB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7E8025CD" w14:textId="77777777" w:rsidR="00E57AAB" w:rsidRDefault="00E57AAB" w:rsidP="00E57AA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C. MIGUEL MARENTES</w:t>
            </w:r>
          </w:p>
          <w:p w14:paraId="153731EC" w14:textId="1FEAB14B" w:rsidR="00E57AAB" w:rsidRDefault="00E57AAB" w:rsidP="00E57AAB">
            <w:pPr>
              <w:tabs>
                <w:tab w:val="left" w:pos="3480"/>
              </w:tabs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Regidor Presidente de la Comisión Edilicia Permanente de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</w:rPr>
              <w:t>Deportes, Recreación, Asuntos de la Niñez y Juventudes.</w:t>
            </w:r>
          </w:p>
        </w:tc>
      </w:tr>
      <w:tr w:rsidR="00E57AAB" w14:paraId="22B84857" w14:textId="77777777" w:rsidTr="00E57AAB">
        <w:trPr>
          <w:trHeight w:val="987"/>
        </w:trPr>
        <w:tc>
          <w:tcPr>
            <w:tcW w:w="5387" w:type="dxa"/>
          </w:tcPr>
          <w:p w14:paraId="13405E8D" w14:textId="77777777" w:rsidR="00E57AAB" w:rsidRDefault="00E57AAB" w:rsidP="00E57AAB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2778142D" w14:textId="77777777" w:rsidR="00E57AAB" w:rsidRDefault="00E57AAB" w:rsidP="00E57AAB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44AAD63B" w14:textId="77777777" w:rsidR="00E57AAB" w:rsidRDefault="00E57AAB" w:rsidP="00E57AA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C. YULIANA LIVIER VARGAS DE LA TORRE </w:t>
            </w:r>
          </w:p>
          <w:p w14:paraId="68E96963" w14:textId="6BAE672A" w:rsidR="00E57AAB" w:rsidRDefault="00E57AAB" w:rsidP="00E57AAB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</w:rPr>
              <w:t>Regidora Vocal de</w:t>
            </w:r>
            <w:r>
              <w:rPr>
                <w:rFonts w:ascii="Arial" w:eastAsia="Arial" w:hAnsi="Arial" w:cs="Arial"/>
                <w:color w:val="000000"/>
              </w:rPr>
              <w:t xml:space="preserve"> la Comisión Edilicia Permanente de</w:t>
            </w:r>
            <w:r w:rsidR="00C8633C">
              <w:rPr>
                <w:rFonts w:ascii="Arial" w:eastAsia="Arial" w:hAnsi="Arial" w:cs="Arial"/>
              </w:rPr>
              <w:t xml:space="preserve"> Deportes, Recreación,</w:t>
            </w:r>
            <w:r>
              <w:rPr>
                <w:rFonts w:ascii="Arial" w:eastAsia="Arial" w:hAnsi="Arial" w:cs="Arial"/>
              </w:rPr>
              <w:t xml:space="preserve"> Asuntos de la Niñez y Juventudes.</w:t>
            </w:r>
          </w:p>
        </w:tc>
        <w:tc>
          <w:tcPr>
            <w:tcW w:w="5392" w:type="dxa"/>
          </w:tcPr>
          <w:p w14:paraId="5D7CFC4A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1EE7905B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3499B4FF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C. AURORA CECILIA ARAUJO ÁLVAREZ </w:t>
            </w:r>
          </w:p>
          <w:p w14:paraId="07C16E7C" w14:textId="6D7544E5" w:rsidR="00E57AAB" w:rsidRDefault="00E57AAB" w:rsidP="00C8633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Regidora Vocal de</w:t>
            </w:r>
            <w:r>
              <w:rPr>
                <w:rFonts w:ascii="Arial" w:eastAsia="Arial" w:hAnsi="Arial" w:cs="Arial"/>
                <w:color w:val="000000"/>
              </w:rPr>
              <w:t xml:space="preserve"> la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Comisión Edilicia Permanente de Deportes, Recreación</w:t>
            </w:r>
            <w:r w:rsidR="00C8633C">
              <w:rPr>
                <w:rFonts w:ascii="Arial" w:eastAsia="Arial" w:hAnsi="Arial" w:cs="Arial"/>
                <w:color w:val="000000"/>
              </w:rPr>
              <w:t>,</w:t>
            </w:r>
            <w:r>
              <w:rPr>
                <w:rFonts w:ascii="Arial" w:eastAsia="Arial" w:hAnsi="Arial" w:cs="Arial"/>
                <w:color w:val="000000"/>
              </w:rPr>
              <w:t xml:space="preserve"> Asuntos de la Niñez y Juventudes.</w:t>
            </w:r>
          </w:p>
        </w:tc>
      </w:tr>
      <w:tr w:rsidR="00E57AAB" w14:paraId="2D635E9F" w14:textId="77777777" w:rsidTr="00E57AAB">
        <w:trPr>
          <w:trHeight w:val="987"/>
        </w:trPr>
        <w:tc>
          <w:tcPr>
            <w:tcW w:w="10779" w:type="dxa"/>
            <w:gridSpan w:val="2"/>
          </w:tcPr>
          <w:p w14:paraId="12BBFB6A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50A8C1C3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30450D77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</w:p>
          <w:p w14:paraId="21F57970" w14:textId="26DE1129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Cs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b/>
                <w:i/>
                <w:sz w:val="24"/>
                <w:szCs w:val="24"/>
              </w:rPr>
              <w:t xml:space="preserve">C. </w:t>
            </w:r>
            <w:r w:rsidRPr="006B3652">
              <w:rPr>
                <w:sz w:val="24"/>
                <w:szCs w:val="24"/>
              </w:rPr>
              <w:t xml:space="preserve"> </w:t>
            </w:r>
            <w:r w:rsidRPr="006B3652">
              <w:rPr>
                <w:rFonts w:ascii="Arial" w:eastAsia="Arial" w:hAnsi="Arial" w:cs="Arial"/>
                <w:b/>
                <w:iCs/>
                <w:sz w:val="24"/>
                <w:szCs w:val="24"/>
              </w:rPr>
              <w:t>MARISOL MENDOZA PINTO</w:t>
            </w:r>
          </w:p>
          <w:p w14:paraId="61407BF4" w14:textId="1BB91818" w:rsidR="00E57AAB" w:rsidRP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iCs/>
                <w:szCs w:val="24"/>
              </w:rPr>
            </w:pPr>
            <w:r w:rsidRPr="00E57AAB">
              <w:rPr>
                <w:rFonts w:ascii="Arial" w:eastAsia="Arial" w:hAnsi="Arial" w:cs="Arial"/>
                <w:szCs w:val="24"/>
              </w:rPr>
              <w:t xml:space="preserve">Regidora Presidenta de la Comisión Edilicia Permanente de Cultura Educación y Festividades Cívicas.  </w:t>
            </w:r>
          </w:p>
          <w:p w14:paraId="01E01750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Cs/>
                <w:sz w:val="24"/>
                <w:szCs w:val="24"/>
              </w:rPr>
            </w:pPr>
          </w:p>
          <w:p w14:paraId="64225137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Cs/>
                <w:sz w:val="24"/>
                <w:szCs w:val="24"/>
              </w:rPr>
            </w:pPr>
          </w:p>
          <w:p w14:paraId="139293A9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Cs/>
                <w:sz w:val="24"/>
                <w:szCs w:val="24"/>
              </w:rPr>
            </w:pPr>
          </w:p>
          <w:p w14:paraId="0CEAF91C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E57AAB" w14:paraId="3636D6BC" w14:textId="77777777" w:rsidTr="00E57AAB">
        <w:trPr>
          <w:trHeight w:val="987"/>
        </w:trPr>
        <w:tc>
          <w:tcPr>
            <w:tcW w:w="5387" w:type="dxa"/>
          </w:tcPr>
          <w:p w14:paraId="0DE9EBEE" w14:textId="77777777" w:rsidR="00E57AAB" w:rsidRDefault="00E57AAB" w:rsidP="00E57AA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 xml:space="preserve">C. </w:t>
            </w:r>
            <w:r w:rsidRPr="006B3652">
              <w:rPr>
                <w:sz w:val="24"/>
                <w:szCs w:val="24"/>
              </w:rPr>
              <w:t xml:space="preserve"> </w:t>
            </w: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>OSCAR MURGUIA TORRES</w:t>
            </w:r>
          </w:p>
          <w:p w14:paraId="76FE520F" w14:textId="10DAA213" w:rsidR="00E57AAB" w:rsidRP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iCs/>
                <w:szCs w:val="20"/>
              </w:rPr>
            </w:pPr>
            <w:r w:rsidRPr="00E57AAB">
              <w:rPr>
                <w:rFonts w:ascii="Arial" w:eastAsia="Arial" w:hAnsi="Arial" w:cs="Arial"/>
                <w:szCs w:val="20"/>
              </w:rPr>
              <w:t xml:space="preserve">Regidor Vocal  de la Comisión Edilicia Permanente de Cultura Educación y Festividades Cívicas.  </w:t>
            </w:r>
          </w:p>
          <w:p w14:paraId="159F06F5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Cs/>
                <w:sz w:val="24"/>
                <w:szCs w:val="24"/>
              </w:rPr>
            </w:pPr>
          </w:p>
          <w:p w14:paraId="5831D41D" w14:textId="7BC606C3" w:rsidR="00E57AAB" w:rsidRDefault="00E57AAB" w:rsidP="00E57AAB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5392" w:type="dxa"/>
          </w:tcPr>
          <w:p w14:paraId="1BA54CCA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 xml:space="preserve">C. </w:t>
            </w:r>
            <w:r w:rsidRPr="006B3652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>DUNIA CATALINA CRUZ MORENO</w:t>
            </w:r>
          </w:p>
          <w:p w14:paraId="0AA34FBE" w14:textId="6AEF2BAE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Regidora Vocal </w:t>
            </w:r>
            <w:r w:rsidRPr="00E57AAB">
              <w:rPr>
                <w:rFonts w:ascii="Arial" w:eastAsia="Arial" w:hAnsi="Arial" w:cs="Arial"/>
                <w:szCs w:val="20"/>
              </w:rPr>
              <w:t xml:space="preserve"> de la Comisión Edilicia Permanente de Cultura Educación y Festividades Cívicas.  </w:t>
            </w:r>
          </w:p>
        </w:tc>
      </w:tr>
      <w:tr w:rsidR="00E57AAB" w14:paraId="1F8AD807" w14:textId="77777777" w:rsidTr="00E57AAB">
        <w:trPr>
          <w:trHeight w:val="987"/>
        </w:trPr>
        <w:tc>
          <w:tcPr>
            <w:tcW w:w="10779" w:type="dxa"/>
            <w:gridSpan w:val="2"/>
          </w:tcPr>
          <w:p w14:paraId="746BADFD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</w:p>
          <w:p w14:paraId="61FEC5CF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</w:p>
          <w:p w14:paraId="05F77CA1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</w:p>
          <w:p w14:paraId="443D232B" w14:textId="55CAFC35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Cs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b/>
                <w:i/>
                <w:sz w:val="24"/>
                <w:szCs w:val="24"/>
              </w:rPr>
              <w:t>C.</w:t>
            </w:r>
            <w:r w:rsidRPr="006B3652">
              <w:rPr>
                <w:sz w:val="24"/>
                <w:szCs w:val="24"/>
              </w:rPr>
              <w:t xml:space="preserve"> </w:t>
            </w:r>
            <w:r w:rsidRPr="006B3652">
              <w:rPr>
                <w:rFonts w:ascii="Arial" w:eastAsia="Arial" w:hAnsi="Arial" w:cs="Arial"/>
                <w:b/>
                <w:iCs/>
                <w:sz w:val="24"/>
                <w:szCs w:val="24"/>
              </w:rPr>
              <w:t>CLAUDIA MARGARITA ROBLES GOMEZ</w:t>
            </w:r>
          </w:p>
          <w:p w14:paraId="0274EB95" w14:textId="7C25EB90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E57AAB">
              <w:rPr>
                <w:rFonts w:ascii="Arial" w:eastAsia="Arial" w:hAnsi="Arial" w:cs="Arial"/>
                <w:szCs w:val="24"/>
              </w:rPr>
              <w:t>Síndica Presidenta de la Comisión Edilicia Permanente de Reglamentos y Gobernación</w:t>
            </w: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5A7E645B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3DDCDDDD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46E0F7E8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787AF160" w14:textId="77777777" w:rsidR="00C8633C" w:rsidRPr="006B3652" w:rsidRDefault="00C8633C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E57AAB" w14:paraId="09CBCEB0" w14:textId="77777777" w:rsidTr="00E57AAB">
        <w:trPr>
          <w:trHeight w:val="987"/>
        </w:trPr>
        <w:tc>
          <w:tcPr>
            <w:tcW w:w="5387" w:type="dxa"/>
          </w:tcPr>
          <w:p w14:paraId="6409DE97" w14:textId="77777777" w:rsidR="00E57AAB" w:rsidRDefault="00E57AAB" w:rsidP="00E57AA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>C. MIRIAM SALOME TORRES LARES</w:t>
            </w:r>
          </w:p>
          <w:p w14:paraId="686F2912" w14:textId="6C0BC33C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Regidora Vocal </w:t>
            </w:r>
            <w:r w:rsidRPr="00E57AAB">
              <w:rPr>
                <w:rFonts w:ascii="Arial" w:eastAsia="Arial" w:hAnsi="Arial" w:cs="Arial"/>
                <w:szCs w:val="24"/>
              </w:rPr>
              <w:t xml:space="preserve"> de la Comisión Edilicia Permanente de Reglamentos y Gobernación</w:t>
            </w: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0B87992B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8E4A9A" w14:textId="1A3117EA" w:rsidR="00E57AAB" w:rsidRPr="006B3652" w:rsidRDefault="00E57AAB" w:rsidP="00E57AAB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5392" w:type="dxa"/>
          </w:tcPr>
          <w:p w14:paraId="36A3962A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>C. MARIA OLGA GARCIA AYALA</w:t>
            </w:r>
          </w:p>
          <w:p w14:paraId="3CC49ED4" w14:textId="77777777" w:rsidR="00E57AAB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Regidora Vocal </w:t>
            </w:r>
            <w:r w:rsidRPr="00E57AAB">
              <w:rPr>
                <w:rFonts w:ascii="Arial" w:eastAsia="Arial" w:hAnsi="Arial" w:cs="Arial"/>
                <w:szCs w:val="24"/>
              </w:rPr>
              <w:t xml:space="preserve"> de la Comisión Edilicia Permanente de Reglamentos y Gobernación</w:t>
            </w:r>
            <w:r w:rsidRPr="006B3652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69D0C96A" w14:textId="77777777" w:rsidR="00E57AAB" w:rsidRPr="006B3652" w:rsidRDefault="00E57AAB" w:rsidP="00E57A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</w:tc>
      </w:tr>
    </w:tbl>
    <w:p w14:paraId="3BADD9C7" w14:textId="77777777" w:rsidR="009E1EA1" w:rsidRDefault="009E1EA1">
      <w:pPr>
        <w:rPr>
          <w:rFonts w:ascii="Arial" w:eastAsia="Arial" w:hAnsi="Arial" w:cs="Arial"/>
          <w:sz w:val="16"/>
          <w:szCs w:val="16"/>
        </w:rPr>
      </w:pPr>
    </w:p>
    <w:p w14:paraId="5E0DEF20" w14:textId="77777777" w:rsidR="00E57AAB" w:rsidRDefault="00705348">
      <w:pPr>
        <w:rPr>
          <w:rFonts w:ascii="Arial" w:eastAsia="Arial" w:hAnsi="Arial" w:cs="Arial"/>
          <w:sz w:val="16"/>
          <w:szCs w:val="16"/>
          <w:lang w:val="en-US"/>
        </w:rPr>
      </w:pPr>
      <w:r w:rsidRPr="003B0801">
        <w:rPr>
          <w:rFonts w:ascii="Arial" w:eastAsia="Arial" w:hAnsi="Arial" w:cs="Arial"/>
          <w:sz w:val="16"/>
          <w:szCs w:val="16"/>
          <w:lang w:val="en-US"/>
        </w:rPr>
        <w:lastRenderedPageBreak/>
        <w:t>MM/</w:t>
      </w:r>
      <w:proofErr w:type="spellStart"/>
      <w:r w:rsidRPr="003B0801">
        <w:rPr>
          <w:rFonts w:ascii="Arial" w:eastAsia="Arial" w:hAnsi="Arial" w:cs="Arial"/>
          <w:sz w:val="16"/>
          <w:szCs w:val="16"/>
          <w:lang w:val="en-US"/>
        </w:rPr>
        <w:t>ocs</w:t>
      </w:r>
      <w:proofErr w:type="spellEnd"/>
      <w:r w:rsidRPr="003B0801">
        <w:rPr>
          <w:rFonts w:ascii="Arial" w:eastAsia="Arial" w:hAnsi="Arial" w:cs="Arial"/>
          <w:sz w:val="16"/>
          <w:szCs w:val="16"/>
          <w:lang w:val="en-US"/>
        </w:rPr>
        <w:t xml:space="preserve">  </w:t>
      </w:r>
    </w:p>
    <w:p w14:paraId="178888ED" w14:textId="579B7CBC" w:rsidR="009E1EA1" w:rsidRPr="003B0801" w:rsidRDefault="00705348">
      <w:pPr>
        <w:rPr>
          <w:rFonts w:ascii="Arial" w:eastAsia="Arial" w:hAnsi="Arial" w:cs="Arial"/>
          <w:sz w:val="16"/>
          <w:szCs w:val="16"/>
          <w:lang w:val="en-US"/>
        </w:rPr>
      </w:pPr>
      <w:proofErr w:type="spellStart"/>
      <w:r w:rsidRPr="003B0801">
        <w:rPr>
          <w:rFonts w:ascii="Arial" w:eastAsia="Arial" w:hAnsi="Arial" w:cs="Arial"/>
          <w:sz w:val="16"/>
          <w:szCs w:val="16"/>
          <w:lang w:val="en-US"/>
        </w:rPr>
        <w:t>C.c.p</w:t>
      </w:r>
      <w:proofErr w:type="spellEnd"/>
      <w:r w:rsidRPr="003B0801">
        <w:rPr>
          <w:rFonts w:ascii="Arial" w:eastAsia="Arial" w:hAnsi="Arial" w:cs="Arial"/>
          <w:sz w:val="16"/>
          <w:szCs w:val="16"/>
          <w:lang w:val="en-US"/>
        </w:rPr>
        <w:t xml:space="preserve">. </w:t>
      </w:r>
      <w:proofErr w:type="spellStart"/>
      <w:r w:rsidRPr="003B0801">
        <w:rPr>
          <w:rFonts w:ascii="Arial" w:eastAsia="Arial" w:hAnsi="Arial" w:cs="Arial"/>
          <w:sz w:val="16"/>
          <w:szCs w:val="16"/>
          <w:lang w:val="en-US"/>
        </w:rPr>
        <w:t>Archivo</w:t>
      </w:r>
      <w:proofErr w:type="spellEnd"/>
    </w:p>
    <w:sectPr w:rsidR="009E1EA1" w:rsidRPr="003B0801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985" w:right="1701" w:bottom="1560" w:left="1701" w:header="708" w:footer="15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09898" w14:textId="77777777" w:rsidR="00850F3A" w:rsidRDefault="00850F3A">
      <w:r>
        <w:separator/>
      </w:r>
    </w:p>
  </w:endnote>
  <w:endnote w:type="continuationSeparator" w:id="0">
    <w:p w14:paraId="4ACD4CA9" w14:textId="77777777" w:rsidR="00850F3A" w:rsidRDefault="0085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0EF9D" w14:textId="77777777" w:rsidR="009E1EA1" w:rsidRDefault="007053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11325">
      <w:rPr>
        <w:noProof/>
        <w:color w:val="000000"/>
      </w:rPr>
      <w:t>8</w:t>
    </w:r>
    <w:r>
      <w:rPr>
        <w:color w:val="000000"/>
      </w:rPr>
      <w:fldChar w:fldCharType="end"/>
    </w:r>
    <w:r>
      <w:rPr>
        <w:color w:val="000000"/>
      </w:rPr>
      <w:t xml:space="preserve"> </w:t>
    </w:r>
    <w:r>
      <w:rPr>
        <w:noProof/>
        <w:lang w:val="es-ES" w:eastAsia="es-ES"/>
      </w:rPr>
      <w:drawing>
        <wp:anchor distT="0" distB="0" distL="0" distR="0" simplePos="0" relativeHeight="251657216" behindDoc="1" locked="0" layoutInCell="1" hidden="0" allowOverlap="1" wp14:anchorId="2FFD724D" wp14:editId="2916BEE7">
          <wp:simplePos x="0" y="0"/>
          <wp:positionH relativeFrom="column">
            <wp:posOffset>-1304288</wp:posOffset>
          </wp:positionH>
          <wp:positionV relativeFrom="paragraph">
            <wp:posOffset>-105672</wp:posOffset>
          </wp:positionV>
          <wp:extent cx="8294370" cy="1482725"/>
          <wp:effectExtent l="0" t="0" r="0" b="0"/>
          <wp:wrapNone/>
          <wp:docPr id="1715131113" name="image1.jpg" descr="Imagen que contiene Form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agen que contiene Forma&#10;&#10;Descripción generada automáticamente"/>
                  <pic:cNvPicPr preferRelativeResize="0"/>
                </pic:nvPicPr>
                <pic:blipFill>
                  <a:blip r:embed="rId1"/>
                  <a:srcRect t="86170"/>
                  <a:stretch>
                    <a:fillRect/>
                  </a:stretch>
                </pic:blipFill>
                <pic:spPr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FDD0F3" w14:textId="77777777" w:rsidR="00850F3A" w:rsidRDefault="00850F3A">
      <w:r>
        <w:separator/>
      </w:r>
    </w:p>
  </w:footnote>
  <w:footnote w:type="continuationSeparator" w:id="0">
    <w:p w14:paraId="424324EC" w14:textId="77777777" w:rsidR="00850F3A" w:rsidRDefault="00850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F5D58" w14:textId="77777777" w:rsidR="009E1EA1" w:rsidRDefault="00850F3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23D46F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612.35pt;height:792.35pt;z-index:-25165721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3622B" w14:textId="77777777" w:rsidR="009E1EA1" w:rsidRDefault="007053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56192" behindDoc="0" locked="0" layoutInCell="1" hidden="0" allowOverlap="1" wp14:anchorId="27CA9C33" wp14:editId="7A0150A1">
          <wp:simplePos x="0" y="0"/>
          <wp:positionH relativeFrom="column">
            <wp:posOffset>-1136144</wp:posOffset>
          </wp:positionH>
          <wp:positionV relativeFrom="paragraph">
            <wp:posOffset>-156671</wp:posOffset>
          </wp:positionV>
          <wp:extent cx="7772400" cy="1275080"/>
          <wp:effectExtent l="0" t="0" r="0" b="0"/>
          <wp:wrapSquare wrapText="bothSides" distT="0" distB="0" distL="114300" distR="114300"/>
          <wp:docPr id="17151311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88672"/>
                  <a:stretch>
                    <a:fillRect/>
                  </a:stretch>
                </pic:blipFill>
                <pic:spPr>
                  <a:xfrm>
                    <a:off x="0" y="0"/>
                    <a:ext cx="7772400" cy="1275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44564" w14:textId="77777777" w:rsidR="009E1EA1" w:rsidRDefault="00850F3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68A66F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612.35pt;height:792.35pt;z-index:-251658240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EA1"/>
    <w:rsid w:val="000069F1"/>
    <w:rsid w:val="00006F5B"/>
    <w:rsid w:val="000117B1"/>
    <w:rsid w:val="0001526A"/>
    <w:rsid w:val="00015507"/>
    <w:rsid w:val="000201C4"/>
    <w:rsid w:val="0002350A"/>
    <w:rsid w:val="00023BF5"/>
    <w:rsid w:val="000257D2"/>
    <w:rsid w:val="000262E3"/>
    <w:rsid w:val="0002673B"/>
    <w:rsid w:val="00030450"/>
    <w:rsid w:val="00031BB4"/>
    <w:rsid w:val="00031CCD"/>
    <w:rsid w:val="00032E77"/>
    <w:rsid w:val="00033F12"/>
    <w:rsid w:val="00034482"/>
    <w:rsid w:val="00035112"/>
    <w:rsid w:val="000364B3"/>
    <w:rsid w:val="0004122F"/>
    <w:rsid w:val="000413AB"/>
    <w:rsid w:val="00041DF1"/>
    <w:rsid w:val="00043FEB"/>
    <w:rsid w:val="000443FE"/>
    <w:rsid w:val="00044842"/>
    <w:rsid w:val="000460B2"/>
    <w:rsid w:val="00047AB4"/>
    <w:rsid w:val="00050140"/>
    <w:rsid w:val="00050C28"/>
    <w:rsid w:val="000527DC"/>
    <w:rsid w:val="00052B4B"/>
    <w:rsid w:val="00053404"/>
    <w:rsid w:val="00054A6D"/>
    <w:rsid w:val="00063432"/>
    <w:rsid w:val="00064D04"/>
    <w:rsid w:val="00066596"/>
    <w:rsid w:val="00067018"/>
    <w:rsid w:val="0006757C"/>
    <w:rsid w:val="000678E6"/>
    <w:rsid w:val="00072E05"/>
    <w:rsid w:val="000736BB"/>
    <w:rsid w:val="00073BC5"/>
    <w:rsid w:val="000740AD"/>
    <w:rsid w:val="000757EA"/>
    <w:rsid w:val="00075E24"/>
    <w:rsid w:val="0007729D"/>
    <w:rsid w:val="00077637"/>
    <w:rsid w:val="00081142"/>
    <w:rsid w:val="000814F9"/>
    <w:rsid w:val="00083DE7"/>
    <w:rsid w:val="00087750"/>
    <w:rsid w:val="00087EF7"/>
    <w:rsid w:val="00091CDB"/>
    <w:rsid w:val="000924C6"/>
    <w:rsid w:val="00092A28"/>
    <w:rsid w:val="00092B10"/>
    <w:rsid w:val="000945FC"/>
    <w:rsid w:val="00094852"/>
    <w:rsid w:val="000955F1"/>
    <w:rsid w:val="0009706D"/>
    <w:rsid w:val="000A1D15"/>
    <w:rsid w:val="000A1FFF"/>
    <w:rsid w:val="000A25B1"/>
    <w:rsid w:val="000A3DA5"/>
    <w:rsid w:val="000A4FB4"/>
    <w:rsid w:val="000A686C"/>
    <w:rsid w:val="000B1C72"/>
    <w:rsid w:val="000B5DAA"/>
    <w:rsid w:val="000B6666"/>
    <w:rsid w:val="000C1B16"/>
    <w:rsid w:val="000C1B55"/>
    <w:rsid w:val="000C1F21"/>
    <w:rsid w:val="000C2412"/>
    <w:rsid w:val="000C2A4F"/>
    <w:rsid w:val="000C3F4C"/>
    <w:rsid w:val="000C4CBC"/>
    <w:rsid w:val="000C682C"/>
    <w:rsid w:val="000D43D8"/>
    <w:rsid w:val="000E1FD3"/>
    <w:rsid w:val="000E241B"/>
    <w:rsid w:val="000E559C"/>
    <w:rsid w:val="000E6091"/>
    <w:rsid w:val="000F1E19"/>
    <w:rsid w:val="000F5DA5"/>
    <w:rsid w:val="000F6CA7"/>
    <w:rsid w:val="0010088C"/>
    <w:rsid w:val="0010112A"/>
    <w:rsid w:val="00101840"/>
    <w:rsid w:val="001024D8"/>
    <w:rsid w:val="0010346B"/>
    <w:rsid w:val="0010580E"/>
    <w:rsid w:val="00105BBC"/>
    <w:rsid w:val="00105CA7"/>
    <w:rsid w:val="00110911"/>
    <w:rsid w:val="00111156"/>
    <w:rsid w:val="00111845"/>
    <w:rsid w:val="001126A9"/>
    <w:rsid w:val="00113493"/>
    <w:rsid w:val="00113522"/>
    <w:rsid w:val="00113911"/>
    <w:rsid w:val="00115272"/>
    <w:rsid w:val="001152E9"/>
    <w:rsid w:val="00116638"/>
    <w:rsid w:val="001168EF"/>
    <w:rsid w:val="00117B9D"/>
    <w:rsid w:val="001222BC"/>
    <w:rsid w:val="00125ECA"/>
    <w:rsid w:val="001260E7"/>
    <w:rsid w:val="00127AC6"/>
    <w:rsid w:val="001323DC"/>
    <w:rsid w:val="00133994"/>
    <w:rsid w:val="00133A4C"/>
    <w:rsid w:val="001350B7"/>
    <w:rsid w:val="00135292"/>
    <w:rsid w:val="00136C74"/>
    <w:rsid w:val="00141044"/>
    <w:rsid w:val="00143687"/>
    <w:rsid w:val="001436DA"/>
    <w:rsid w:val="00145DD3"/>
    <w:rsid w:val="00146ADE"/>
    <w:rsid w:val="001478D1"/>
    <w:rsid w:val="00150330"/>
    <w:rsid w:val="001521C3"/>
    <w:rsid w:val="00153291"/>
    <w:rsid w:val="0015650C"/>
    <w:rsid w:val="001571AF"/>
    <w:rsid w:val="00157584"/>
    <w:rsid w:val="0016068E"/>
    <w:rsid w:val="00162A18"/>
    <w:rsid w:val="00163673"/>
    <w:rsid w:val="00164B99"/>
    <w:rsid w:val="00164BD1"/>
    <w:rsid w:val="00166B5C"/>
    <w:rsid w:val="00170AFE"/>
    <w:rsid w:val="0017184F"/>
    <w:rsid w:val="00172EB6"/>
    <w:rsid w:val="00175702"/>
    <w:rsid w:val="00175859"/>
    <w:rsid w:val="00176C37"/>
    <w:rsid w:val="001770E3"/>
    <w:rsid w:val="00177AEE"/>
    <w:rsid w:val="001803FA"/>
    <w:rsid w:val="00180E9F"/>
    <w:rsid w:val="00181C1B"/>
    <w:rsid w:val="0018367E"/>
    <w:rsid w:val="0018433C"/>
    <w:rsid w:val="00185BCB"/>
    <w:rsid w:val="00186EAF"/>
    <w:rsid w:val="00190197"/>
    <w:rsid w:val="00192225"/>
    <w:rsid w:val="00193395"/>
    <w:rsid w:val="00193697"/>
    <w:rsid w:val="00193D26"/>
    <w:rsid w:val="00197053"/>
    <w:rsid w:val="001A1B18"/>
    <w:rsid w:val="001A1C78"/>
    <w:rsid w:val="001A381E"/>
    <w:rsid w:val="001A3FA7"/>
    <w:rsid w:val="001A744A"/>
    <w:rsid w:val="001A775E"/>
    <w:rsid w:val="001A7ABA"/>
    <w:rsid w:val="001B0F93"/>
    <w:rsid w:val="001B6FAA"/>
    <w:rsid w:val="001B7B5E"/>
    <w:rsid w:val="001B7CE6"/>
    <w:rsid w:val="001C2D4D"/>
    <w:rsid w:val="001C688E"/>
    <w:rsid w:val="001C7CB9"/>
    <w:rsid w:val="001D0291"/>
    <w:rsid w:val="001D1D31"/>
    <w:rsid w:val="001D44C9"/>
    <w:rsid w:val="001D4DAB"/>
    <w:rsid w:val="001D5201"/>
    <w:rsid w:val="001D5343"/>
    <w:rsid w:val="001D555E"/>
    <w:rsid w:val="001E01B9"/>
    <w:rsid w:val="001E0F82"/>
    <w:rsid w:val="001E11C6"/>
    <w:rsid w:val="001E1486"/>
    <w:rsid w:val="001E72FE"/>
    <w:rsid w:val="001F0F1D"/>
    <w:rsid w:val="001F21F0"/>
    <w:rsid w:val="002017D8"/>
    <w:rsid w:val="002017F4"/>
    <w:rsid w:val="00206218"/>
    <w:rsid w:val="00211DBD"/>
    <w:rsid w:val="002131B9"/>
    <w:rsid w:val="002133AA"/>
    <w:rsid w:val="00215236"/>
    <w:rsid w:val="00215448"/>
    <w:rsid w:val="002163D6"/>
    <w:rsid w:val="002229D4"/>
    <w:rsid w:val="0022379E"/>
    <w:rsid w:val="00223E0A"/>
    <w:rsid w:val="00223F9D"/>
    <w:rsid w:val="00224687"/>
    <w:rsid w:val="002302BB"/>
    <w:rsid w:val="00230B7F"/>
    <w:rsid w:val="0023202F"/>
    <w:rsid w:val="00233BF1"/>
    <w:rsid w:val="00236A30"/>
    <w:rsid w:val="0023783B"/>
    <w:rsid w:val="002402F6"/>
    <w:rsid w:val="00240453"/>
    <w:rsid w:val="00240CEA"/>
    <w:rsid w:val="00240D2C"/>
    <w:rsid w:val="00241499"/>
    <w:rsid w:val="002424F1"/>
    <w:rsid w:val="00246ADD"/>
    <w:rsid w:val="00250A8F"/>
    <w:rsid w:val="00251AB4"/>
    <w:rsid w:val="00253A16"/>
    <w:rsid w:val="00254BF2"/>
    <w:rsid w:val="002562E9"/>
    <w:rsid w:val="00257D70"/>
    <w:rsid w:val="00261050"/>
    <w:rsid w:val="002625CF"/>
    <w:rsid w:val="002647D0"/>
    <w:rsid w:val="002656E3"/>
    <w:rsid w:val="002721FF"/>
    <w:rsid w:val="0027301D"/>
    <w:rsid w:val="002731DC"/>
    <w:rsid w:val="002734E0"/>
    <w:rsid w:val="00275222"/>
    <w:rsid w:val="00275829"/>
    <w:rsid w:val="00276B85"/>
    <w:rsid w:val="00277E9E"/>
    <w:rsid w:val="00281BF6"/>
    <w:rsid w:val="00282756"/>
    <w:rsid w:val="0028281C"/>
    <w:rsid w:val="002843BF"/>
    <w:rsid w:val="00284CAD"/>
    <w:rsid w:val="0028562E"/>
    <w:rsid w:val="0028568D"/>
    <w:rsid w:val="00290321"/>
    <w:rsid w:val="002921F1"/>
    <w:rsid w:val="002947B6"/>
    <w:rsid w:val="00297FB1"/>
    <w:rsid w:val="002A47C1"/>
    <w:rsid w:val="002A518F"/>
    <w:rsid w:val="002A5D4D"/>
    <w:rsid w:val="002B7FEC"/>
    <w:rsid w:val="002C32DB"/>
    <w:rsid w:val="002C5E64"/>
    <w:rsid w:val="002C6876"/>
    <w:rsid w:val="002C7D8A"/>
    <w:rsid w:val="002D0871"/>
    <w:rsid w:val="002D0D66"/>
    <w:rsid w:val="002D154C"/>
    <w:rsid w:val="002D200A"/>
    <w:rsid w:val="002D3DE0"/>
    <w:rsid w:val="002D4749"/>
    <w:rsid w:val="002E1CB1"/>
    <w:rsid w:val="002E1D8B"/>
    <w:rsid w:val="002E27CB"/>
    <w:rsid w:val="002E2DAF"/>
    <w:rsid w:val="002E3CCB"/>
    <w:rsid w:val="002E53F4"/>
    <w:rsid w:val="002E5F9D"/>
    <w:rsid w:val="002F16B7"/>
    <w:rsid w:val="002F5671"/>
    <w:rsid w:val="002F7037"/>
    <w:rsid w:val="00300250"/>
    <w:rsid w:val="00301138"/>
    <w:rsid w:val="0030124A"/>
    <w:rsid w:val="003014B0"/>
    <w:rsid w:val="00303728"/>
    <w:rsid w:val="00304FCC"/>
    <w:rsid w:val="00305234"/>
    <w:rsid w:val="003057E8"/>
    <w:rsid w:val="00314AB7"/>
    <w:rsid w:val="003152D4"/>
    <w:rsid w:val="00315FB8"/>
    <w:rsid w:val="00316145"/>
    <w:rsid w:val="003164CF"/>
    <w:rsid w:val="003172D4"/>
    <w:rsid w:val="00321621"/>
    <w:rsid w:val="00322F55"/>
    <w:rsid w:val="003239E2"/>
    <w:rsid w:val="0032489E"/>
    <w:rsid w:val="0032510E"/>
    <w:rsid w:val="00327D72"/>
    <w:rsid w:val="00332B3C"/>
    <w:rsid w:val="00335C93"/>
    <w:rsid w:val="00337536"/>
    <w:rsid w:val="0033780B"/>
    <w:rsid w:val="00340339"/>
    <w:rsid w:val="00342CC2"/>
    <w:rsid w:val="00343B95"/>
    <w:rsid w:val="0034417B"/>
    <w:rsid w:val="003459CD"/>
    <w:rsid w:val="0034674B"/>
    <w:rsid w:val="00351583"/>
    <w:rsid w:val="00351874"/>
    <w:rsid w:val="00352EB7"/>
    <w:rsid w:val="0035391E"/>
    <w:rsid w:val="00356C12"/>
    <w:rsid w:val="00360171"/>
    <w:rsid w:val="00363DF0"/>
    <w:rsid w:val="00364A37"/>
    <w:rsid w:val="00371DA9"/>
    <w:rsid w:val="00374065"/>
    <w:rsid w:val="00374E03"/>
    <w:rsid w:val="003835B2"/>
    <w:rsid w:val="00384791"/>
    <w:rsid w:val="00387E1E"/>
    <w:rsid w:val="003917E0"/>
    <w:rsid w:val="003964BE"/>
    <w:rsid w:val="003965FE"/>
    <w:rsid w:val="003A0893"/>
    <w:rsid w:val="003A2140"/>
    <w:rsid w:val="003A2766"/>
    <w:rsid w:val="003A75DE"/>
    <w:rsid w:val="003B0801"/>
    <w:rsid w:val="003B14F2"/>
    <w:rsid w:val="003B2CDE"/>
    <w:rsid w:val="003B32C6"/>
    <w:rsid w:val="003B7DF4"/>
    <w:rsid w:val="003C0C41"/>
    <w:rsid w:val="003C1EB3"/>
    <w:rsid w:val="003C5B98"/>
    <w:rsid w:val="003C6D0B"/>
    <w:rsid w:val="003C6FE8"/>
    <w:rsid w:val="003C7E22"/>
    <w:rsid w:val="003D08BB"/>
    <w:rsid w:val="003D21DA"/>
    <w:rsid w:val="003D2B75"/>
    <w:rsid w:val="003D3283"/>
    <w:rsid w:val="003D380D"/>
    <w:rsid w:val="003D505E"/>
    <w:rsid w:val="003D6815"/>
    <w:rsid w:val="003E00BC"/>
    <w:rsid w:val="003E0C47"/>
    <w:rsid w:val="003E2A6E"/>
    <w:rsid w:val="003E328F"/>
    <w:rsid w:val="003E54D4"/>
    <w:rsid w:val="003E5F13"/>
    <w:rsid w:val="003E7BA9"/>
    <w:rsid w:val="003F0174"/>
    <w:rsid w:val="003F0A48"/>
    <w:rsid w:val="003F0D2D"/>
    <w:rsid w:val="003F1A6B"/>
    <w:rsid w:val="003F2EA8"/>
    <w:rsid w:val="003F3077"/>
    <w:rsid w:val="003F5194"/>
    <w:rsid w:val="003F7AA1"/>
    <w:rsid w:val="003F7F7B"/>
    <w:rsid w:val="0040029B"/>
    <w:rsid w:val="004015E8"/>
    <w:rsid w:val="0040486A"/>
    <w:rsid w:val="00404911"/>
    <w:rsid w:val="00407806"/>
    <w:rsid w:val="00407DCB"/>
    <w:rsid w:val="0041008E"/>
    <w:rsid w:val="00413956"/>
    <w:rsid w:val="00414248"/>
    <w:rsid w:val="004155D3"/>
    <w:rsid w:val="00417DBC"/>
    <w:rsid w:val="00420641"/>
    <w:rsid w:val="004218B0"/>
    <w:rsid w:val="004239E9"/>
    <w:rsid w:val="004256B3"/>
    <w:rsid w:val="004261CB"/>
    <w:rsid w:val="00430327"/>
    <w:rsid w:val="004305C8"/>
    <w:rsid w:val="00431020"/>
    <w:rsid w:val="00432D0A"/>
    <w:rsid w:val="00433575"/>
    <w:rsid w:val="004361C7"/>
    <w:rsid w:val="00436D62"/>
    <w:rsid w:val="00441B4A"/>
    <w:rsid w:val="0044213E"/>
    <w:rsid w:val="004429E0"/>
    <w:rsid w:val="004440E5"/>
    <w:rsid w:val="00444E7C"/>
    <w:rsid w:val="004472EC"/>
    <w:rsid w:val="00447507"/>
    <w:rsid w:val="00447756"/>
    <w:rsid w:val="00450049"/>
    <w:rsid w:val="00450111"/>
    <w:rsid w:val="0045028F"/>
    <w:rsid w:val="00450F03"/>
    <w:rsid w:val="00452386"/>
    <w:rsid w:val="00456902"/>
    <w:rsid w:val="00457C07"/>
    <w:rsid w:val="00460670"/>
    <w:rsid w:val="00460A7B"/>
    <w:rsid w:val="00462468"/>
    <w:rsid w:val="00467B5A"/>
    <w:rsid w:val="004725A1"/>
    <w:rsid w:val="004726BA"/>
    <w:rsid w:val="00475E57"/>
    <w:rsid w:val="004800F9"/>
    <w:rsid w:val="0048066D"/>
    <w:rsid w:val="00480D92"/>
    <w:rsid w:val="00481012"/>
    <w:rsid w:val="00481CCD"/>
    <w:rsid w:val="00483AA6"/>
    <w:rsid w:val="004840FF"/>
    <w:rsid w:val="00484CCB"/>
    <w:rsid w:val="00490F43"/>
    <w:rsid w:val="004922CE"/>
    <w:rsid w:val="004935A3"/>
    <w:rsid w:val="0049493B"/>
    <w:rsid w:val="00495A3C"/>
    <w:rsid w:val="004A3205"/>
    <w:rsid w:val="004A39F5"/>
    <w:rsid w:val="004A59FA"/>
    <w:rsid w:val="004A6F1D"/>
    <w:rsid w:val="004A7E02"/>
    <w:rsid w:val="004B105B"/>
    <w:rsid w:val="004B1493"/>
    <w:rsid w:val="004B1DB8"/>
    <w:rsid w:val="004B28B6"/>
    <w:rsid w:val="004B4692"/>
    <w:rsid w:val="004B46C0"/>
    <w:rsid w:val="004B69F7"/>
    <w:rsid w:val="004B71F3"/>
    <w:rsid w:val="004C29D6"/>
    <w:rsid w:val="004C5EC9"/>
    <w:rsid w:val="004D0192"/>
    <w:rsid w:val="004D1A9C"/>
    <w:rsid w:val="004D1D68"/>
    <w:rsid w:val="004D217C"/>
    <w:rsid w:val="004D3224"/>
    <w:rsid w:val="004D3A4B"/>
    <w:rsid w:val="004D77BE"/>
    <w:rsid w:val="004E0C98"/>
    <w:rsid w:val="004E2087"/>
    <w:rsid w:val="004E5085"/>
    <w:rsid w:val="004E6BDE"/>
    <w:rsid w:val="004F072E"/>
    <w:rsid w:val="004F07E9"/>
    <w:rsid w:val="004F0DB5"/>
    <w:rsid w:val="004F2E3C"/>
    <w:rsid w:val="004F336C"/>
    <w:rsid w:val="004F4B8D"/>
    <w:rsid w:val="004F51D7"/>
    <w:rsid w:val="004F53D0"/>
    <w:rsid w:val="004F6102"/>
    <w:rsid w:val="00502B07"/>
    <w:rsid w:val="0050305E"/>
    <w:rsid w:val="00503B59"/>
    <w:rsid w:val="0050514C"/>
    <w:rsid w:val="0050623C"/>
    <w:rsid w:val="00506923"/>
    <w:rsid w:val="00511734"/>
    <w:rsid w:val="00511DC2"/>
    <w:rsid w:val="0051539F"/>
    <w:rsid w:val="00517073"/>
    <w:rsid w:val="005203E8"/>
    <w:rsid w:val="0052095E"/>
    <w:rsid w:val="00522916"/>
    <w:rsid w:val="00522C27"/>
    <w:rsid w:val="00522E69"/>
    <w:rsid w:val="0052536F"/>
    <w:rsid w:val="00526D94"/>
    <w:rsid w:val="00526F7D"/>
    <w:rsid w:val="0053034B"/>
    <w:rsid w:val="00532101"/>
    <w:rsid w:val="00535649"/>
    <w:rsid w:val="00536C3D"/>
    <w:rsid w:val="00536D66"/>
    <w:rsid w:val="00537433"/>
    <w:rsid w:val="00537B78"/>
    <w:rsid w:val="0054130B"/>
    <w:rsid w:val="00541E59"/>
    <w:rsid w:val="00542C5F"/>
    <w:rsid w:val="00542CE0"/>
    <w:rsid w:val="00545297"/>
    <w:rsid w:val="00545B4D"/>
    <w:rsid w:val="00547595"/>
    <w:rsid w:val="005478FD"/>
    <w:rsid w:val="00552B67"/>
    <w:rsid w:val="00555B8A"/>
    <w:rsid w:val="00557DC6"/>
    <w:rsid w:val="0056283C"/>
    <w:rsid w:val="0057443E"/>
    <w:rsid w:val="00575142"/>
    <w:rsid w:val="0057617C"/>
    <w:rsid w:val="005775BE"/>
    <w:rsid w:val="00580C50"/>
    <w:rsid w:val="00581CE6"/>
    <w:rsid w:val="0058242E"/>
    <w:rsid w:val="00582D8C"/>
    <w:rsid w:val="00582FF0"/>
    <w:rsid w:val="00583B76"/>
    <w:rsid w:val="0058406F"/>
    <w:rsid w:val="00585AAB"/>
    <w:rsid w:val="00586C7A"/>
    <w:rsid w:val="0058713F"/>
    <w:rsid w:val="005876CA"/>
    <w:rsid w:val="005901E2"/>
    <w:rsid w:val="00590C62"/>
    <w:rsid w:val="005914BF"/>
    <w:rsid w:val="00591F8E"/>
    <w:rsid w:val="005928B4"/>
    <w:rsid w:val="0059471E"/>
    <w:rsid w:val="00597902"/>
    <w:rsid w:val="005A1787"/>
    <w:rsid w:val="005A18C5"/>
    <w:rsid w:val="005A2C6C"/>
    <w:rsid w:val="005A4A5E"/>
    <w:rsid w:val="005A64CF"/>
    <w:rsid w:val="005A6BC8"/>
    <w:rsid w:val="005A6FF5"/>
    <w:rsid w:val="005A7D1E"/>
    <w:rsid w:val="005B1448"/>
    <w:rsid w:val="005B163F"/>
    <w:rsid w:val="005B1915"/>
    <w:rsid w:val="005B2F35"/>
    <w:rsid w:val="005B38BD"/>
    <w:rsid w:val="005B44F2"/>
    <w:rsid w:val="005B65FA"/>
    <w:rsid w:val="005B68D6"/>
    <w:rsid w:val="005C2A6D"/>
    <w:rsid w:val="005C2FAF"/>
    <w:rsid w:val="005C39F9"/>
    <w:rsid w:val="005C47C8"/>
    <w:rsid w:val="005C55F1"/>
    <w:rsid w:val="005C5940"/>
    <w:rsid w:val="005D2B8F"/>
    <w:rsid w:val="005D6391"/>
    <w:rsid w:val="005D7277"/>
    <w:rsid w:val="005E0B4A"/>
    <w:rsid w:val="005E3F2B"/>
    <w:rsid w:val="005E7845"/>
    <w:rsid w:val="005F0C43"/>
    <w:rsid w:val="005F2D04"/>
    <w:rsid w:val="005F5310"/>
    <w:rsid w:val="005F61FB"/>
    <w:rsid w:val="005F621E"/>
    <w:rsid w:val="005F683B"/>
    <w:rsid w:val="005F6A59"/>
    <w:rsid w:val="005F6EE0"/>
    <w:rsid w:val="005F7785"/>
    <w:rsid w:val="00600985"/>
    <w:rsid w:val="00600F36"/>
    <w:rsid w:val="006018C0"/>
    <w:rsid w:val="006104FF"/>
    <w:rsid w:val="0061067E"/>
    <w:rsid w:val="0061070D"/>
    <w:rsid w:val="006119F7"/>
    <w:rsid w:val="00612BA0"/>
    <w:rsid w:val="006145D8"/>
    <w:rsid w:val="00614624"/>
    <w:rsid w:val="0061485F"/>
    <w:rsid w:val="006152D1"/>
    <w:rsid w:val="00615A4B"/>
    <w:rsid w:val="00615CD4"/>
    <w:rsid w:val="006161CC"/>
    <w:rsid w:val="00616F6D"/>
    <w:rsid w:val="00617AA8"/>
    <w:rsid w:val="00621488"/>
    <w:rsid w:val="00624851"/>
    <w:rsid w:val="00624B97"/>
    <w:rsid w:val="00626735"/>
    <w:rsid w:val="00626CDB"/>
    <w:rsid w:val="00626FBE"/>
    <w:rsid w:val="0062732E"/>
    <w:rsid w:val="0062766E"/>
    <w:rsid w:val="00627890"/>
    <w:rsid w:val="00633460"/>
    <w:rsid w:val="00634B88"/>
    <w:rsid w:val="00636672"/>
    <w:rsid w:val="00636A22"/>
    <w:rsid w:val="00637061"/>
    <w:rsid w:val="00640A43"/>
    <w:rsid w:val="006457A8"/>
    <w:rsid w:val="00646130"/>
    <w:rsid w:val="0064656E"/>
    <w:rsid w:val="0064755F"/>
    <w:rsid w:val="00650B9C"/>
    <w:rsid w:val="00652B3B"/>
    <w:rsid w:val="00652D89"/>
    <w:rsid w:val="00653692"/>
    <w:rsid w:val="006537CB"/>
    <w:rsid w:val="00653B81"/>
    <w:rsid w:val="00654DAE"/>
    <w:rsid w:val="00662938"/>
    <w:rsid w:val="00663C2B"/>
    <w:rsid w:val="00664F31"/>
    <w:rsid w:val="00664FA0"/>
    <w:rsid w:val="00665E50"/>
    <w:rsid w:val="00666E1A"/>
    <w:rsid w:val="006673B6"/>
    <w:rsid w:val="006676DD"/>
    <w:rsid w:val="00673FF1"/>
    <w:rsid w:val="006745C6"/>
    <w:rsid w:val="00674B5A"/>
    <w:rsid w:val="00675177"/>
    <w:rsid w:val="006755B1"/>
    <w:rsid w:val="006764A5"/>
    <w:rsid w:val="0067662C"/>
    <w:rsid w:val="006829CF"/>
    <w:rsid w:val="006847BF"/>
    <w:rsid w:val="006857A6"/>
    <w:rsid w:val="00686E51"/>
    <w:rsid w:val="00687D09"/>
    <w:rsid w:val="00690504"/>
    <w:rsid w:val="00692116"/>
    <w:rsid w:val="00692AAF"/>
    <w:rsid w:val="006938CE"/>
    <w:rsid w:val="00694044"/>
    <w:rsid w:val="006978BD"/>
    <w:rsid w:val="006A1B37"/>
    <w:rsid w:val="006A28FE"/>
    <w:rsid w:val="006A2DC6"/>
    <w:rsid w:val="006A45CA"/>
    <w:rsid w:val="006A4F24"/>
    <w:rsid w:val="006A53B9"/>
    <w:rsid w:val="006A7A8F"/>
    <w:rsid w:val="006B0A6C"/>
    <w:rsid w:val="006B2A4B"/>
    <w:rsid w:val="006B3652"/>
    <w:rsid w:val="006B38DA"/>
    <w:rsid w:val="006B667E"/>
    <w:rsid w:val="006B7EC2"/>
    <w:rsid w:val="006C20DD"/>
    <w:rsid w:val="006C28CB"/>
    <w:rsid w:val="006C4F78"/>
    <w:rsid w:val="006C6213"/>
    <w:rsid w:val="006C7459"/>
    <w:rsid w:val="006D1C52"/>
    <w:rsid w:val="006D24F2"/>
    <w:rsid w:val="006D2558"/>
    <w:rsid w:val="006D2829"/>
    <w:rsid w:val="006D289B"/>
    <w:rsid w:val="006D2940"/>
    <w:rsid w:val="006D4E11"/>
    <w:rsid w:val="006D70F9"/>
    <w:rsid w:val="006E17F1"/>
    <w:rsid w:val="006E4EB2"/>
    <w:rsid w:val="006E4ED3"/>
    <w:rsid w:val="006E6D93"/>
    <w:rsid w:val="006F07FF"/>
    <w:rsid w:val="006F084E"/>
    <w:rsid w:val="006F095C"/>
    <w:rsid w:val="006F2AE0"/>
    <w:rsid w:val="006F44D9"/>
    <w:rsid w:val="006F49FE"/>
    <w:rsid w:val="006F4DCA"/>
    <w:rsid w:val="006F4FCA"/>
    <w:rsid w:val="006F5C6B"/>
    <w:rsid w:val="006F780F"/>
    <w:rsid w:val="00705348"/>
    <w:rsid w:val="00706C03"/>
    <w:rsid w:val="00706E7F"/>
    <w:rsid w:val="00707241"/>
    <w:rsid w:val="007074E6"/>
    <w:rsid w:val="00707907"/>
    <w:rsid w:val="0070793A"/>
    <w:rsid w:val="00707D76"/>
    <w:rsid w:val="00713C83"/>
    <w:rsid w:val="00713E5B"/>
    <w:rsid w:val="0071579D"/>
    <w:rsid w:val="00716A5B"/>
    <w:rsid w:val="00717BD4"/>
    <w:rsid w:val="007232FF"/>
    <w:rsid w:val="00723360"/>
    <w:rsid w:val="0072759C"/>
    <w:rsid w:val="00727DC2"/>
    <w:rsid w:val="007300B8"/>
    <w:rsid w:val="00731582"/>
    <w:rsid w:val="00731801"/>
    <w:rsid w:val="00732483"/>
    <w:rsid w:val="00733EE7"/>
    <w:rsid w:val="00737E5E"/>
    <w:rsid w:val="00740F2F"/>
    <w:rsid w:val="00742534"/>
    <w:rsid w:val="007425A5"/>
    <w:rsid w:val="00742E78"/>
    <w:rsid w:val="00743EA1"/>
    <w:rsid w:val="00747749"/>
    <w:rsid w:val="00750078"/>
    <w:rsid w:val="0075013C"/>
    <w:rsid w:val="00750FCB"/>
    <w:rsid w:val="007532ED"/>
    <w:rsid w:val="00753315"/>
    <w:rsid w:val="00755368"/>
    <w:rsid w:val="007558DB"/>
    <w:rsid w:val="00757991"/>
    <w:rsid w:val="00760C19"/>
    <w:rsid w:val="00761206"/>
    <w:rsid w:val="00764BED"/>
    <w:rsid w:val="007662A4"/>
    <w:rsid w:val="007700AF"/>
    <w:rsid w:val="007700D0"/>
    <w:rsid w:val="0077061A"/>
    <w:rsid w:val="0077291D"/>
    <w:rsid w:val="007732FC"/>
    <w:rsid w:val="0077494E"/>
    <w:rsid w:val="00776804"/>
    <w:rsid w:val="00776916"/>
    <w:rsid w:val="007800CF"/>
    <w:rsid w:val="00782032"/>
    <w:rsid w:val="00783005"/>
    <w:rsid w:val="007903F7"/>
    <w:rsid w:val="00792087"/>
    <w:rsid w:val="00792F96"/>
    <w:rsid w:val="00795623"/>
    <w:rsid w:val="00795E47"/>
    <w:rsid w:val="007A2495"/>
    <w:rsid w:val="007A2E67"/>
    <w:rsid w:val="007A352E"/>
    <w:rsid w:val="007A4FF4"/>
    <w:rsid w:val="007A72B3"/>
    <w:rsid w:val="007B1814"/>
    <w:rsid w:val="007B246E"/>
    <w:rsid w:val="007B2BCF"/>
    <w:rsid w:val="007B3737"/>
    <w:rsid w:val="007B42A0"/>
    <w:rsid w:val="007B45DB"/>
    <w:rsid w:val="007C0576"/>
    <w:rsid w:val="007C12B7"/>
    <w:rsid w:val="007C29C0"/>
    <w:rsid w:val="007C65F3"/>
    <w:rsid w:val="007C7862"/>
    <w:rsid w:val="007C7AA3"/>
    <w:rsid w:val="007C7CB8"/>
    <w:rsid w:val="007D0516"/>
    <w:rsid w:val="007D0E68"/>
    <w:rsid w:val="007D14E8"/>
    <w:rsid w:val="007D160D"/>
    <w:rsid w:val="007D28C4"/>
    <w:rsid w:val="007D41A9"/>
    <w:rsid w:val="007D543D"/>
    <w:rsid w:val="007E0064"/>
    <w:rsid w:val="007E1E1F"/>
    <w:rsid w:val="007E2EB2"/>
    <w:rsid w:val="007E7C81"/>
    <w:rsid w:val="007F2DC1"/>
    <w:rsid w:val="007F31AB"/>
    <w:rsid w:val="007F4030"/>
    <w:rsid w:val="007F565D"/>
    <w:rsid w:val="007F70F4"/>
    <w:rsid w:val="007F776B"/>
    <w:rsid w:val="007F7C08"/>
    <w:rsid w:val="0080277F"/>
    <w:rsid w:val="008046EC"/>
    <w:rsid w:val="008047B0"/>
    <w:rsid w:val="00804FFF"/>
    <w:rsid w:val="00805CCD"/>
    <w:rsid w:val="00805DDB"/>
    <w:rsid w:val="008140A5"/>
    <w:rsid w:val="00821759"/>
    <w:rsid w:val="00822A77"/>
    <w:rsid w:val="00825AE9"/>
    <w:rsid w:val="00827EEE"/>
    <w:rsid w:val="008300AA"/>
    <w:rsid w:val="00830593"/>
    <w:rsid w:val="0083168C"/>
    <w:rsid w:val="00831E30"/>
    <w:rsid w:val="00833DEC"/>
    <w:rsid w:val="008340B1"/>
    <w:rsid w:val="008349D2"/>
    <w:rsid w:val="00840817"/>
    <w:rsid w:val="00841997"/>
    <w:rsid w:val="0084435C"/>
    <w:rsid w:val="00844386"/>
    <w:rsid w:val="00844FE2"/>
    <w:rsid w:val="008450DA"/>
    <w:rsid w:val="00850F0A"/>
    <w:rsid w:val="00850F3A"/>
    <w:rsid w:val="00860A2D"/>
    <w:rsid w:val="00860D5B"/>
    <w:rsid w:val="008613FE"/>
    <w:rsid w:val="00861C64"/>
    <w:rsid w:val="00861FA2"/>
    <w:rsid w:val="00863B5C"/>
    <w:rsid w:val="0086672B"/>
    <w:rsid w:val="00866BB9"/>
    <w:rsid w:val="0086796D"/>
    <w:rsid w:val="008719EE"/>
    <w:rsid w:val="00873FFA"/>
    <w:rsid w:val="00874512"/>
    <w:rsid w:val="00875ED9"/>
    <w:rsid w:val="008769E5"/>
    <w:rsid w:val="008800D4"/>
    <w:rsid w:val="008803D9"/>
    <w:rsid w:val="00880F98"/>
    <w:rsid w:val="00885DD4"/>
    <w:rsid w:val="00887091"/>
    <w:rsid w:val="00887554"/>
    <w:rsid w:val="00892DDA"/>
    <w:rsid w:val="00893BFC"/>
    <w:rsid w:val="008A2E4E"/>
    <w:rsid w:val="008A5898"/>
    <w:rsid w:val="008A5FE5"/>
    <w:rsid w:val="008A6ECD"/>
    <w:rsid w:val="008A7650"/>
    <w:rsid w:val="008B2A25"/>
    <w:rsid w:val="008B3134"/>
    <w:rsid w:val="008B3C45"/>
    <w:rsid w:val="008B4148"/>
    <w:rsid w:val="008B50B5"/>
    <w:rsid w:val="008B58B9"/>
    <w:rsid w:val="008B5F54"/>
    <w:rsid w:val="008C1158"/>
    <w:rsid w:val="008C1FE8"/>
    <w:rsid w:val="008C2742"/>
    <w:rsid w:val="008C40D9"/>
    <w:rsid w:val="008C5848"/>
    <w:rsid w:val="008C5AB5"/>
    <w:rsid w:val="008C75C0"/>
    <w:rsid w:val="008C7B5D"/>
    <w:rsid w:val="008D02C3"/>
    <w:rsid w:val="008D03A1"/>
    <w:rsid w:val="008D2638"/>
    <w:rsid w:val="008D3B62"/>
    <w:rsid w:val="008D41B6"/>
    <w:rsid w:val="008D7991"/>
    <w:rsid w:val="008E3F9A"/>
    <w:rsid w:val="008E4251"/>
    <w:rsid w:val="008E5F28"/>
    <w:rsid w:val="008E6B65"/>
    <w:rsid w:val="008F1176"/>
    <w:rsid w:val="008F6F63"/>
    <w:rsid w:val="00901591"/>
    <w:rsid w:val="009017AF"/>
    <w:rsid w:val="00902353"/>
    <w:rsid w:val="00903400"/>
    <w:rsid w:val="00903C6B"/>
    <w:rsid w:val="00905170"/>
    <w:rsid w:val="00906E84"/>
    <w:rsid w:val="00907762"/>
    <w:rsid w:val="0091048A"/>
    <w:rsid w:val="00910868"/>
    <w:rsid w:val="009122D8"/>
    <w:rsid w:val="00913591"/>
    <w:rsid w:val="009152C5"/>
    <w:rsid w:val="009154F1"/>
    <w:rsid w:val="00916C22"/>
    <w:rsid w:val="00916C3C"/>
    <w:rsid w:val="00917797"/>
    <w:rsid w:val="00917804"/>
    <w:rsid w:val="009206D4"/>
    <w:rsid w:val="00920F63"/>
    <w:rsid w:val="00923D01"/>
    <w:rsid w:val="00924E29"/>
    <w:rsid w:val="009309D3"/>
    <w:rsid w:val="00931D5C"/>
    <w:rsid w:val="00940E3E"/>
    <w:rsid w:val="009415E9"/>
    <w:rsid w:val="00941F40"/>
    <w:rsid w:val="00942C93"/>
    <w:rsid w:val="00943366"/>
    <w:rsid w:val="00943DA2"/>
    <w:rsid w:val="009534EC"/>
    <w:rsid w:val="00954FFA"/>
    <w:rsid w:val="009605C2"/>
    <w:rsid w:val="00960CB9"/>
    <w:rsid w:val="009610C7"/>
    <w:rsid w:val="009616D8"/>
    <w:rsid w:val="00961A50"/>
    <w:rsid w:val="00961F22"/>
    <w:rsid w:val="009629B1"/>
    <w:rsid w:val="00965245"/>
    <w:rsid w:val="00965A96"/>
    <w:rsid w:val="0097142E"/>
    <w:rsid w:val="00971633"/>
    <w:rsid w:val="00971712"/>
    <w:rsid w:val="009718EA"/>
    <w:rsid w:val="00971955"/>
    <w:rsid w:val="00971B28"/>
    <w:rsid w:val="009721BA"/>
    <w:rsid w:val="00980A64"/>
    <w:rsid w:val="00980FB5"/>
    <w:rsid w:val="009843AA"/>
    <w:rsid w:val="009850CD"/>
    <w:rsid w:val="00990061"/>
    <w:rsid w:val="0099091A"/>
    <w:rsid w:val="00992103"/>
    <w:rsid w:val="009978CE"/>
    <w:rsid w:val="009A28BF"/>
    <w:rsid w:val="009A3314"/>
    <w:rsid w:val="009A4781"/>
    <w:rsid w:val="009A5C62"/>
    <w:rsid w:val="009A5DDC"/>
    <w:rsid w:val="009B0AE3"/>
    <w:rsid w:val="009B1042"/>
    <w:rsid w:val="009B3410"/>
    <w:rsid w:val="009B3C56"/>
    <w:rsid w:val="009B5E6B"/>
    <w:rsid w:val="009B632D"/>
    <w:rsid w:val="009C0CE5"/>
    <w:rsid w:val="009C218C"/>
    <w:rsid w:val="009C37E6"/>
    <w:rsid w:val="009C3A02"/>
    <w:rsid w:val="009C50AC"/>
    <w:rsid w:val="009C5627"/>
    <w:rsid w:val="009C6370"/>
    <w:rsid w:val="009D09FC"/>
    <w:rsid w:val="009D1A5A"/>
    <w:rsid w:val="009D1DB3"/>
    <w:rsid w:val="009D2ED3"/>
    <w:rsid w:val="009D3625"/>
    <w:rsid w:val="009D5248"/>
    <w:rsid w:val="009D5CC8"/>
    <w:rsid w:val="009D5E4A"/>
    <w:rsid w:val="009E11C4"/>
    <w:rsid w:val="009E1EA1"/>
    <w:rsid w:val="009E363B"/>
    <w:rsid w:val="009E5C0F"/>
    <w:rsid w:val="009F05A3"/>
    <w:rsid w:val="009F0ADE"/>
    <w:rsid w:val="009F212C"/>
    <w:rsid w:val="009F37FC"/>
    <w:rsid w:val="009F6458"/>
    <w:rsid w:val="009F691A"/>
    <w:rsid w:val="009F77E3"/>
    <w:rsid w:val="00A0159B"/>
    <w:rsid w:val="00A023A4"/>
    <w:rsid w:val="00A06C15"/>
    <w:rsid w:val="00A06DDB"/>
    <w:rsid w:val="00A10D51"/>
    <w:rsid w:val="00A12746"/>
    <w:rsid w:val="00A1632B"/>
    <w:rsid w:val="00A1718E"/>
    <w:rsid w:val="00A2085A"/>
    <w:rsid w:val="00A2125F"/>
    <w:rsid w:val="00A21D4A"/>
    <w:rsid w:val="00A22B73"/>
    <w:rsid w:val="00A22D76"/>
    <w:rsid w:val="00A22F5F"/>
    <w:rsid w:val="00A24EDC"/>
    <w:rsid w:val="00A2645C"/>
    <w:rsid w:val="00A26EFB"/>
    <w:rsid w:val="00A31A08"/>
    <w:rsid w:val="00A32B50"/>
    <w:rsid w:val="00A35A0D"/>
    <w:rsid w:val="00A35F61"/>
    <w:rsid w:val="00A375D7"/>
    <w:rsid w:val="00A407D9"/>
    <w:rsid w:val="00A40967"/>
    <w:rsid w:val="00A4254F"/>
    <w:rsid w:val="00A42F01"/>
    <w:rsid w:val="00A44EE8"/>
    <w:rsid w:val="00A46C8E"/>
    <w:rsid w:val="00A47973"/>
    <w:rsid w:val="00A506C9"/>
    <w:rsid w:val="00A512A0"/>
    <w:rsid w:val="00A51B21"/>
    <w:rsid w:val="00A522A4"/>
    <w:rsid w:val="00A52C2D"/>
    <w:rsid w:val="00A543C6"/>
    <w:rsid w:val="00A55C0E"/>
    <w:rsid w:val="00A56A51"/>
    <w:rsid w:val="00A56E4C"/>
    <w:rsid w:val="00A60F9F"/>
    <w:rsid w:val="00A65BD6"/>
    <w:rsid w:val="00A6677D"/>
    <w:rsid w:val="00A6773E"/>
    <w:rsid w:val="00A72235"/>
    <w:rsid w:val="00A72454"/>
    <w:rsid w:val="00A72CD1"/>
    <w:rsid w:val="00A72DCB"/>
    <w:rsid w:val="00A7349B"/>
    <w:rsid w:val="00A76BCC"/>
    <w:rsid w:val="00A80925"/>
    <w:rsid w:val="00A80F5E"/>
    <w:rsid w:val="00A84BB5"/>
    <w:rsid w:val="00A85DFB"/>
    <w:rsid w:val="00A867CE"/>
    <w:rsid w:val="00A919A4"/>
    <w:rsid w:val="00A93242"/>
    <w:rsid w:val="00AA2C64"/>
    <w:rsid w:val="00AA3E4C"/>
    <w:rsid w:val="00AA75DA"/>
    <w:rsid w:val="00AB0562"/>
    <w:rsid w:val="00AB244A"/>
    <w:rsid w:val="00AB25F2"/>
    <w:rsid w:val="00AB3F3A"/>
    <w:rsid w:val="00AB5009"/>
    <w:rsid w:val="00AB500F"/>
    <w:rsid w:val="00AB5890"/>
    <w:rsid w:val="00AB5D60"/>
    <w:rsid w:val="00AB70A2"/>
    <w:rsid w:val="00AB7433"/>
    <w:rsid w:val="00AC3E53"/>
    <w:rsid w:val="00AC5640"/>
    <w:rsid w:val="00AC73C4"/>
    <w:rsid w:val="00AC7656"/>
    <w:rsid w:val="00AD182D"/>
    <w:rsid w:val="00AD1DF7"/>
    <w:rsid w:val="00AD262D"/>
    <w:rsid w:val="00AD310C"/>
    <w:rsid w:val="00AD463D"/>
    <w:rsid w:val="00AD5309"/>
    <w:rsid w:val="00AD6251"/>
    <w:rsid w:val="00AD7491"/>
    <w:rsid w:val="00AE1F4A"/>
    <w:rsid w:val="00AE2ADE"/>
    <w:rsid w:val="00AE4181"/>
    <w:rsid w:val="00AE4A3A"/>
    <w:rsid w:val="00AE6F4B"/>
    <w:rsid w:val="00AE7334"/>
    <w:rsid w:val="00AE7DC0"/>
    <w:rsid w:val="00AF05DD"/>
    <w:rsid w:val="00AF2AC0"/>
    <w:rsid w:val="00AF326B"/>
    <w:rsid w:val="00AF3396"/>
    <w:rsid w:val="00AF3A15"/>
    <w:rsid w:val="00AF521B"/>
    <w:rsid w:val="00AF5B6F"/>
    <w:rsid w:val="00AF6E06"/>
    <w:rsid w:val="00AF74D1"/>
    <w:rsid w:val="00B02E67"/>
    <w:rsid w:val="00B036EE"/>
    <w:rsid w:val="00B13AF4"/>
    <w:rsid w:val="00B16D67"/>
    <w:rsid w:val="00B17D03"/>
    <w:rsid w:val="00B17D6B"/>
    <w:rsid w:val="00B201E5"/>
    <w:rsid w:val="00B207C6"/>
    <w:rsid w:val="00B20E8C"/>
    <w:rsid w:val="00B25863"/>
    <w:rsid w:val="00B31DC1"/>
    <w:rsid w:val="00B37463"/>
    <w:rsid w:val="00B378F8"/>
    <w:rsid w:val="00B412E3"/>
    <w:rsid w:val="00B446EF"/>
    <w:rsid w:val="00B45B3D"/>
    <w:rsid w:val="00B47B4F"/>
    <w:rsid w:val="00B50DF2"/>
    <w:rsid w:val="00B55DF0"/>
    <w:rsid w:val="00B576C2"/>
    <w:rsid w:val="00B579E2"/>
    <w:rsid w:val="00B60D53"/>
    <w:rsid w:val="00B62A37"/>
    <w:rsid w:val="00B62E19"/>
    <w:rsid w:val="00B6624E"/>
    <w:rsid w:val="00B7200A"/>
    <w:rsid w:val="00B741CA"/>
    <w:rsid w:val="00B7608A"/>
    <w:rsid w:val="00B7735C"/>
    <w:rsid w:val="00B77F74"/>
    <w:rsid w:val="00B8120C"/>
    <w:rsid w:val="00B82F65"/>
    <w:rsid w:val="00B85234"/>
    <w:rsid w:val="00B858F8"/>
    <w:rsid w:val="00B87ED3"/>
    <w:rsid w:val="00B90BDF"/>
    <w:rsid w:val="00B918B9"/>
    <w:rsid w:val="00B91D69"/>
    <w:rsid w:val="00B9282A"/>
    <w:rsid w:val="00B93B4C"/>
    <w:rsid w:val="00B94AFF"/>
    <w:rsid w:val="00B94D8B"/>
    <w:rsid w:val="00B95B87"/>
    <w:rsid w:val="00B97B8F"/>
    <w:rsid w:val="00BA0137"/>
    <w:rsid w:val="00BA0A0A"/>
    <w:rsid w:val="00BA1604"/>
    <w:rsid w:val="00BA1FB7"/>
    <w:rsid w:val="00BA2598"/>
    <w:rsid w:val="00BA68EF"/>
    <w:rsid w:val="00BA7EA6"/>
    <w:rsid w:val="00BB02A5"/>
    <w:rsid w:val="00BB0FA8"/>
    <w:rsid w:val="00BB5E5B"/>
    <w:rsid w:val="00BB641F"/>
    <w:rsid w:val="00BC2454"/>
    <w:rsid w:val="00BC27B8"/>
    <w:rsid w:val="00BC5FA8"/>
    <w:rsid w:val="00BD170F"/>
    <w:rsid w:val="00BD1FCF"/>
    <w:rsid w:val="00BD29E8"/>
    <w:rsid w:val="00BD7898"/>
    <w:rsid w:val="00BE09A6"/>
    <w:rsid w:val="00BE2CA0"/>
    <w:rsid w:val="00BE3FAF"/>
    <w:rsid w:val="00BF0501"/>
    <w:rsid w:val="00BF1695"/>
    <w:rsid w:val="00BF1ED0"/>
    <w:rsid w:val="00BF2C78"/>
    <w:rsid w:val="00BF5907"/>
    <w:rsid w:val="00BF5E28"/>
    <w:rsid w:val="00BF5FF8"/>
    <w:rsid w:val="00BF62FF"/>
    <w:rsid w:val="00BF68B7"/>
    <w:rsid w:val="00BF6B21"/>
    <w:rsid w:val="00BF6E8A"/>
    <w:rsid w:val="00BF6FA6"/>
    <w:rsid w:val="00C016D1"/>
    <w:rsid w:val="00C01A29"/>
    <w:rsid w:val="00C040F7"/>
    <w:rsid w:val="00C06E17"/>
    <w:rsid w:val="00C11740"/>
    <w:rsid w:val="00C13440"/>
    <w:rsid w:val="00C147E5"/>
    <w:rsid w:val="00C148D2"/>
    <w:rsid w:val="00C15BDD"/>
    <w:rsid w:val="00C16F31"/>
    <w:rsid w:val="00C1716F"/>
    <w:rsid w:val="00C17199"/>
    <w:rsid w:val="00C200A2"/>
    <w:rsid w:val="00C20520"/>
    <w:rsid w:val="00C20B1C"/>
    <w:rsid w:val="00C22DFC"/>
    <w:rsid w:val="00C22E72"/>
    <w:rsid w:val="00C25464"/>
    <w:rsid w:val="00C27D87"/>
    <w:rsid w:val="00C3190E"/>
    <w:rsid w:val="00C320F1"/>
    <w:rsid w:val="00C32352"/>
    <w:rsid w:val="00C32671"/>
    <w:rsid w:val="00C32EB0"/>
    <w:rsid w:val="00C34544"/>
    <w:rsid w:val="00C34977"/>
    <w:rsid w:val="00C34DB9"/>
    <w:rsid w:val="00C3502D"/>
    <w:rsid w:val="00C3510F"/>
    <w:rsid w:val="00C36C00"/>
    <w:rsid w:val="00C402B1"/>
    <w:rsid w:val="00C40626"/>
    <w:rsid w:val="00C41333"/>
    <w:rsid w:val="00C42106"/>
    <w:rsid w:val="00C42328"/>
    <w:rsid w:val="00C43C55"/>
    <w:rsid w:val="00C46248"/>
    <w:rsid w:val="00C478A6"/>
    <w:rsid w:val="00C47BCC"/>
    <w:rsid w:val="00C52273"/>
    <w:rsid w:val="00C539B1"/>
    <w:rsid w:val="00C54474"/>
    <w:rsid w:val="00C56B9A"/>
    <w:rsid w:val="00C57D3F"/>
    <w:rsid w:val="00C60C7E"/>
    <w:rsid w:val="00C65373"/>
    <w:rsid w:val="00C65AE5"/>
    <w:rsid w:val="00C65E7F"/>
    <w:rsid w:val="00C66FAF"/>
    <w:rsid w:val="00C67D24"/>
    <w:rsid w:val="00C714D9"/>
    <w:rsid w:val="00C730C8"/>
    <w:rsid w:val="00C735E3"/>
    <w:rsid w:val="00C743DA"/>
    <w:rsid w:val="00C74A18"/>
    <w:rsid w:val="00C80689"/>
    <w:rsid w:val="00C8269F"/>
    <w:rsid w:val="00C83563"/>
    <w:rsid w:val="00C83995"/>
    <w:rsid w:val="00C8455C"/>
    <w:rsid w:val="00C848E2"/>
    <w:rsid w:val="00C85AE7"/>
    <w:rsid w:val="00C85BC1"/>
    <w:rsid w:val="00C8633C"/>
    <w:rsid w:val="00C9074F"/>
    <w:rsid w:val="00C91E09"/>
    <w:rsid w:val="00C92AA6"/>
    <w:rsid w:val="00C939E0"/>
    <w:rsid w:val="00C93AB6"/>
    <w:rsid w:val="00C93FD5"/>
    <w:rsid w:val="00C94316"/>
    <w:rsid w:val="00C94FA8"/>
    <w:rsid w:val="00C95F80"/>
    <w:rsid w:val="00C97BA2"/>
    <w:rsid w:val="00CA0953"/>
    <w:rsid w:val="00CA0F2B"/>
    <w:rsid w:val="00CA11F7"/>
    <w:rsid w:val="00CA13EC"/>
    <w:rsid w:val="00CA2B06"/>
    <w:rsid w:val="00CA2DA1"/>
    <w:rsid w:val="00CA3F6B"/>
    <w:rsid w:val="00CA4210"/>
    <w:rsid w:val="00CA48C2"/>
    <w:rsid w:val="00CA4E5F"/>
    <w:rsid w:val="00CA7961"/>
    <w:rsid w:val="00CA7B26"/>
    <w:rsid w:val="00CB1466"/>
    <w:rsid w:val="00CB509F"/>
    <w:rsid w:val="00CB59B4"/>
    <w:rsid w:val="00CB7EC7"/>
    <w:rsid w:val="00CC12DB"/>
    <w:rsid w:val="00CC2DBE"/>
    <w:rsid w:val="00CC4EDE"/>
    <w:rsid w:val="00CC562F"/>
    <w:rsid w:val="00CC6DCB"/>
    <w:rsid w:val="00CC7A8E"/>
    <w:rsid w:val="00CD022A"/>
    <w:rsid w:val="00CD09FC"/>
    <w:rsid w:val="00CD111E"/>
    <w:rsid w:val="00CD2612"/>
    <w:rsid w:val="00CD2F29"/>
    <w:rsid w:val="00CD42F3"/>
    <w:rsid w:val="00CD4CCC"/>
    <w:rsid w:val="00CD62C7"/>
    <w:rsid w:val="00CE062B"/>
    <w:rsid w:val="00CE3922"/>
    <w:rsid w:val="00CE4CEC"/>
    <w:rsid w:val="00CF0112"/>
    <w:rsid w:val="00CF0950"/>
    <w:rsid w:val="00CF0AA7"/>
    <w:rsid w:val="00CF1045"/>
    <w:rsid w:val="00CF232D"/>
    <w:rsid w:val="00CF2C55"/>
    <w:rsid w:val="00CF2E2A"/>
    <w:rsid w:val="00CF32B4"/>
    <w:rsid w:val="00CF3B26"/>
    <w:rsid w:val="00CF3E5C"/>
    <w:rsid w:val="00CF746F"/>
    <w:rsid w:val="00CF7745"/>
    <w:rsid w:val="00D02D87"/>
    <w:rsid w:val="00D03DD5"/>
    <w:rsid w:val="00D042FB"/>
    <w:rsid w:val="00D051B1"/>
    <w:rsid w:val="00D065D2"/>
    <w:rsid w:val="00D06BF8"/>
    <w:rsid w:val="00D07C09"/>
    <w:rsid w:val="00D10C05"/>
    <w:rsid w:val="00D10DB2"/>
    <w:rsid w:val="00D141FD"/>
    <w:rsid w:val="00D145E0"/>
    <w:rsid w:val="00D1469B"/>
    <w:rsid w:val="00D208CA"/>
    <w:rsid w:val="00D20A24"/>
    <w:rsid w:val="00D2146C"/>
    <w:rsid w:val="00D24A50"/>
    <w:rsid w:val="00D30E36"/>
    <w:rsid w:val="00D34FE9"/>
    <w:rsid w:val="00D3507E"/>
    <w:rsid w:val="00D35A0A"/>
    <w:rsid w:val="00D37B9C"/>
    <w:rsid w:val="00D403D7"/>
    <w:rsid w:val="00D443C0"/>
    <w:rsid w:val="00D44E40"/>
    <w:rsid w:val="00D4590F"/>
    <w:rsid w:val="00D460A0"/>
    <w:rsid w:val="00D47685"/>
    <w:rsid w:val="00D52AAA"/>
    <w:rsid w:val="00D55696"/>
    <w:rsid w:val="00D5584E"/>
    <w:rsid w:val="00D5727A"/>
    <w:rsid w:val="00D602C7"/>
    <w:rsid w:val="00D60630"/>
    <w:rsid w:val="00D61F08"/>
    <w:rsid w:val="00D621DD"/>
    <w:rsid w:val="00D64652"/>
    <w:rsid w:val="00D659F9"/>
    <w:rsid w:val="00D70048"/>
    <w:rsid w:val="00D70977"/>
    <w:rsid w:val="00D7159E"/>
    <w:rsid w:val="00D718C9"/>
    <w:rsid w:val="00D719E5"/>
    <w:rsid w:val="00D75A51"/>
    <w:rsid w:val="00D76C85"/>
    <w:rsid w:val="00D8179F"/>
    <w:rsid w:val="00D8422F"/>
    <w:rsid w:val="00D8435B"/>
    <w:rsid w:val="00D84C00"/>
    <w:rsid w:val="00D84DAD"/>
    <w:rsid w:val="00D84EAB"/>
    <w:rsid w:val="00D84EAF"/>
    <w:rsid w:val="00D858FA"/>
    <w:rsid w:val="00D867CF"/>
    <w:rsid w:val="00D86ABE"/>
    <w:rsid w:val="00D900E8"/>
    <w:rsid w:val="00D92AF6"/>
    <w:rsid w:val="00D9472F"/>
    <w:rsid w:val="00D94BBC"/>
    <w:rsid w:val="00D94C3A"/>
    <w:rsid w:val="00D973FF"/>
    <w:rsid w:val="00DA1EEF"/>
    <w:rsid w:val="00DA6AB8"/>
    <w:rsid w:val="00DB020F"/>
    <w:rsid w:val="00DB0913"/>
    <w:rsid w:val="00DB1228"/>
    <w:rsid w:val="00DB1927"/>
    <w:rsid w:val="00DB2FE3"/>
    <w:rsid w:val="00DB3156"/>
    <w:rsid w:val="00DB7C26"/>
    <w:rsid w:val="00DC056D"/>
    <w:rsid w:val="00DC1B9A"/>
    <w:rsid w:val="00DC4682"/>
    <w:rsid w:val="00DC552B"/>
    <w:rsid w:val="00DC5FF2"/>
    <w:rsid w:val="00DC70E9"/>
    <w:rsid w:val="00DD23DF"/>
    <w:rsid w:val="00DD47CF"/>
    <w:rsid w:val="00DD636D"/>
    <w:rsid w:val="00DD6744"/>
    <w:rsid w:val="00DD798A"/>
    <w:rsid w:val="00DE2ABF"/>
    <w:rsid w:val="00DE2B37"/>
    <w:rsid w:val="00DE4B20"/>
    <w:rsid w:val="00DE5451"/>
    <w:rsid w:val="00DF034B"/>
    <w:rsid w:val="00DF19EC"/>
    <w:rsid w:val="00DF2623"/>
    <w:rsid w:val="00DF3507"/>
    <w:rsid w:val="00DF532B"/>
    <w:rsid w:val="00DF64F3"/>
    <w:rsid w:val="00DF6AB0"/>
    <w:rsid w:val="00DF6B51"/>
    <w:rsid w:val="00E00F10"/>
    <w:rsid w:val="00E04D6B"/>
    <w:rsid w:val="00E05F29"/>
    <w:rsid w:val="00E0693D"/>
    <w:rsid w:val="00E10E3A"/>
    <w:rsid w:val="00E11325"/>
    <w:rsid w:val="00E12A5F"/>
    <w:rsid w:val="00E13E57"/>
    <w:rsid w:val="00E1471F"/>
    <w:rsid w:val="00E17D0B"/>
    <w:rsid w:val="00E202D7"/>
    <w:rsid w:val="00E2033E"/>
    <w:rsid w:val="00E21938"/>
    <w:rsid w:val="00E2269F"/>
    <w:rsid w:val="00E25E41"/>
    <w:rsid w:val="00E26C3C"/>
    <w:rsid w:val="00E26EF3"/>
    <w:rsid w:val="00E30524"/>
    <w:rsid w:val="00E30A3A"/>
    <w:rsid w:val="00E32E5F"/>
    <w:rsid w:val="00E333AF"/>
    <w:rsid w:val="00E350F2"/>
    <w:rsid w:val="00E42B53"/>
    <w:rsid w:val="00E44D1F"/>
    <w:rsid w:val="00E464C3"/>
    <w:rsid w:val="00E47B4F"/>
    <w:rsid w:val="00E47BFA"/>
    <w:rsid w:val="00E528C4"/>
    <w:rsid w:val="00E53F5E"/>
    <w:rsid w:val="00E557D3"/>
    <w:rsid w:val="00E568A8"/>
    <w:rsid w:val="00E57AAB"/>
    <w:rsid w:val="00E6174F"/>
    <w:rsid w:val="00E62172"/>
    <w:rsid w:val="00E626E5"/>
    <w:rsid w:val="00E655E8"/>
    <w:rsid w:val="00E67A03"/>
    <w:rsid w:val="00E73078"/>
    <w:rsid w:val="00E7636D"/>
    <w:rsid w:val="00E81858"/>
    <w:rsid w:val="00E81C84"/>
    <w:rsid w:val="00E83B0A"/>
    <w:rsid w:val="00E84469"/>
    <w:rsid w:val="00E84527"/>
    <w:rsid w:val="00E84F7C"/>
    <w:rsid w:val="00E91F61"/>
    <w:rsid w:val="00E91FA0"/>
    <w:rsid w:val="00E96627"/>
    <w:rsid w:val="00E96ECF"/>
    <w:rsid w:val="00EA1595"/>
    <w:rsid w:val="00EA1934"/>
    <w:rsid w:val="00EA1D6B"/>
    <w:rsid w:val="00EA3956"/>
    <w:rsid w:val="00EA524F"/>
    <w:rsid w:val="00EA5ACC"/>
    <w:rsid w:val="00EA6454"/>
    <w:rsid w:val="00EA6D73"/>
    <w:rsid w:val="00EA7968"/>
    <w:rsid w:val="00EB18D3"/>
    <w:rsid w:val="00EB35E0"/>
    <w:rsid w:val="00EB39F9"/>
    <w:rsid w:val="00EB4BCD"/>
    <w:rsid w:val="00EB5588"/>
    <w:rsid w:val="00EB7B50"/>
    <w:rsid w:val="00EC01BF"/>
    <w:rsid w:val="00EC027C"/>
    <w:rsid w:val="00EC1BA9"/>
    <w:rsid w:val="00EC2720"/>
    <w:rsid w:val="00EC3CF8"/>
    <w:rsid w:val="00EC446B"/>
    <w:rsid w:val="00EC512D"/>
    <w:rsid w:val="00ED1166"/>
    <w:rsid w:val="00ED13C5"/>
    <w:rsid w:val="00ED21DD"/>
    <w:rsid w:val="00ED3F02"/>
    <w:rsid w:val="00ED4859"/>
    <w:rsid w:val="00ED5380"/>
    <w:rsid w:val="00ED6AFD"/>
    <w:rsid w:val="00EE0F8C"/>
    <w:rsid w:val="00EE1C93"/>
    <w:rsid w:val="00EE518C"/>
    <w:rsid w:val="00EE5B77"/>
    <w:rsid w:val="00EE6158"/>
    <w:rsid w:val="00EE7613"/>
    <w:rsid w:val="00EE7646"/>
    <w:rsid w:val="00EE77A3"/>
    <w:rsid w:val="00EE7ED3"/>
    <w:rsid w:val="00EF1AF7"/>
    <w:rsid w:val="00EF1F49"/>
    <w:rsid w:val="00EF53BE"/>
    <w:rsid w:val="00EF6C68"/>
    <w:rsid w:val="00EF6D8F"/>
    <w:rsid w:val="00EF717C"/>
    <w:rsid w:val="00EF78BC"/>
    <w:rsid w:val="00F00D75"/>
    <w:rsid w:val="00F01188"/>
    <w:rsid w:val="00F01FE9"/>
    <w:rsid w:val="00F03120"/>
    <w:rsid w:val="00F0327A"/>
    <w:rsid w:val="00F037CC"/>
    <w:rsid w:val="00F037E1"/>
    <w:rsid w:val="00F065FB"/>
    <w:rsid w:val="00F06881"/>
    <w:rsid w:val="00F07211"/>
    <w:rsid w:val="00F07D4E"/>
    <w:rsid w:val="00F10A16"/>
    <w:rsid w:val="00F11A1B"/>
    <w:rsid w:val="00F129D2"/>
    <w:rsid w:val="00F158D5"/>
    <w:rsid w:val="00F17CA6"/>
    <w:rsid w:val="00F22CC8"/>
    <w:rsid w:val="00F26E74"/>
    <w:rsid w:val="00F2731B"/>
    <w:rsid w:val="00F27AFA"/>
    <w:rsid w:val="00F34B2D"/>
    <w:rsid w:val="00F362BC"/>
    <w:rsid w:val="00F401B6"/>
    <w:rsid w:val="00F406A8"/>
    <w:rsid w:val="00F40E42"/>
    <w:rsid w:val="00F419D4"/>
    <w:rsid w:val="00F41CA9"/>
    <w:rsid w:val="00F42335"/>
    <w:rsid w:val="00F43926"/>
    <w:rsid w:val="00F44115"/>
    <w:rsid w:val="00F44325"/>
    <w:rsid w:val="00F50726"/>
    <w:rsid w:val="00F53A1B"/>
    <w:rsid w:val="00F5413F"/>
    <w:rsid w:val="00F5582B"/>
    <w:rsid w:val="00F5618F"/>
    <w:rsid w:val="00F57CDF"/>
    <w:rsid w:val="00F600DC"/>
    <w:rsid w:val="00F6177D"/>
    <w:rsid w:val="00F631ED"/>
    <w:rsid w:val="00F64133"/>
    <w:rsid w:val="00F65FBC"/>
    <w:rsid w:val="00F67884"/>
    <w:rsid w:val="00F74303"/>
    <w:rsid w:val="00F765A7"/>
    <w:rsid w:val="00F8038F"/>
    <w:rsid w:val="00F8068D"/>
    <w:rsid w:val="00F85DBA"/>
    <w:rsid w:val="00F90C70"/>
    <w:rsid w:val="00F941A0"/>
    <w:rsid w:val="00F97D59"/>
    <w:rsid w:val="00FA1780"/>
    <w:rsid w:val="00FA1F3F"/>
    <w:rsid w:val="00FA20B4"/>
    <w:rsid w:val="00FA49E1"/>
    <w:rsid w:val="00FA6F39"/>
    <w:rsid w:val="00FB0D55"/>
    <w:rsid w:val="00FB2686"/>
    <w:rsid w:val="00FB2B33"/>
    <w:rsid w:val="00FB5C29"/>
    <w:rsid w:val="00FB65AE"/>
    <w:rsid w:val="00FB7B65"/>
    <w:rsid w:val="00FC1F55"/>
    <w:rsid w:val="00FC2C40"/>
    <w:rsid w:val="00FC489F"/>
    <w:rsid w:val="00FC6C5A"/>
    <w:rsid w:val="00FC704F"/>
    <w:rsid w:val="00FD30D1"/>
    <w:rsid w:val="00FD31E7"/>
    <w:rsid w:val="00FD33F8"/>
    <w:rsid w:val="00FD41F7"/>
    <w:rsid w:val="00FD4566"/>
    <w:rsid w:val="00FD620B"/>
    <w:rsid w:val="00FD6FF5"/>
    <w:rsid w:val="00FE079C"/>
    <w:rsid w:val="00FE0C6A"/>
    <w:rsid w:val="00FE207B"/>
    <w:rsid w:val="00FE235E"/>
    <w:rsid w:val="00FE33AD"/>
    <w:rsid w:val="00FE5488"/>
    <w:rsid w:val="00FE5753"/>
    <w:rsid w:val="00FE77FC"/>
    <w:rsid w:val="00FF0262"/>
    <w:rsid w:val="00FF323F"/>
    <w:rsid w:val="00FF40B8"/>
    <w:rsid w:val="00FF5684"/>
    <w:rsid w:val="00FF5EEE"/>
    <w:rsid w:val="00FF6C84"/>
    <w:rsid w:val="00FF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6876850"/>
  <w15:docId w15:val="{9B8D2F29-53CD-4F25-8E94-FDB2BE6B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F24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526B27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934DF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78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80C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960CB9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60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NTNx6+ItBbDo6ZzKY2qaZfl0Sw==">CgMxLjAaHwoBMBIaChgICVIUChJ0YWJsZS4xYmd1emUxMHZnbWg4AHIhMVhWRGM2bThVRXFsdkxGM2k4RmIwdmlCSzRCZ2EwQ1dq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7E633A1-D5BA-44D6-8B0D-EAAF608AA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8</Pages>
  <Words>2201</Words>
  <Characters>12108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ANAHI CHAGOLLA AGUAYO</dc:creator>
  <cp:lastModifiedBy>Omar Cibrián Sánchez</cp:lastModifiedBy>
  <cp:revision>1422</cp:revision>
  <cp:lastPrinted>2025-08-01T18:01:00Z</cp:lastPrinted>
  <dcterms:created xsi:type="dcterms:W3CDTF">2025-04-01T20:04:00Z</dcterms:created>
  <dcterms:modified xsi:type="dcterms:W3CDTF">2025-08-01T18:04:00Z</dcterms:modified>
</cp:coreProperties>
</file>